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B22" w:rsidRPr="00E255AA" w:rsidRDefault="00412B22" w:rsidP="008D7DC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55AA">
        <w:rPr>
          <w:rFonts w:ascii="Times New Roman" w:hAnsi="Times New Roman" w:cs="Times New Roman"/>
          <w:b/>
          <w:sz w:val="26"/>
          <w:szCs w:val="26"/>
        </w:rPr>
        <w:t>Муниципальная программа «Развитие образова</w:t>
      </w:r>
      <w:r w:rsidR="009050CC" w:rsidRPr="00E255AA">
        <w:rPr>
          <w:rFonts w:ascii="Times New Roman" w:hAnsi="Times New Roman" w:cs="Times New Roman"/>
          <w:b/>
          <w:sz w:val="26"/>
          <w:szCs w:val="26"/>
        </w:rPr>
        <w:t>ния г. Тобольска на 2015-201</w:t>
      </w:r>
      <w:bookmarkStart w:id="0" w:name="_GoBack"/>
      <w:bookmarkEnd w:id="0"/>
      <w:r w:rsidR="009050CC" w:rsidRPr="00E255AA">
        <w:rPr>
          <w:rFonts w:ascii="Times New Roman" w:hAnsi="Times New Roman" w:cs="Times New Roman"/>
          <w:b/>
          <w:sz w:val="26"/>
          <w:szCs w:val="26"/>
        </w:rPr>
        <w:t>8 г</w:t>
      </w:r>
      <w:r w:rsidRPr="00E255AA">
        <w:rPr>
          <w:rFonts w:ascii="Times New Roman" w:hAnsi="Times New Roman" w:cs="Times New Roman"/>
          <w:b/>
          <w:sz w:val="26"/>
          <w:szCs w:val="26"/>
        </w:rPr>
        <w:t>г.»</w:t>
      </w:r>
    </w:p>
    <w:p w:rsidR="00412B22" w:rsidRPr="00E255AA" w:rsidRDefault="00412B22" w:rsidP="00412B22">
      <w:pPr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t>Анализ финансирования программы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508"/>
        <w:gridCol w:w="962"/>
        <w:gridCol w:w="1602"/>
        <w:gridCol w:w="1678"/>
        <w:gridCol w:w="1678"/>
        <w:gridCol w:w="1831"/>
        <w:gridCol w:w="4661"/>
      </w:tblGrid>
      <w:tr w:rsidR="00E255AA" w:rsidRPr="00E255AA" w:rsidTr="00E255AA">
        <w:trPr>
          <w:trHeight w:val="567"/>
          <w:tblHeader/>
        </w:trPr>
        <w:tc>
          <w:tcPr>
            <w:tcW w:w="1102" w:type="pct"/>
            <w:vAlign w:val="center"/>
          </w:tcPr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302" w:type="pct"/>
            <w:vAlign w:val="center"/>
          </w:tcPr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503" w:type="pct"/>
            <w:vAlign w:val="center"/>
          </w:tcPr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</w:t>
            </w:r>
          </w:p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финансиро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вания</w:t>
            </w:r>
            <w:proofErr w:type="spellEnd"/>
          </w:p>
        </w:tc>
        <w:tc>
          <w:tcPr>
            <w:tcW w:w="527" w:type="pct"/>
            <w:vAlign w:val="center"/>
          </w:tcPr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Согласо</w:t>
            </w:r>
            <w:r w:rsidR="00AE4759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вано</w:t>
            </w:r>
            <w:proofErr w:type="spellEnd"/>
            <w:proofErr w:type="gramEnd"/>
          </w:p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27" w:type="pct"/>
            <w:vAlign w:val="center"/>
          </w:tcPr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Профинан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сировано</w:t>
            </w:r>
            <w:proofErr w:type="spellEnd"/>
          </w:p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75" w:type="pct"/>
            <w:vAlign w:val="center"/>
          </w:tcPr>
          <w:p w:rsidR="00AE4759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Отклонение</w:t>
            </w:r>
          </w:p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(тыс. руб.)</w:t>
            </w:r>
          </w:p>
        </w:tc>
        <w:tc>
          <w:tcPr>
            <w:tcW w:w="1464" w:type="pct"/>
            <w:vAlign w:val="center"/>
          </w:tcPr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Причина неиспользования</w:t>
            </w:r>
          </w:p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финансовых средств</w:t>
            </w: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B173D1" w:rsidRPr="00E255AA" w:rsidRDefault="00B173D1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Всего:</w:t>
            </w:r>
          </w:p>
        </w:tc>
        <w:tc>
          <w:tcPr>
            <w:tcW w:w="302" w:type="pct"/>
            <w:vAlign w:val="center"/>
          </w:tcPr>
          <w:p w:rsidR="00B173D1" w:rsidRPr="00E255AA" w:rsidRDefault="00B173D1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B173D1" w:rsidRPr="00E255AA" w:rsidRDefault="00B173D1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B173D1" w:rsidRPr="00E255AA" w:rsidRDefault="00BB170F" w:rsidP="009824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1710706,</w:t>
            </w:r>
            <w:r w:rsidR="00982498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527" w:type="pct"/>
            <w:vAlign w:val="center"/>
          </w:tcPr>
          <w:p w:rsidR="00B173D1" w:rsidRPr="00E255AA" w:rsidRDefault="00BB170F" w:rsidP="00D73E1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1700431,</w:t>
            </w:r>
            <w:r w:rsidR="00D73E14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75" w:type="pct"/>
            <w:vAlign w:val="center"/>
          </w:tcPr>
          <w:p w:rsidR="00B173D1" w:rsidRPr="00E255AA" w:rsidRDefault="00BB170F" w:rsidP="00D73E1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10275,</w:t>
            </w:r>
            <w:r w:rsidR="00D73E14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64" w:type="pct"/>
            <w:vAlign w:val="center"/>
          </w:tcPr>
          <w:p w:rsidR="00B173D1" w:rsidRPr="00E255AA" w:rsidRDefault="00B173D1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303196" w:rsidRPr="00E255AA" w:rsidRDefault="00303196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Социальн</w:t>
            </w:r>
            <w:r w:rsidR="00185F56" w:rsidRPr="00E255AA">
              <w:rPr>
                <w:rFonts w:ascii="Times New Roman" w:hAnsi="Times New Roman" w:cs="Times New Roman"/>
                <w:sz w:val="26"/>
                <w:szCs w:val="26"/>
              </w:rPr>
              <w:t>ая поддержка семей, имеющих детей, в отношении компенсации части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302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303196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E255AA" w:rsidRDefault="00185F5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46131,0</w:t>
            </w:r>
          </w:p>
        </w:tc>
        <w:tc>
          <w:tcPr>
            <w:tcW w:w="527" w:type="pct"/>
            <w:vAlign w:val="center"/>
          </w:tcPr>
          <w:p w:rsidR="00303196" w:rsidRPr="00E255AA" w:rsidRDefault="00185F56" w:rsidP="007730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4378</w:t>
            </w:r>
            <w:r w:rsidR="007730F5" w:rsidRPr="00E255A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014EA" w:rsidRPr="00E255A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75" w:type="pct"/>
            <w:vAlign w:val="center"/>
          </w:tcPr>
          <w:p w:rsidR="00303196" w:rsidRPr="00E255AA" w:rsidRDefault="00185F56" w:rsidP="008014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2345,</w:t>
            </w:r>
            <w:r w:rsidR="008014EA" w:rsidRPr="00E255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64" w:type="pct"/>
            <w:vAlign w:val="center"/>
          </w:tcPr>
          <w:p w:rsidR="00303196" w:rsidRPr="00E255AA" w:rsidRDefault="008F1388" w:rsidP="00F535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- 2345,</w:t>
            </w:r>
            <w:r w:rsidR="008014EA" w:rsidRPr="00E255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- с</w:t>
            </w:r>
            <w:r w:rsidR="00185F56" w:rsidRPr="00E255AA">
              <w:rPr>
                <w:rFonts w:ascii="Times New Roman" w:hAnsi="Times New Roman" w:cs="Times New Roman"/>
                <w:sz w:val="26"/>
                <w:szCs w:val="26"/>
              </w:rPr>
              <w:t>нижение дето/дней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535D7" w:rsidRPr="00E255AA">
              <w:rPr>
                <w:rFonts w:ascii="Times New Roman" w:hAnsi="Times New Roman" w:cs="Times New Roman"/>
                <w:sz w:val="26"/>
                <w:szCs w:val="26"/>
              </w:rPr>
              <w:t>по фактическому посещению</w:t>
            </w:r>
            <w:r w:rsidR="00185F56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185F56" w:rsidRPr="00E255AA">
              <w:rPr>
                <w:rFonts w:ascii="Times New Roman" w:hAnsi="Times New Roman" w:cs="Times New Roman"/>
                <w:sz w:val="26"/>
                <w:szCs w:val="26"/>
              </w:rPr>
              <w:t>актированны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185F56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дн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и,</w:t>
            </w:r>
            <w:r w:rsidR="00185F56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карантин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185F56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болезнь обучающихся и воспитанников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BB6AC0" w:rsidRPr="00E255AA" w:rsidRDefault="00BB6AC0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Создание условий развития кадрового потенциала сферы информационно-коммуникационных технологий</w:t>
            </w:r>
          </w:p>
        </w:tc>
        <w:tc>
          <w:tcPr>
            <w:tcW w:w="302" w:type="pct"/>
            <w:vAlign w:val="center"/>
          </w:tcPr>
          <w:p w:rsidR="00BB6AC0" w:rsidRPr="00E255AA" w:rsidRDefault="00BB6AC0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BB6AC0" w:rsidRPr="00E255AA" w:rsidRDefault="00BB170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BB6AC0" w:rsidRPr="00E255AA" w:rsidRDefault="00BB6AC0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157,6</w:t>
            </w:r>
          </w:p>
        </w:tc>
        <w:tc>
          <w:tcPr>
            <w:tcW w:w="527" w:type="pct"/>
            <w:vAlign w:val="center"/>
          </w:tcPr>
          <w:p w:rsidR="00BB6AC0" w:rsidRPr="00E255AA" w:rsidRDefault="00BB6AC0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157,6</w:t>
            </w:r>
          </w:p>
        </w:tc>
        <w:tc>
          <w:tcPr>
            <w:tcW w:w="575" w:type="pct"/>
            <w:vAlign w:val="center"/>
          </w:tcPr>
          <w:p w:rsidR="00BB6AC0" w:rsidRPr="00E255AA" w:rsidRDefault="00BB170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64" w:type="pct"/>
            <w:vAlign w:val="center"/>
          </w:tcPr>
          <w:p w:rsidR="00BB6AC0" w:rsidRPr="00E255AA" w:rsidRDefault="00BB6AC0" w:rsidP="00185F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303196" w:rsidRPr="00E255AA" w:rsidRDefault="00303196" w:rsidP="00CA1D4F">
            <w:pP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Дошкольное образование</w:t>
            </w:r>
          </w:p>
          <w:p w:rsidR="00303196" w:rsidRPr="00E255AA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3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7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7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303196" w:rsidRPr="00E255AA" w:rsidRDefault="00BB6AC0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Организация предоставления общедоступного бесплатного дошкольного образования</w:t>
            </w:r>
          </w:p>
          <w:p w:rsidR="00303196" w:rsidRPr="00E255AA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303196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E255AA" w:rsidRDefault="00BB6AC0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519527</w:t>
            </w:r>
            <w:r w:rsidR="00BB170F" w:rsidRPr="00E255A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27" w:type="pct"/>
            <w:vAlign w:val="center"/>
          </w:tcPr>
          <w:p w:rsidR="00303196" w:rsidRPr="00E255AA" w:rsidRDefault="00BB6AC0" w:rsidP="008014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519315</w:t>
            </w:r>
            <w:r w:rsidR="00BB170F" w:rsidRPr="00E255A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014EA" w:rsidRPr="00E255A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75" w:type="pct"/>
            <w:vAlign w:val="center"/>
          </w:tcPr>
          <w:p w:rsidR="00303196" w:rsidRPr="00E255AA" w:rsidRDefault="00BB6AC0" w:rsidP="008014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8014EA" w:rsidRPr="00E255AA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1464" w:type="pct"/>
            <w:vAlign w:val="center"/>
          </w:tcPr>
          <w:p w:rsidR="00303196" w:rsidRPr="00E255AA" w:rsidRDefault="008F1388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- 21</w:t>
            </w:r>
            <w:r w:rsidR="008014EA" w:rsidRPr="00E255AA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- э</w:t>
            </w:r>
            <w:r w:rsidR="00596105" w:rsidRPr="00E255AA">
              <w:rPr>
                <w:rFonts w:ascii="Times New Roman" w:hAnsi="Times New Roman" w:cs="Times New Roman"/>
                <w:sz w:val="26"/>
                <w:szCs w:val="26"/>
              </w:rPr>
              <w:t>кономия по централизованному фонду руководителей ДОУ</w:t>
            </w: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303196" w:rsidRPr="00E255AA" w:rsidRDefault="00303196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 образования </w:t>
            </w:r>
          </w:p>
        </w:tc>
        <w:tc>
          <w:tcPr>
            <w:tcW w:w="302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303196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E255AA" w:rsidRDefault="00303196" w:rsidP="00BB6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BB6AC0" w:rsidRPr="00E255AA">
              <w:rPr>
                <w:rFonts w:ascii="Times New Roman" w:hAnsi="Times New Roman" w:cs="Times New Roman"/>
                <w:sz w:val="26"/>
                <w:szCs w:val="26"/>
              </w:rPr>
              <w:t>7899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27" w:type="pct"/>
            <w:vAlign w:val="center"/>
          </w:tcPr>
          <w:p w:rsidR="00303196" w:rsidRPr="00E255AA" w:rsidRDefault="00303196" w:rsidP="00BB6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BB6AC0" w:rsidRPr="00E255AA">
              <w:rPr>
                <w:rFonts w:ascii="Times New Roman" w:hAnsi="Times New Roman" w:cs="Times New Roman"/>
                <w:sz w:val="26"/>
                <w:szCs w:val="26"/>
              </w:rPr>
              <w:t>7899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75" w:type="pct"/>
            <w:vAlign w:val="center"/>
          </w:tcPr>
          <w:p w:rsidR="00303196" w:rsidRPr="00E255AA" w:rsidRDefault="00BB170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64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AF4CD0" w:rsidRPr="00E255AA" w:rsidRDefault="00AF4CD0" w:rsidP="00BB6AC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Замена оконных блоков</w:t>
            </w:r>
          </w:p>
        </w:tc>
        <w:tc>
          <w:tcPr>
            <w:tcW w:w="302" w:type="pct"/>
            <w:vAlign w:val="center"/>
          </w:tcPr>
          <w:p w:rsidR="00AF4CD0" w:rsidRPr="00E255AA" w:rsidRDefault="00AF4CD0" w:rsidP="008E7F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AF4CD0" w:rsidRPr="00E255AA" w:rsidRDefault="00AF4CD0" w:rsidP="008E7F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AF4CD0" w:rsidRPr="00E255AA" w:rsidRDefault="00AF4CD0" w:rsidP="00BB6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27" w:type="pct"/>
            <w:vAlign w:val="center"/>
          </w:tcPr>
          <w:p w:rsidR="00AF4CD0" w:rsidRPr="00E255AA" w:rsidRDefault="00AF4CD0" w:rsidP="00BB6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75" w:type="pct"/>
            <w:vAlign w:val="center"/>
          </w:tcPr>
          <w:p w:rsidR="00AF4CD0" w:rsidRPr="00E255AA" w:rsidRDefault="004A5FF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64" w:type="pct"/>
            <w:vAlign w:val="center"/>
          </w:tcPr>
          <w:p w:rsidR="00AF4CD0" w:rsidRPr="00E255AA" w:rsidRDefault="00AF4CD0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AF4CD0" w:rsidRPr="00E255AA" w:rsidRDefault="00AF4CD0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Получение дошкольного образования в частных образовательных организациях</w:t>
            </w:r>
          </w:p>
        </w:tc>
        <w:tc>
          <w:tcPr>
            <w:tcW w:w="302" w:type="pct"/>
            <w:vAlign w:val="center"/>
          </w:tcPr>
          <w:p w:rsidR="00AF4CD0" w:rsidRPr="00E255AA" w:rsidRDefault="00AF4CD0" w:rsidP="008E7F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AF4CD0" w:rsidRPr="00E255AA" w:rsidRDefault="00AF4CD0" w:rsidP="008E7F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AF4CD0" w:rsidRPr="00E255AA" w:rsidRDefault="00AF4CD0" w:rsidP="00BB6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2842,0</w:t>
            </w:r>
          </w:p>
        </w:tc>
        <w:tc>
          <w:tcPr>
            <w:tcW w:w="527" w:type="pct"/>
            <w:vAlign w:val="center"/>
          </w:tcPr>
          <w:p w:rsidR="00AF4CD0" w:rsidRPr="00E255AA" w:rsidRDefault="00AF4CD0" w:rsidP="008014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282</w:t>
            </w:r>
            <w:r w:rsidR="008014EA" w:rsidRPr="00E255AA">
              <w:rPr>
                <w:rFonts w:ascii="Times New Roman" w:hAnsi="Times New Roman" w:cs="Times New Roman"/>
                <w:sz w:val="26"/>
                <w:szCs w:val="26"/>
              </w:rPr>
              <w:t>5,8</w:t>
            </w:r>
          </w:p>
        </w:tc>
        <w:tc>
          <w:tcPr>
            <w:tcW w:w="575" w:type="pct"/>
            <w:vAlign w:val="center"/>
          </w:tcPr>
          <w:p w:rsidR="00AF4CD0" w:rsidRPr="00E255AA" w:rsidRDefault="00AF4CD0" w:rsidP="008014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16,</w:t>
            </w:r>
            <w:r w:rsidR="008014EA" w:rsidRPr="00E255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64" w:type="pct"/>
            <w:vAlign w:val="center"/>
          </w:tcPr>
          <w:p w:rsidR="00AF4CD0" w:rsidRPr="00E255AA" w:rsidRDefault="00BD706D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- 16,</w:t>
            </w:r>
            <w:r w:rsidR="008014EA" w:rsidRPr="00E255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- с</w:t>
            </w:r>
            <w:r w:rsidR="00AF4CD0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нижение дето/дней по фактическому посещению </w:t>
            </w: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303196" w:rsidRPr="00E255AA" w:rsidRDefault="00303196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Общее образование</w:t>
            </w:r>
          </w:p>
        </w:tc>
        <w:tc>
          <w:tcPr>
            <w:tcW w:w="302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3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7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7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303196" w:rsidRPr="00E255AA" w:rsidRDefault="00AF4CD0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Организация предоставления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302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303196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E255AA" w:rsidRDefault="00AF4CD0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153516,1</w:t>
            </w:r>
          </w:p>
        </w:tc>
        <w:tc>
          <w:tcPr>
            <w:tcW w:w="527" w:type="pct"/>
            <w:vAlign w:val="center"/>
          </w:tcPr>
          <w:p w:rsidR="00303196" w:rsidRPr="00E255AA" w:rsidRDefault="00AF4CD0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153516,1</w:t>
            </w:r>
          </w:p>
        </w:tc>
        <w:tc>
          <w:tcPr>
            <w:tcW w:w="575" w:type="pct"/>
            <w:vAlign w:val="center"/>
          </w:tcPr>
          <w:p w:rsidR="00303196" w:rsidRPr="00E255AA" w:rsidRDefault="004A5FF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64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303196" w:rsidRPr="00E255AA" w:rsidRDefault="00303196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образовательных организациях,</w:t>
            </w:r>
            <w:r w:rsidR="00316A67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а также в иных организациях,</w:t>
            </w:r>
            <w:r w:rsidR="00316A67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не являющихся муниципальными </w:t>
            </w:r>
          </w:p>
        </w:tc>
        <w:tc>
          <w:tcPr>
            <w:tcW w:w="302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 руб.</w:t>
            </w:r>
          </w:p>
        </w:tc>
        <w:tc>
          <w:tcPr>
            <w:tcW w:w="503" w:type="pct"/>
            <w:vAlign w:val="center"/>
          </w:tcPr>
          <w:p w:rsidR="00303196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E255AA" w:rsidRDefault="00303196" w:rsidP="00AF4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F4CD0" w:rsidRPr="00E255AA">
              <w:rPr>
                <w:rFonts w:ascii="Times New Roman" w:hAnsi="Times New Roman" w:cs="Times New Roman"/>
                <w:sz w:val="26"/>
                <w:szCs w:val="26"/>
              </w:rPr>
              <w:t>52659,0</w:t>
            </w:r>
          </w:p>
        </w:tc>
        <w:tc>
          <w:tcPr>
            <w:tcW w:w="527" w:type="pct"/>
            <w:vAlign w:val="center"/>
          </w:tcPr>
          <w:p w:rsidR="00303196" w:rsidRPr="00E255AA" w:rsidRDefault="00AF4CD0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649090,8</w:t>
            </w:r>
          </w:p>
        </w:tc>
        <w:tc>
          <w:tcPr>
            <w:tcW w:w="575" w:type="pct"/>
            <w:vAlign w:val="center"/>
          </w:tcPr>
          <w:p w:rsidR="00303196" w:rsidRPr="00E255AA" w:rsidRDefault="00AF4CD0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3568,2</w:t>
            </w:r>
          </w:p>
        </w:tc>
        <w:tc>
          <w:tcPr>
            <w:tcW w:w="1464" w:type="pct"/>
            <w:vAlign w:val="center"/>
          </w:tcPr>
          <w:p w:rsidR="00303196" w:rsidRPr="00E255AA" w:rsidRDefault="001E0226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- 3568,2 тыс. руб. - э</w:t>
            </w:r>
            <w:r w:rsidR="00303196" w:rsidRPr="00E255AA">
              <w:rPr>
                <w:rFonts w:ascii="Times New Roman" w:hAnsi="Times New Roman" w:cs="Times New Roman"/>
                <w:sz w:val="26"/>
                <w:szCs w:val="26"/>
              </w:rPr>
              <w:t>кономия централизованного фонда стимулирования труда руководителей ОУ</w:t>
            </w:r>
          </w:p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BB170F" w:rsidRPr="00E255AA" w:rsidRDefault="00BB170F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обслуживание и социальная поддержка детей-сирот и детей, оставшихся без попечения родителей, проживающих в детских домах</w:t>
            </w:r>
          </w:p>
        </w:tc>
        <w:tc>
          <w:tcPr>
            <w:tcW w:w="302" w:type="pct"/>
            <w:vAlign w:val="center"/>
          </w:tcPr>
          <w:p w:rsidR="00BB170F" w:rsidRPr="00E255AA" w:rsidRDefault="00BB170F" w:rsidP="008E7F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BB170F" w:rsidRPr="00E255AA" w:rsidRDefault="00BB170F" w:rsidP="008E7F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BB170F" w:rsidRPr="00E255AA" w:rsidRDefault="00BB170F" w:rsidP="00AF4C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38261,0</w:t>
            </w:r>
          </w:p>
        </w:tc>
        <w:tc>
          <w:tcPr>
            <w:tcW w:w="527" w:type="pct"/>
            <w:vAlign w:val="center"/>
          </w:tcPr>
          <w:p w:rsidR="00BB170F" w:rsidRPr="00E255AA" w:rsidRDefault="00BB170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35393,0</w:t>
            </w:r>
          </w:p>
        </w:tc>
        <w:tc>
          <w:tcPr>
            <w:tcW w:w="575" w:type="pct"/>
            <w:vAlign w:val="center"/>
          </w:tcPr>
          <w:p w:rsidR="00BB170F" w:rsidRPr="00E255AA" w:rsidRDefault="00BB170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2868,0</w:t>
            </w:r>
          </w:p>
        </w:tc>
        <w:tc>
          <w:tcPr>
            <w:tcW w:w="1464" w:type="pct"/>
            <w:vAlign w:val="center"/>
          </w:tcPr>
          <w:p w:rsidR="00BB170F" w:rsidRPr="00E255AA" w:rsidRDefault="001E0226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- 2868,0 тыс. руб. - п</w:t>
            </w:r>
            <w:r w:rsidR="00BB170F" w:rsidRPr="00E255AA">
              <w:rPr>
                <w:rFonts w:ascii="Times New Roman" w:hAnsi="Times New Roman" w:cs="Times New Roman"/>
                <w:sz w:val="26"/>
                <w:szCs w:val="26"/>
              </w:rPr>
              <w:t>о плану 35 воспитанников, по факту 32 воспитанника</w:t>
            </w: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303196" w:rsidRPr="00E255AA" w:rsidRDefault="00303196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обучающимся</w:t>
            </w:r>
            <w:proofErr w:type="gramEnd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, испытывающим трудности в освоении основных общеобразовательных программ, своем развитии и социальной адаптации в рамках реализации программы по развитию образования</w:t>
            </w:r>
          </w:p>
        </w:tc>
        <w:tc>
          <w:tcPr>
            <w:tcW w:w="302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303196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2686,0</w:t>
            </w:r>
          </w:p>
        </w:tc>
        <w:tc>
          <w:tcPr>
            <w:tcW w:w="527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2686,0</w:t>
            </w:r>
          </w:p>
        </w:tc>
        <w:tc>
          <w:tcPr>
            <w:tcW w:w="575" w:type="pct"/>
            <w:vAlign w:val="center"/>
          </w:tcPr>
          <w:p w:rsidR="00303196" w:rsidRPr="00E255AA" w:rsidRDefault="00BB170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64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303196" w:rsidRPr="00E255AA" w:rsidRDefault="00303196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  <w:r w:rsidR="003D2BD7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получения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начального общего, основного общего, среднего общего образования  в частных образовательных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организациях</w:t>
            </w:r>
            <w:r w:rsidR="003D2BD7" w:rsidRPr="00E255AA">
              <w:rPr>
                <w:rFonts w:ascii="Times New Roman" w:hAnsi="Times New Roman" w:cs="Times New Roman"/>
                <w:sz w:val="26"/>
                <w:szCs w:val="26"/>
              </w:rPr>
              <w:t>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02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 руб.</w:t>
            </w:r>
          </w:p>
        </w:tc>
        <w:tc>
          <w:tcPr>
            <w:tcW w:w="503" w:type="pct"/>
            <w:vAlign w:val="center"/>
          </w:tcPr>
          <w:p w:rsidR="00303196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E255AA" w:rsidRDefault="003D2BD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14594,0</w:t>
            </w:r>
          </w:p>
        </w:tc>
        <w:tc>
          <w:tcPr>
            <w:tcW w:w="527" w:type="pct"/>
            <w:vAlign w:val="center"/>
          </w:tcPr>
          <w:p w:rsidR="00303196" w:rsidRPr="00E255AA" w:rsidRDefault="003D2BD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14355,0</w:t>
            </w:r>
          </w:p>
        </w:tc>
        <w:tc>
          <w:tcPr>
            <w:tcW w:w="575" w:type="pct"/>
            <w:vAlign w:val="center"/>
          </w:tcPr>
          <w:p w:rsidR="00303196" w:rsidRPr="00E255AA" w:rsidRDefault="003D2BD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239,0</w:t>
            </w:r>
          </w:p>
        </w:tc>
        <w:tc>
          <w:tcPr>
            <w:tcW w:w="1464" w:type="pct"/>
            <w:vAlign w:val="center"/>
          </w:tcPr>
          <w:p w:rsidR="00303196" w:rsidRPr="00E255AA" w:rsidRDefault="007730F5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E0226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239,0 тыс. руб. - ф</w:t>
            </w:r>
            <w:r w:rsidR="003D2BD7" w:rsidRPr="00E255AA">
              <w:rPr>
                <w:rFonts w:ascii="Times New Roman" w:hAnsi="Times New Roman" w:cs="Times New Roman"/>
                <w:sz w:val="26"/>
                <w:szCs w:val="26"/>
              </w:rPr>
              <w:t>актическое снижение посещений учащимися НОУ</w:t>
            </w:r>
          </w:p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303196" w:rsidRPr="00E255AA" w:rsidRDefault="00303196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 </w:t>
            </w:r>
          </w:p>
        </w:tc>
        <w:tc>
          <w:tcPr>
            <w:tcW w:w="302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303196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E255AA" w:rsidRDefault="00303196" w:rsidP="00B113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B1130B" w:rsidRPr="00E255AA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27" w:type="pct"/>
            <w:vAlign w:val="center"/>
          </w:tcPr>
          <w:p w:rsidR="00303196" w:rsidRPr="00E255AA" w:rsidRDefault="00B1130B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778,0</w:t>
            </w:r>
          </w:p>
        </w:tc>
        <w:tc>
          <w:tcPr>
            <w:tcW w:w="575" w:type="pct"/>
            <w:vAlign w:val="center"/>
          </w:tcPr>
          <w:p w:rsidR="00303196" w:rsidRPr="00E255AA" w:rsidRDefault="00B1130B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</w:p>
        </w:tc>
        <w:tc>
          <w:tcPr>
            <w:tcW w:w="1464" w:type="pct"/>
            <w:vAlign w:val="center"/>
          </w:tcPr>
          <w:p w:rsidR="00B1130B" w:rsidRPr="00E255AA" w:rsidRDefault="001E0226" w:rsidP="00B113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- 9,0 тыс. руб. -</w:t>
            </w:r>
            <w:r w:rsidR="00F54326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B1130B" w:rsidRPr="00E255AA">
              <w:rPr>
                <w:rFonts w:ascii="Times New Roman" w:hAnsi="Times New Roman" w:cs="Times New Roman"/>
                <w:sz w:val="26"/>
                <w:szCs w:val="26"/>
              </w:rPr>
              <w:t>актическое снижение посещений учащимися НОУ</w:t>
            </w:r>
          </w:p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303196" w:rsidRPr="00E255AA" w:rsidRDefault="00303196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Субсидия на проведение капитального ремонта</w:t>
            </w:r>
          </w:p>
        </w:tc>
        <w:tc>
          <w:tcPr>
            <w:tcW w:w="302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303196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E255AA" w:rsidRDefault="00A1691E" w:rsidP="007834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10272,</w:t>
            </w:r>
            <w:r w:rsidR="007834F9" w:rsidRPr="00E255A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7" w:type="pct"/>
            <w:vAlign w:val="center"/>
          </w:tcPr>
          <w:p w:rsidR="00303196" w:rsidRPr="00E255AA" w:rsidRDefault="00A16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9255,9</w:t>
            </w:r>
          </w:p>
        </w:tc>
        <w:tc>
          <w:tcPr>
            <w:tcW w:w="575" w:type="pct"/>
            <w:vAlign w:val="center"/>
          </w:tcPr>
          <w:p w:rsidR="00303196" w:rsidRPr="00E255AA" w:rsidRDefault="00303196" w:rsidP="00A169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A1691E" w:rsidRPr="00E255AA">
              <w:rPr>
                <w:rFonts w:ascii="Times New Roman" w:hAnsi="Times New Roman" w:cs="Times New Roman"/>
                <w:sz w:val="26"/>
                <w:szCs w:val="26"/>
              </w:rPr>
              <w:t>16,5</w:t>
            </w:r>
          </w:p>
        </w:tc>
        <w:tc>
          <w:tcPr>
            <w:tcW w:w="1464" w:type="pct"/>
            <w:vAlign w:val="center"/>
          </w:tcPr>
          <w:p w:rsidR="00303196" w:rsidRPr="00E255AA" w:rsidRDefault="001E022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- 1016,5 тыс. руб. - э</w:t>
            </w:r>
            <w:r w:rsidR="00A1691E" w:rsidRPr="00E255AA">
              <w:rPr>
                <w:rFonts w:ascii="Times New Roman" w:hAnsi="Times New Roman" w:cs="Times New Roman"/>
                <w:sz w:val="26"/>
                <w:szCs w:val="26"/>
              </w:rPr>
              <w:t>кономия</w:t>
            </w:r>
            <w:r w:rsidR="008F1388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средств, </w:t>
            </w:r>
            <w:r w:rsidR="00A1691E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при проведении торгов на капитальный ремонт МАОУ ООШ №8</w:t>
            </w:r>
          </w:p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303196" w:rsidRPr="00E255AA" w:rsidRDefault="00303196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Субсидия на приобретение </w:t>
            </w:r>
            <w:r w:rsidR="00410231" w:rsidRPr="00E255AA">
              <w:rPr>
                <w:rFonts w:ascii="Times New Roman" w:hAnsi="Times New Roman" w:cs="Times New Roman"/>
                <w:sz w:val="26"/>
                <w:szCs w:val="26"/>
              </w:rPr>
              <w:t>оборудования для оснащения школьного музея</w:t>
            </w:r>
          </w:p>
        </w:tc>
        <w:tc>
          <w:tcPr>
            <w:tcW w:w="302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303196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E255AA" w:rsidRDefault="00410231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27" w:type="pct"/>
            <w:vAlign w:val="center"/>
          </w:tcPr>
          <w:p w:rsidR="00303196" w:rsidRPr="00E255AA" w:rsidRDefault="00410231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75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64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303196" w:rsidRPr="00E255AA" w:rsidRDefault="00303196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Субсидия на замену  оконных блоков</w:t>
            </w:r>
          </w:p>
        </w:tc>
        <w:tc>
          <w:tcPr>
            <w:tcW w:w="302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303196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03196" w:rsidRPr="00E255AA" w:rsidRDefault="00C8315A" w:rsidP="00A50B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50BEF" w:rsidRPr="00E255A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27" w:type="pct"/>
            <w:vAlign w:val="center"/>
          </w:tcPr>
          <w:p w:rsidR="00303196" w:rsidRPr="00E255AA" w:rsidRDefault="00C8315A" w:rsidP="00A50B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50BEF" w:rsidRPr="00E255A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75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64" w:type="pct"/>
            <w:vAlign w:val="center"/>
          </w:tcPr>
          <w:p w:rsidR="00303196" w:rsidRPr="00E255AA" w:rsidRDefault="00303196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BB170F" w:rsidRPr="00E255AA" w:rsidRDefault="00BB170F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Субсидия  на участие кадетского класса в мероприятиях по поднятию и захоронению останков бойцов</w:t>
            </w:r>
          </w:p>
        </w:tc>
        <w:tc>
          <w:tcPr>
            <w:tcW w:w="302" w:type="pct"/>
            <w:vAlign w:val="center"/>
          </w:tcPr>
          <w:p w:rsidR="00BB170F" w:rsidRPr="00E255AA" w:rsidRDefault="00BB170F" w:rsidP="008E7F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BB170F" w:rsidRPr="00E255AA" w:rsidRDefault="00BB170F" w:rsidP="008E7F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BB170F" w:rsidRPr="00E255AA" w:rsidRDefault="00BB170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216,0</w:t>
            </w:r>
          </w:p>
        </w:tc>
        <w:tc>
          <w:tcPr>
            <w:tcW w:w="527" w:type="pct"/>
            <w:vAlign w:val="center"/>
          </w:tcPr>
          <w:p w:rsidR="00BB170F" w:rsidRPr="00E255AA" w:rsidRDefault="00BB170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216,0</w:t>
            </w:r>
          </w:p>
        </w:tc>
        <w:tc>
          <w:tcPr>
            <w:tcW w:w="575" w:type="pct"/>
          </w:tcPr>
          <w:p w:rsidR="00BB170F" w:rsidRPr="00E255AA" w:rsidRDefault="00BB170F" w:rsidP="00BB17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64" w:type="pct"/>
            <w:vAlign w:val="center"/>
          </w:tcPr>
          <w:p w:rsidR="00BB170F" w:rsidRPr="00E255AA" w:rsidRDefault="00BB170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BB170F" w:rsidRPr="00E255AA" w:rsidRDefault="00BB170F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Субсидия  на  ремонт системы горячего водоснабжения</w:t>
            </w:r>
          </w:p>
        </w:tc>
        <w:tc>
          <w:tcPr>
            <w:tcW w:w="302" w:type="pct"/>
            <w:vAlign w:val="center"/>
          </w:tcPr>
          <w:p w:rsidR="00BB170F" w:rsidRPr="00E255AA" w:rsidRDefault="00BB170F" w:rsidP="008E7F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BB170F" w:rsidRPr="00E255AA" w:rsidRDefault="00BB170F" w:rsidP="008E7F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BB170F" w:rsidRPr="00E255AA" w:rsidRDefault="00BB170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351,7</w:t>
            </w:r>
          </w:p>
        </w:tc>
        <w:tc>
          <w:tcPr>
            <w:tcW w:w="527" w:type="pct"/>
            <w:vAlign w:val="center"/>
          </w:tcPr>
          <w:p w:rsidR="00BB170F" w:rsidRPr="00E255AA" w:rsidRDefault="00BB170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351,7</w:t>
            </w:r>
          </w:p>
        </w:tc>
        <w:tc>
          <w:tcPr>
            <w:tcW w:w="575" w:type="pct"/>
          </w:tcPr>
          <w:p w:rsidR="00BB170F" w:rsidRPr="00E255AA" w:rsidRDefault="00BB170F" w:rsidP="00BB17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64" w:type="pct"/>
            <w:vAlign w:val="center"/>
          </w:tcPr>
          <w:p w:rsidR="00BB170F" w:rsidRPr="00E255AA" w:rsidRDefault="00BB170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BB170F" w:rsidRPr="00E255AA" w:rsidRDefault="00BB170F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Субсидия на организацию предоставления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302" w:type="pct"/>
            <w:vAlign w:val="center"/>
          </w:tcPr>
          <w:p w:rsidR="00BB170F" w:rsidRPr="00E255AA" w:rsidRDefault="00BB170F" w:rsidP="008E7F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BB170F" w:rsidRPr="00E255AA" w:rsidRDefault="00BB170F" w:rsidP="008E7F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BB170F" w:rsidRPr="00E255AA" w:rsidRDefault="00BB170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58645,0</w:t>
            </w:r>
          </w:p>
        </w:tc>
        <w:tc>
          <w:tcPr>
            <w:tcW w:w="527" w:type="pct"/>
            <w:vAlign w:val="center"/>
          </w:tcPr>
          <w:p w:rsidR="00BB170F" w:rsidRPr="00E255AA" w:rsidRDefault="00BB170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58645,0</w:t>
            </w:r>
          </w:p>
        </w:tc>
        <w:tc>
          <w:tcPr>
            <w:tcW w:w="575" w:type="pct"/>
          </w:tcPr>
          <w:p w:rsidR="00BB170F" w:rsidRPr="00E255AA" w:rsidRDefault="00BB170F" w:rsidP="00BB17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64" w:type="pct"/>
            <w:vAlign w:val="center"/>
          </w:tcPr>
          <w:p w:rsidR="00BB170F" w:rsidRPr="00E255AA" w:rsidRDefault="00BB170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E255AA">
        <w:tc>
          <w:tcPr>
            <w:tcW w:w="1102" w:type="pct"/>
            <w:vAlign w:val="center"/>
          </w:tcPr>
          <w:p w:rsidR="00A50BEF" w:rsidRPr="00E255AA" w:rsidRDefault="00A50BEF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302" w:type="pct"/>
            <w:vAlign w:val="center"/>
          </w:tcPr>
          <w:p w:rsidR="00A50BEF" w:rsidRPr="00E255AA" w:rsidRDefault="00A50BEF" w:rsidP="008E7F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03" w:type="pct"/>
            <w:vAlign w:val="center"/>
          </w:tcPr>
          <w:p w:rsidR="00A50BEF" w:rsidRPr="00E255AA" w:rsidRDefault="00A50BEF" w:rsidP="008E7F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A50BEF" w:rsidRPr="00E255AA" w:rsidRDefault="00A50BEF" w:rsidP="008014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3177</w:t>
            </w:r>
            <w:r w:rsidR="008014EA" w:rsidRPr="00E255AA">
              <w:rPr>
                <w:rFonts w:ascii="Times New Roman" w:hAnsi="Times New Roman" w:cs="Times New Roman"/>
                <w:sz w:val="26"/>
                <w:szCs w:val="26"/>
              </w:rPr>
              <w:t>1,9</w:t>
            </w:r>
          </w:p>
        </w:tc>
        <w:tc>
          <w:tcPr>
            <w:tcW w:w="527" w:type="pct"/>
            <w:vAlign w:val="center"/>
          </w:tcPr>
          <w:p w:rsidR="00A50BEF" w:rsidRPr="00E255AA" w:rsidRDefault="00A50BEF" w:rsidP="008014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31770,</w:t>
            </w:r>
            <w:r w:rsidR="008014EA" w:rsidRPr="00E255A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75" w:type="pct"/>
            <w:vAlign w:val="center"/>
          </w:tcPr>
          <w:p w:rsidR="00A50BEF" w:rsidRPr="00E255AA" w:rsidRDefault="008014EA" w:rsidP="007730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7730F5" w:rsidRPr="00E255A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64" w:type="pct"/>
            <w:vAlign w:val="center"/>
          </w:tcPr>
          <w:p w:rsidR="00A50BEF" w:rsidRPr="00E255AA" w:rsidRDefault="001E0226" w:rsidP="007730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B7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014EA" w:rsidRPr="00692B7F"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7730F5" w:rsidRPr="00692B7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92B7F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</w:t>
            </w:r>
            <w:r w:rsidR="00692B7F" w:rsidRPr="00692B7F">
              <w:rPr>
                <w:rFonts w:ascii="Times New Roman" w:hAnsi="Times New Roman" w:cs="Times New Roman"/>
                <w:sz w:val="26"/>
                <w:szCs w:val="26"/>
              </w:rPr>
              <w:t>– экономия средств</w:t>
            </w:r>
            <w:r w:rsidR="00692B7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692B7F" w:rsidRPr="00692B7F">
              <w:rPr>
                <w:rFonts w:ascii="Times New Roman" w:hAnsi="Times New Roman" w:cs="Times New Roman"/>
                <w:sz w:val="26"/>
                <w:szCs w:val="26"/>
              </w:rPr>
              <w:t xml:space="preserve"> при заключении муниципальных контрактов</w:t>
            </w:r>
          </w:p>
        </w:tc>
      </w:tr>
    </w:tbl>
    <w:p w:rsidR="00412B22" w:rsidRPr="00E255AA" w:rsidRDefault="00412B22" w:rsidP="00412B22">
      <w:pPr>
        <w:rPr>
          <w:rFonts w:ascii="Times New Roman" w:hAnsi="Times New Roman" w:cs="Times New Roman"/>
          <w:sz w:val="26"/>
          <w:szCs w:val="26"/>
        </w:rPr>
      </w:pPr>
    </w:p>
    <w:p w:rsidR="00412B22" w:rsidRPr="00E255AA" w:rsidRDefault="00412B22" w:rsidP="00412B22">
      <w:pPr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93"/>
        <w:gridCol w:w="1732"/>
        <w:gridCol w:w="3913"/>
        <w:gridCol w:w="2878"/>
        <w:gridCol w:w="3104"/>
      </w:tblGrid>
      <w:tr w:rsidR="00E255AA" w:rsidRPr="00E255AA" w:rsidTr="00CA1D4F">
        <w:trPr>
          <w:trHeight w:val="567"/>
          <w:tblHeader/>
        </w:trPr>
        <w:tc>
          <w:tcPr>
            <w:tcW w:w="1348" w:type="pct"/>
            <w:vAlign w:val="center"/>
          </w:tcPr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544" w:type="pct"/>
            <w:vAlign w:val="center"/>
          </w:tcPr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1229" w:type="pct"/>
            <w:vAlign w:val="center"/>
          </w:tcPr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План</w:t>
            </w:r>
          </w:p>
          <w:p w:rsidR="00412B22" w:rsidRPr="00E255AA" w:rsidRDefault="00412B22" w:rsidP="00BE0D2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BE0D2C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904" w:type="pct"/>
            <w:vAlign w:val="center"/>
          </w:tcPr>
          <w:p w:rsidR="00412B22" w:rsidRPr="00E255AA" w:rsidRDefault="00412B2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Факт</w:t>
            </w:r>
          </w:p>
          <w:p w:rsidR="00412B22" w:rsidRPr="00E255AA" w:rsidRDefault="00412B22" w:rsidP="00BE0D2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BE0D2C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975" w:type="pct"/>
            <w:vAlign w:val="center"/>
          </w:tcPr>
          <w:p w:rsidR="00412B22" w:rsidRPr="00E255AA" w:rsidRDefault="00CB4FE4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B173D1" w:rsidRPr="00E255AA" w:rsidTr="00CA1D4F">
        <w:trPr>
          <w:trHeight w:val="567"/>
        </w:trPr>
        <w:tc>
          <w:tcPr>
            <w:tcW w:w="1348" w:type="pct"/>
            <w:vAlign w:val="center"/>
          </w:tcPr>
          <w:p w:rsidR="0035591E" w:rsidRPr="00E255AA" w:rsidRDefault="0035591E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Внедрение новых организационно-правовых условий деятельности</w:t>
            </w:r>
          </w:p>
        </w:tc>
        <w:tc>
          <w:tcPr>
            <w:tcW w:w="544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35591E" w:rsidRPr="00E255AA" w:rsidRDefault="0035591E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Средняя наполняемость классов в МОУ</w:t>
            </w:r>
          </w:p>
        </w:tc>
        <w:tc>
          <w:tcPr>
            <w:tcW w:w="544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29" w:type="pct"/>
            <w:vAlign w:val="center"/>
          </w:tcPr>
          <w:p w:rsidR="0035591E" w:rsidRPr="00E255AA" w:rsidRDefault="0035591E" w:rsidP="00BE0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25,</w:t>
            </w:r>
            <w:r w:rsidR="00BE0D2C"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4" w:type="pct"/>
            <w:vAlign w:val="center"/>
          </w:tcPr>
          <w:p w:rsidR="0035591E" w:rsidRPr="00E255AA" w:rsidRDefault="0035591E" w:rsidP="00BE0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E0D2C" w:rsidRPr="00E255AA">
              <w:rPr>
                <w:rFonts w:ascii="Times New Roman" w:hAnsi="Times New Roman" w:cs="Times New Roman"/>
                <w:sz w:val="26"/>
                <w:szCs w:val="26"/>
              </w:rPr>
              <w:t>6,6</w:t>
            </w:r>
          </w:p>
        </w:tc>
        <w:tc>
          <w:tcPr>
            <w:tcW w:w="975" w:type="pct"/>
            <w:vAlign w:val="center"/>
          </w:tcPr>
          <w:p w:rsidR="0035591E" w:rsidRPr="00E255AA" w:rsidRDefault="00CB4FE4" w:rsidP="00F0524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05243" w:rsidRPr="00E255AA">
              <w:rPr>
                <w:rFonts w:ascii="Times New Roman" w:hAnsi="Times New Roman" w:cs="Times New Roman"/>
                <w:sz w:val="26"/>
                <w:szCs w:val="26"/>
              </w:rPr>
              <w:t>6,4</w:t>
            </w:r>
          </w:p>
        </w:tc>
      </w:tr>
      <w:tr w:rsidR="00B173D1" w:rsidRPr="00E255AA" w:rsidTr="00CA1D4F">
        <w:trPr>
          <w:trHeight w:val="567"/>
        </w:trPr>
        <w:tc>
          <w:tcPr>
            <w:tcW w:w="1348" w:type="pct"/>
            <w:vAlign w:val="center"/>
          </w:tcPr>
          <w:p w:rsidR="0035591E" w:rsidRPr="00E255AA" w:rsidRDefault="0035591E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Численность учащихся, приходящихся на одного работающего в МОУ,  всего</w:t>
            </w:r>
          </w:p>
        </w:tc>
        <w:tc>
          <w:tcPr>
            <w:tcW w:w="544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35591E" w:rsidRPr="00E255AA" w:rsidRDefault="0035591E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на одного учителя</w:t>
            </w:r>
          </w:p>
        </w:tc>
        <w:tc>
          <w:tcPr>
            <w:tcW w:w="544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29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04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F05243" w:rsidRPr="00E255AA">
              <w:rPr>
                <w:rFonts w:ascii="Times New Roman" w:hAnsi="Times New Roman" w:cs="Times New Roman"/>
                <w:sz w:val="26"/>
                <w:szCs w:val="26"/>
              </w:rPr>
              <w:t>,9</w:t>
            </w:r>
          </w:p>
        </w:tc>
        <w:tc>
          <w:tcPr>
            <w:tcW w:w="975" w:type="pct"/>
            <w:vAlign w:val="center"/>
          </w:tcPr>
          <w:p w:rsidR="0035591E" w:rsidRPr="00E255AA" w:rsidRDefault="00CB4FE4" w:rsidP="00F0524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05243" w:rsidRPr="00E255AA">
              <w:rPr>
                <w:rFonts w:ascii="Times New Roman" w:hAnsi="Times New Roman" w:cs="Times New Roman"/>
                <w:sz w:val="26"/>
                <w:szCs w:val="26"/>
              </w:rPr>
              <w:t>4,7</w:t>
            </w: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35591E" w:rsidRPr="00E255AA" w:rsidRDefault="0035591E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на одного прочего работающего в МОУ</w:t>
            </w:r>
          </w:p>
        </w:tc>
        <w:tc>
          <w:tcPr>
            <w:tcW w:w="544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29" w:type="pct"/>
            <w:vAlign w:val="center"/>
          </w:tcPr>
          <w:p w:rsidR="0035591E" w:rsidRPr="00E255AA" w:rsidRDefault="00F05243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04" w:type="pct"/>
            <w:vAlign w:val="center"/>
          </w:tcPr>
          <w:p w:rsidR="0035591E" w:rsidRPr="00E255AA" w:rsidRDefault="00F05243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26,9</w:t>
            </w:r>
          </w:p>
        </w:tc>
        <w:tc>
          <w:tcPr>
            <w:tcW w:w="975" w:type="pct"/>
            <w:vAlign w:val="center"/>
          </w:tcPr>
          <w:p w:rsidR="0035591E" w:rsidRPr="00E255AA" w:rsidRDefault="00F05243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134,5</w:t>
            </w:r>
          </w:p>
        </w:tc>
      </w:tr>
      <w:tr w:rsidR="00B173D1" w:rsidRPr="00E255AA" w:rsidTr="00CA1D4F">
        <w:trPr>
          <w:trHeight w:val="567"/>
        </w:trPr>
        <w:tc>
          <w:tcPr>
            <w:tcW w:w="1348" w:type="pct"/>
            <w:vAlign w:val="center"/>
          </w:tcPr>
          <w:p w:rsidR="0035591E" w:rsidRPr="00E255AA" w:rsidRDefault="0035591E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Создание оптимальных условий для предоставления общедоступного и качественного дошкольного образования</w:t>
            </w:r>
          </w:p>
        </w:tc>
        <w:tc>
          <w:tcPr>
            <w:tcW w:w="544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35591E" w:rsidRPr="00E255AA" w:rsidRDefault="0035591E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организаций, оказывающих услуги </w:t>
            </w:r>
            <w:proofErr w:type="gramStart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ДО</w:t>
            </w:r>
            <w:proofErr w:type="gramEnd"/>
          </w:p>
        </w:tc>
        <w:tc>
          <w:tcPr>
            <w:tcW w:w="544" w:type="pct"/>
            <w:vAlign w:val="center"/>
          </w:tcPr>
          <w:p w:rsidR="0035591E" w:rsidRPr="00E255AA" w:rsidRDefault="00C76A40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63F69" w:rsidRPr="00E255A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29" w:type="pct"/>
            <w:vAlign w:val="center"/>
          </w:tcPr>
          <w:p w:rsidR="0035591E" w:rsidRPr="00E255AA" w:rsidRDefault="00BE0D2C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04" w:type="pct"/>
            <w:vAlign w:val="center"/>
          </w:tcPr>
          <w:p w:rsidR="0035591E" w:rsidRPr="00E255AA" w:rsidRDefault="00BE0D2C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5" w:type="pct"/>
            <w:vAlign w:val="center"/>
          </w:tcPr>
          <w:p w:rsidR="00CB4FE4" w:rsidRPr="00E255AA" w:rsidRDefault="00BE0D2C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  <w:r w:rsidR="00CB4FE4"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35591E" w:rsidRPr="00E255AA" w:rsidRDefault="00CB4FE4" w:rsidP="00F535D7">
            <w:pPr>
              <w:tabs>
                <w:tab w:val="left" w:pos="251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35591E" w:rsidRPr="00E255AA">
              <w:rPr>
                <w:rFonts w:ascii="Times New Roman" w:hAnsi="Times New Roman" w:cs="Times New Roman"/>
                <w:sz w:val="26"/>
                <w:szCs w:val="26"/>
              </w:rPr>
              <w:t>реорганизация ДОУ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B173D1" w:rsidRPr="00E255AA" w:rsidTr="00CA1D4F">
        <w:trPr>
          <w:trHeight w:val="567"/>
        </w:trPr>
        <w:tc>
          <w:tcPr>
            <w:tcW w:w="1348" w:type="pct"/>
            <w:vAlign w:val="center"/>
          </w:tcPr>
          <w:p w:rsidR="0035591E" w:rsidRPr="00E255AA" w:rsidRDefault="0035591E" w:rsidP="00CA1D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  <w:r w:rsidR="00A63F69" w:rsidRPr="00E255AA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544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35591E" w:rsidRPr="00E255AA" w:rsidRDefault="0035591E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организации негосударственного сектора экономики</w:t>
            </w:r>
          </w:p>
        </w:tc>
        <w:tc>
          <w:tcPr>
            <w:tcW w:w="544" w:type="pct"/>
            <w:vAlign w:val="center"/>
          </w:tcPr>
          <w:p w:rsidR="00A63F69" w:rsidRPr="00E255AA" w:rsidRDefault="00C76A40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63F69" w:rsidRPr="00E255A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Количество детей, посещающих дошкольные образовательные учреждения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29" w:type="pct"/>
            <w:vAlign w:val="center"/>
          </w:tcPr>
          <w:p w:rsidR="00A63F69" w:rsidRPr="00E255AA" w:rsidRDefault="002F50A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8270</w:t>
            </w:r>
          </w:p>
        </w:tc>
        <w:tc>
          <w:tcPr>
            <w:tcW w:w="904" w:type="pct"/>
            <w:vAlign w:val="center"/>
          </w:tcPr>
          <w:p w:rsidR="00A63F69" w:rsidRPr="00E255AA" w:rsidRDefault="002F50AF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8589</w:t>
            </w:r>
          </w:p>
        </w:tc>
        <w:tc>
          <w:tcPr>
            <w:tcW w:w="975" w:type="pct"/>
            <w:vAlign w:val="center"/>
          </w:tcPr>
          <w:p w:rsidR="00A63F69" w:rsidRPr="00E255AA" w:rsidRDefault="00A63F69" w:rsidP="002F5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2F50AF" w:rsidRPr="00E255A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Количество детей, семьи которых получают  социальную поддержку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Количество зданий, находящихся в муниципальной собственности, в которых размещаются общеобразовательные учреждения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04" w:type="pct"/>
            <w:vAlign w:val="center"/>
          </w:tcPr>
          <w:p w:rsidR="00A63F69" w:rsidRPr="00E255AA" w:rsidRDefault="006C537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975" w:type="pct"/>
            <w:vAlign w:val="center"/>
          </w:tcPr>
          <w:p w:rsidR="00A63F69" w:rsidRPr="00E255AA" w:rsidRDefault="006C537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173,5</w:t>
            </w: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Количество учащихся, охваченных начальным общим, основным общим, средним (полным) общим образованием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229" w:type="pct"/>
            <w:vAlign w:val="center"/>
          </w:tcPr>
          <w:p w:rsidR="00A63F69" w:rsidRPr="00E255AA" w:rsidRDefault="003F3E38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13058</w:t>
            </w:r>
          </w:p>
        </w:tc>
        <w:tc>
          <w:tcPr>
            <w:tcW w:w="904" w:type="pct"/>
            <w:vAlign w:val="center"/>
          </w:tcPr>
          <w:p w:rsidR="00A63F69" w:rsidRPr="00E255AA" w:rsidRDefault="003F3E38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14116</w:t>
            </w:r>
          </w:p>
        </w:tc>
        <w:tc>
          <w:tcPr>
            <w:tcW w:w="975" w:type="pct"/>
            <w:vAlign w:val="center"/>
          </w:tcPr>
          <w:p w:rsidR="00A63F69" w:rsidRPr="00E255AA" w:rsidRDefault="003F3E38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108,1</w:t>
            </w:r>
          </w:p>
        </w:tc>
      </w:tr>
      <w:tr w:rsidR="00B173D1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Удельный вес лиц, сдавших ЕГЭ, в числе выпускников общеобразовательных муниципальных учреждений, участвовавших в ЕГЭ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04" w:type="pct"/>
            <w:vAlign w:val="center"/>
          </w:tcPr>
          <w:p w:rsidR="00A63F69" w:rsidRPr="00E255AA" w:rsidRDefault="00CC2E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CA1D4F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Введение федеральных государственных образовательных  стандартов начального общего, основного общего  образования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Доля классов-комплектов, внедряющих ФГОС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Доля общеобразовательных учреждений, использующих в учебно-образовательном процессе электронные образовательные ресурсы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Доля общеобразовательных учреждений, имеющих веб-сайты в сети Интернет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Создание условий для эффективной организации обучения и социализации детей с ограниченными возможностями здоровья, развитие </w:t>
            </w:r>
            <w:r w:rsidRPr="00E255A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lastRenderedPageBreak/>
              <w:t>интегрированного (инклюзивного) образования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Доля детей-инвалидов, получающих все виды образовательных услуг, в общем количестве нуждающихся детей-инвалидов </w:t>
            </w:r>
            <w:proofErr w:type="gramStart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согласно</w:t>
            </w:r>
            <w:proofErr w:type="gramEnd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индивидуальных программ реабилитации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Совершенствование работы образовательных учреждений, ориентированной на развитие одаренных детей. Расширение форм</w:t>
            </w:r>
            <w:r w:rsidR="001F3B71" w:rsidRPr="00E255A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поддержки талантливой молодежи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Доля учащихся-участников городских предметных олимпиад школьников, научно – практических конференций, конкурсов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04" w:type="pct"/>
            <w:vAlign w:val="center"/>
          </w:tcPr>
          <w:p w:rsidR="00A63F69" w:rsidRPr="00E255AA" w:rsidRDefault="00A63F69" w:rsidP="005675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44,</w:t>
            </w:r>
            <w:r w:rsidR="0056754F" w:rsidRPr="00E255A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75" w:type="pct"/>
            <w:vAlign w:val="center"/>
          </w:tcPr>
          <w:p w:rsidR="00A63F69" w:rsidRPr="00E255AA" w:rsidRDefault="00A9301E" w:rsidP="005675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+5,3</w:t>
            </w:r>
          </w:p>
        </w:tc>
      </w:tr>
      <w:tr w:rsidR="00B173D1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Создание единого воспитательного пространства, главной ценностью которого является личность каждого ребенка,  духовно-нравственная и физически здоровая, способная на сознательный выбор жизненной позиции, на самостоятельную выработку идей на современном уровне, умеющая ориентироваться в социокультурных условиях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Охват школьников, </w:t>
            </w:r>
            <w:r w:rsidR="001F3B71" w:rsidRPr="00E255AA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анимающихся в спортивных  кружках и секциях на базе  спортивных залов и  площадок  образовательных учреждений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E255AA" w:rsidRDefault="006441AC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904" w:type="pct"/>
            <w:vAlign w:val="center"/>
          </w:tcPr>
          <w:p w:rsidR="00A63F69" w:rsidRPr="00E255AA" w:rsidRDefault="006441AC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Охват учащихся оздоровлением, отдыхом и полезной  досуговой деятельностью   в летний период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E255AA" w:rsidRDefault="006E3D75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904" w:type="pct"/>
            <w:vAlign w:val="center"/>
          </w:tcPr>
          <w:p w:rsidR="00A63F69" w:rsidRPr="00E255AA" w:rsidRDefault="006E3D75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Создание системы по раннему  выявлению  социального  неблагополучия, профилактика жестокого  обращения  с  детьми и асоциального поведения школьников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Охват школьников мероприятиями по профилактике асоциального поведения среди школьников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Совершенствование взаимодействия образовательных учреждений с родительской общественностью, активизация деятельности органов государственно-общественного управления образованием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Обновление и внедрение новых программ и проектов семейного воспитания, организация психолого-педагогического просвещения</w:t>
            </w:r>
          </w:p>
        </w:tc>
        <w:tc>
          <w:tcPr>
            <w:tcW w:w="544" w:type="pct"/>
            <w:vAlign w:val="center"/>
          </w:tcPr>
          <w:p w:rsidR="00A63F69" w:rsidRPr="00E255AA" w:rsidRDefault="00C76A40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A63F69" w:rsidRPr="00E255AA">
              <w:rPr>
                <w:rFonts w:ascii="Times New Roman" w:hAnsi="Times New Roman" w:cs="Times New Roman"/>
                <w:sz w:val="26"/>
                <w:szCs w:val="26"/>
              </w:rPr>
              <w:t>ол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-во</w:t>
            </w:r>
            <w:r w:rsidR="00A63F69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школ</w:t>
            </w: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173D1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lastRenderedPageBreak/>
              <w:t>Оснащение учебных помещений образовательных учреждений материально-техническими ресурсами в объеме, позволяющем реализацию государственных образовательных стандартов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Обеспеченность компьютерных кабинетов ОУ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Оснащенность кабинетов дополнительным освещением (софитами)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Обеспечение безопасных условий функционирования образовательных учреждений</w:t>
            </w:r>
          </w:p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3F69" w:rsidRPr="00E255AA" w:rsidTr="00CA1D4F">
        <w:trPr>
          <w:trHeight w:val="567"/>
        </w:trPr>
        <w:tc>
          <w:tcPr>
            <w:tcW w:w="1348" w:type="pct"/>
            <w:vAlign w:val="center"/>
          </w:tcPr>
          <w:p w:rsidR="00A63F69" w:rsidRPr="00E255AA" w:rsidRDefault="00A63F6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Оснащенность зданий образовательных учреждений АПС</w:t>
            </w:r>
          </w:p>
        </w:tc>
        <w:tc>
          <w:tcPr>
            <w:tcW w:w="54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29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04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F535D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75" w:type="pct"/>
            <w:vAlign w:val="center"/>
          </w:tcPr>
          <w:p w:rsidR="00A63F69" w:rsidRPr="00E255AA" w:rsidRDefault="00A63F6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F3B71" w:rsidRPr="00E255AA" w:rsidRDefault="001F3B71" w:rsidP="00C638A6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34488" w:rsidRDefault="00634488" w:rsidP="00C638A6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55AA" w:rsidRDefault="00E255AA" w:rsidP="00C638A6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535D7" w:rsidRDefault="00F535D7" w:rsidP="00C638A6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535D7" w:rsidRDefault="00F535D7" w:rsidP="00C638A6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535D7" w:rsidRPr="00E255AA" w:rsidRDefault="00F535D7" w:rsidP="00C638A6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34488" w:rsidRPr="00E255AA" w:rsidRDefault="00634488" w:rsidP="00C638A6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638A6" w:rsidRPr="00E255AA" w:rsidRDefault="00C638A6" w:rsidP="00CA1D4F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255A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Муниципальная программа </w:t>
      </w:r>
      <w:r w:rsidR="00CA1D4F"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Основные направления развития молодежной политики в г.</w:t>
      </w:r>
      <w:r w:rsidR="00CA1D4F"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9542E"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Тобольске»</w:t>
      </w:r>
    </w:p>
    <w:p w:rsidR="00A16B8D" w:rsidRPr="00E255AA" w:rsidRDefault="00A16B8D" w:rsidP="00A16B8D">
      <w:pPr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255A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Анализ финансирования программы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403"/>
        <w:gridCol w:w="1095"/>
        <w:gridCol w:w="1879"/>
        <w:gridCol w:w="1567"/>
        <w:gridCol w:w="1719"/>
        <w:gridCol w:w="1879"/>
        <w:gridCol w:w="4378"/>
      </w:tblGrid>
      <w:tr w:rsidR="00E255AA" w:rsidRPr="00E255AA" w:rsidTr="00CA1D4F">
        <w:trPr>
          <w:tblHeader/>
        </w:trPr>
        <w:tc>
          <w:tcPr>
            <w:tcW w:w="1069" w:type="pct"/>
            <w:vAlign w:val="center"/>
          </w:tcPr>
          <w:p w:rsidR="00C638A6" w:rsidRPr="00E255AA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344" w:type="pct"/>
            <w:vAlign w:val="center"/>
          </w:tcPr>
          <w:p w:rsidR="00C638A6" w:rsidRPr="00E255AA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590" w:type="pct"/>
            <w:vAlign w:val="center"/>
          </w:tcPr>
          <w:p w:rsidR="00C638A6" w:rsidRPr="00E255AA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</w:t>
            </w:r>
          </w:p>
          <w:p w:rsidR="00C638A6" w:rsidRPr="00E255AA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финансиро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C638A6" w:rsidRPr="00E255AA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вания</w:t>
            </w:r>
            <w:proofErr w:type="spellEnd"/>
          </w:p>
        </w:tc>
        <w:tc>
          <w:tcPr>
            <w:tcW w:w="492" w:type="pct"/>
            <w:vAlign w:val="center"/>
          </w:tcPr>
          <w:p w:rsidR="00C638A6" w:rsidRPr="00E255AA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Согласо-вано</w:t>
            </w:r>
            <w:proofErr w:type="spellEnd"/>
            <w:proofErr w:type="gramEnd"/>
          </w:p>
          <w:p w:rsidR="00C638A6" w:rsidRPr="00E255AA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40" w:type="pct"/>
            <w:vAlign w:val="center"/>
          </w:tcPr>
          <w:p w:rsidR="00C638A6" w:rsidRPr="00E255AA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Профинан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D80674" w:rsidRPr="00E255AA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сировано</w:t>
            </w:r>
            <w:proofErr w:type="spellEnd"/>
          </w:p>
          <w:p w:rsidR="00C638A6" w:rsidRPr="00E255AA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90" w:type="pct"/>
            <w:vAlign w:val="center"/>
          </w:tcPr>
          <w:p w:rsidR="00D80674" w:rsidRPr="00E255AA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Отклонение</w:t>
            </w:r>
          </w:p>
          <w:p w:rsidR="00C638A6" w:rsidRPr="00E255AA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(тыс. руб.)</w:t>
            </w:r>
          </w:p>
        </w:tc>
        <w:tc>
          <w:tcPr>
            <w:tcW w:w="1375" w:type="pct"/>
            <w:vAlign w:val="center"/>
          </w:tcPr>
          <w:p w:rsidR="00C638A6" w:rsidRPr="00E255AA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Причина неиспользования</w:t>
            </w:r>
          </w:p>
          <w:p w:rsidR="00C638A6" w:rsidRPr="00E255AA" w:rsidRDefault="00C638A6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финансовых средств</w:t>
            </w:r>
          </w:p>
        </w:tc>
      </w:tr>
      <w:tr w:rsidR="00B173D1" w:rsidRPr="00E255AA" w:rsidTr="00CA1D4F">
        <w:tc>
          <w:tcPr>
            <w:tcW w:w="1069" w:type="pct"/>
            <w:vAlign w:val="center"/>
          </w:tcPr>
          <w:p w:rsidR="00BC3402" w:rsidRPr="00E255AA" w:rsidRDefault="00005FC9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Всего:</w:t>
            </w:r>
          </w:p>
        </w:tc>
        <w:tc>
          <w:tcPr>
            <w:tcW w:w="344" w:type="pct"/>
            <w:vAlign w:val="center"/>
          </w:tcPr>
          <w:p w:rsidR="004E1829" w:rsidRPr="00E255AA" w:rsidRDefault="004E1829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тыс.</w:t>
            </w:r>
          </w:p>
          <w:p w:rsidR="00BC3402" w:rsidRPr="00E255AA" w:rsidRDefault="004E1829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E255AA" w:rsidRDefault="00742517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E255AA" w:rsidRDefault="00475699" w:rsidP="00CA1D4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94209,2</w:t>
            </w:r>
          </w:p>
        </w:tc>
        <w:tc>
          <w:tcPr>
            <w:tcW w:w="540" w:type="pct"/>
            <w:vAlign w:val="center"/>
          </w:tcPr>
          <w:p w:rsidR="00BC3402" w:rsidRPr="00E255AA" w:rsidRDefault="00475699" w:rsidP="00CA1D4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94186,6</w:t>
            </w:r>
          </w:p>
        </w:tc>
        <w:tc>
          <w:tcPr>
            <w:tcW w:w="590" w:type="pct"/>
            <w:vAlign w:val="center"/>
          </w:tcPr>
          <w:p w:rsidR="00BC3402" w:rsidRPr="00E255AA" w:rsidRDefault="00475699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22,6</w:t>
            </w:r>
          </w:p>
        </w:tc>
        <w:tc>
          <w:tcPr>
            <w:tcW w:w="1375" w:type="pct"/>
            <w:vAlign w:val="center"/>
          </w:tcPr>
          <w:p w:rsidR="00BC3402" w:rsidRPr="00E255AA" w:rsidRDefault="00BC3402" w:rsidP="00CA1D4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173D1" w:rsidRPr="00E255AA" w:rsidTr="00CA1D4F">
        <w:tc>
          <w:tcPr>
            <w:tcW w:w="1069" w:type="pct"/>
            <w:vAlign w:val="center"/>
          </w:tcPr>
          <w:p w:rsidR="00BC3402" w:rsidRPr="00E255AA" w:rsidRDefault="0047569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Патриотическое и духовно-нравственное воспитание детей и молодежи</w:t>
            </w:r>
          </w:p>
        </w:tc>
        <w:tc>
          <w:tcPr>
            <w:tcW w:w="344" w:type="pct"/>
            <w:vAlign w:val="center"/>
          </w:tcPr>
          <w:p w:rsidR="00BC3402" w:rsidRPr="00E255AA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:rsidR="00BC3402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E255AA" w:rsidRDefault="0047569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13546,0</w:t>
            </w:r>
          </w:p>
        </w:tc>
        <w:tc>
          <w:tcPr>
            <w:tcW w:w="540" w:type="pct"/>
            <w:vAlign w:val="center"/>
          </w:tcPr>
          <w:p w:rsidR="00BC3402" w:rsidRPr="00E255AA" w:rsidRDefault="0047569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13546,0</w:t>
            </w:r>
          </w:p>
        </w:tc>
        <w:tc>
          <w:tcPr>
            <w:tcW w:w="590" w:type="pct"/>
            <w:vAlign w:val="center"/>
          </w:tcPr>
          <w:p w:rsidR="00BC3402" w:rsidRPr="00E255AA" w:rsidRDefault="0047569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75" w:type="pct"/>
            <w:vAlign w:val="center"/>
          </w:tcPr>
          <w:p w:rsidR="00BC3402" w:rsidRPr="00E255AA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CA1D4F">
        <w:tc>
          <w:tcPr>
            <w:tcW w:w="1069" w:type="pct"/>
            <w:vAlign w:val="center"/>
          </w:tcPr>
          <w:p w:rsidR="00BC3402" w:rsidRPr="00E255AA" w:rsidRDefault="0047569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Формирование гражданской позиции. Развитие социальной активности молодежи, профилактика экстремизма в молодежной среде</w:t>
            </w:r>
          </w:p>
        </w:tc>
        <w:tc>
          <w:tcPr>
            <w:tcW w:w="344" w:type="pct"/>
            <w:vAlign w:val="center"/>
          </w:tcPr>
          <w:p w:rsidR="004E1829" w:rsidRPr="00E255AA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BC3402" w:rsidRPr="00E255AA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E255AA" w:rsidRDefault="0072781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13667,6</w:t>
            </w:r>
          </w:p>
        </w:tc>
        <w:tc>
          <w:tcPr>
            <w:tcW w:w="540" w:type="pct"/>
            <w:vAlign w:val="center"/>
          </w:tcPr>
          <w:p w:rsidR="00BC3402" w:rsidRPr="00E255AA" w:rsidRDefault="0072781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13655,9</w:t>
            </w:r>
          </w:p>
        </w:tc>
        <w:tc>
          <w:tcPr>
            <w:tcW w:w="590" w:type="pct"/>
            <w:vAlign w:val="center"/>
          </w:tcPr>
          <w:p w:rsidR="00BC3402" w:rsidRPr="00E255AA" w:rsidRDefault="0072781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11,7</w:t>
            </w:r>
          </w:p>
        </w:tc>
        <w:tc>
          <w:tcPr>
            <w:tcW w:w="1375" w:type="pct"/>
            <w:vAlign w:val="center"/>
          </w:tcPr>
          <w:p w:rsidR="00BC3402" w:rsidRPr="00F535D7" w:rsidRDefault="004848A2" w:rsidP="00E40AA9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763D7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E40AA9" w:rsidRPr="006763D7">
              <w:rPr>
                <w:rFonts w:ascii="Times New Roman" w:hAnsi="Times New Roman" w:cs="Times New Roman"/>
                <w:sz w:val="26"/>
                <w:szCs w:val="26"/>
              </w:rPr>
              <w:t xml:space="preserve">11,7 тыс. руб. - </w:t>
            </w:r>
            <w:r w:rsidR="006763D7" w:rsidRPr="006763D7">
              <w:rPr>
                <w:rFonts w:ascii="Times New Roman" w:hAnsi="Times New Roman" w:cs="Times New Roman"/>
                <w:sz w:val="26"/>
                <w:szCs w:val="26"/>
              </w:rPr>
              <w:t xml:space="preserve">экономия средств  по мероприятиям </w:t>
            </w:r>
            <w:r w:rsidR="006763D7">
              <w:rPr>
                <w:rFonts w:ascii="Times New Roman" w:hAnsi="Times New Roman" w:cs="Times New Roman"/>
                <w:sz w:val="26"/>
                <w:szCs w:val="26"/>
              </w:rPr>
              <w:t>(изменение квоты на количество участников мероприятий)</w:t>
            </w:r>
          </w:p>
        </w:tc>
      </w:tr>
      <w:tr w:rsidR="00B173D1" w:rsidRPr="00E255AA" w:rsidTr="00CA1D4F">
        <w:tc>
          <w:tcPr>
            <w:tcW w:w="1069" w:type="pct"/>
            <w:vAlign w:val="center"/>
          </w:tcPr>
          <w:p w:rsidR="00BC3402" w:rsidRPr="00E255AA" w:rsidRDefault="0047569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Социально-востребованная профессиональная ориентация, организация временной занятости несовершеннолетних, развитие деловой активности и конкурентоспособности молодых специалистов</w:t>
            </w:r>
          </w:p>
        </w:tc>
        <w:tc>
          <w:tcPr>
            <w:tcW w:w="344" w:type="pct"/>
            <w:vAlign w:val="center"/>
          </w:tcPr>
          <w:p w:rsidR="004E1829" w:rsidRPr="00E255AA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BC3402" w:rsidRPr="00E255AA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E255AA" w:rsidRDefault="0072781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2612,0</w:t>
            </w:r>
          </w:p>
        </w:tc>
        <w:tc>
          <w:tcPr>
            <w:tcW w:w="540" w:type="pct"/>
            <w:vAlign w:val="center"/>
          </w:tcPr>
          <w:p w:rsidR="00BC3402" w:rsidRPr="00E255AA" w:rsidRDefault="0072781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2612,0</w:t>
            </w:r>
          </w:p>
        </w:tc>
        <w:tc>
          <w:tcPr>
            <w:tcW w:w="590" w:type="pct"/>
            <w:vAlign w:val="center"/>
          </w:tcPr>
          <w:p w:rsidR="00BC3402" w:rsidRPr="00E255AA" w:rsidRDefault="0072781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75" w:type="pct"/>
            <w:vAlign w:val="center"/>
          </w:tcPr>
          <w:p w:rsidR="00BC3402" w:rsidRPr="00F535D7" w:rsidRDefault="00BC3402" w:rsidP="00CA1D4F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E255AA" w:rsidRPr="00E255AA" w:rsidTr="00CA1D4F">
        <w:tc>
          <w:tcPr>
            <w:tcW w:w="1069" w:type="pct"/>
            <w:vAlign w:val="center"/>
          </w:tcPr>
          <w:p w:rsidR="00BC3402" w:rsidRPr="00E255AA" w:rsidRDefault="00475699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системы информационной, аналитической, научной и методической поддержки,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технических, организационных и кадровых условий программной деятельности, поддержка талантливой молодежи</w:t>
            </w:r>
          </w:p>
        </w:tc>
        <w:tc>
          <w:tcPr>
            <w:tcW w:w="344" w:type="pct"/>
            <w:vAlign w:val="center"/>
          </w:tcPr>
          <w:p w:rsidR="004E1829" w:rsidRPr="00E255AA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</w:t>
            </w:r>
          </w:p>
          <w:p w:rsidR="00BC3402" w:rsidRPr="00E255AA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E255AA" w:rsidRDefault="0072781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9305,5</w:t>
            </w:r>
          </w:p>
        </w:tc>
        <w:tc>
          <w:tcPr>
            <w:tcW w:w="540" w:type="pct"/>
            <w:vAlign w:val="center"/>
          </w:tcPr>
          <w:p w:rsidR="00BC3402" w:rsidRPr="00E255AA" w:rsidRDefault="0072781A" w:rsidP="006344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9295,</w:t>
            </w:r>
            <w:r w:rsidR="00634488" w:rsidRPr="00E255A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0" w:type="pct"/>
            <w:vAlign w:val="center"/>
          </w:tcPr>
          <w:p w:rsidR="00BC3402" w:rsidRPr="00E255AA" w:rsidRDefault="0072781A" w:rsidP="006344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10,</w:t>
            </w:r>
            <w:r w:rsidR="00634488" w:rsidRPr="00E255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75" w:type="pct"/>
            <w:vAlign w:val="center"/>
          </w:tcPr>
          <w:p w:rsidR="00BC3402" w:rsidRPr="00F535D7" w:rsidRDefault="00E40AA9" w:rsidP="00634488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6763D7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848A2" w:rsidRPr="006763D7">
              <w:rPr>
                <w:rFonts w:ascii="Times New Roman" w:hAnsi="Times New Roman" w:cs="Times New Roman"/>
                <w:sz w:val="26"/>
                <w:szCs w:val="26"/>
              </w:rPr>
              <w:t>10,</w:t>
            </w:r>
            <w:r w:rsidR="00634488" w:rsidRPr="006763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763D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- </w:t>
            </w:r>
            <w:r w:rsidR="006763D7" w:rsidRPr="006763D7">
              <w:rPr>
                <w:rFonts w:ascii="Times New Roman" w:hAnsi="Times New Roman" w:cs="Times New Roman"/>
                <w:sz w:val="26"/>
                <w:szCs w:val="26"/>
              </w:rPr>
              <w:t xml:space="preserve">экономия </w:t>
            </w:r>
            <w:r w:rsidR="006763D7" w:rsidRPr="00E255AA">
              <w:rPr>
                <w:rFonts w:ascii="Times New Roman" w:hAnsi="Times New Roman" w:cs="Times New Roman"/>
                <w:sz w:val="26"/>
                <w:szCs w:val="26"/>
              </w:rPr>
              <w:t>средств  по мероприятиям</w:t>
            </w:r>
            <w:r w:rsidR="006763D7">
              <w:rPr>
                <w:rFonts w:ascii="Times New Roman" w:hAnsi="Times New Roman" w:cs="Times New Roman"/>
                <w:sz w:val="26"/>
                <w:szCs w:val="26"/>
              </w:rPr>
              <w:t xml:space="preserve"> (изменение квоты на количество участников мероприятий)</w:t>
            </w:r>
          </w:p>
        </w:tc>
      </w:tr>
      <w:tr w:rsidR="00B173D1" w:rsidRPr="00E255AA" w:rsidTr="00CA1D4F">
        <w:tc>
          <w:tcPr>
            <w:tcW w:w="1069" w:type="pct"/>
            <w:vAlign w:val="center"/>
          </w:tcPr>
          <w:p w:rsidR="00BC3402" w:rsidRPr="00E255AA" w:rsidRDefault="00B557F1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Профилактика асоциальных проявлений, пропаганда здорового образа жизни в подростковой среде</w:t>
            </w:r>
          </w:p>
        </w:tc>
        <w:tc>
          <w:tcPr>
            <w:tcW w:w="344" w:type="pct"/>
            <w:vAlign w:val="center"/>
          </w:tcPr>
          <w:p w:rsidR="004E1829" w:rsidRPr="00E255AA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BC3402" w:rsidRPr="00E255AA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E255AA" w:rsidRDefault="0072781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8909,0</w:t>
            </w:r>
          </w:p>
        </w:tc>
        <w:tc>
          <w:tcPr>
            <w:tcW w:w="540" w:type="pct"/>
            <w:vAlign w:val="center"/>
          </w:tcPr>
          <w:p w:rsidR="00BC3402" w:rsidRPr="00E255AA" w:rsidRDefault="0072781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8909,0</w:t>
            </w:r>
          </w:p>
        </w:tc>
        <w:tc>
          <w:tcPr>
            <w:tcW w:w="590" w:type="pct"/>
            <w:vAlign w:val="center"/>
          </w:tcPr>
          <w:p w:rsidR="00BC3402" w:rsidRPr="00E255AA" w:rsidRDefault="0072781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75" w:type="pct"/>
            <w:vAlign w:val="center"/>
          </w:tcPr>
          <w:p w:rsidR="00BC3402" w:rsidRPr="00E255AA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CA1D4F">
        <w:trPr>
          <w:trHeight w:val="1619"/>
        </w:trPr>
        <w:tc>
          <w:tcPr>
            <w:tcW w:w="1069" w:type="pct"/>
            <w:vAlign w:val="center"/>
          </w:tcPr>
          <w:p w:rsidR="00BC3402" w:rsidRPr="00E255AA" w:rsidRDefault="00CE3445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Организация летнего отдыха, развитие массового туризма детей и молодежи</w:t>
            </w:r>
          </w:p>
        </w:tc>
        <w:tc>
          <w:tcPr>
            <w:tcW w:w="344" w:type="pct"/>
            <w:vAlign w:val="center"/>
          </w:tcPr>
          <w:p w:rsidR="004E1829" w:rsidRPr="00E255AA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BC3402" w:rsidRPr="00E255AA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E255AA" w:rsidRDefault="0072781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459,0</w:t>
            </w:r>
          </w:p>
        </w:tc>
        <w:tc>
          <w:tcPr>
            <w:tcW w:w="540" w:type="pct"/>
            <w:vAlign w:val="center"/>
          </w:tcPr>
          <w:p w:rsidR="00BC3402" w:rsidRPr="00E255AA" w:rsidRDefault="0072781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459,0</w:t>
            </w:r>
          </w:p>
        </w:tc>
        <w:tc>
          <w:tcPr>
            <w:tcW w:w="590" w:type="pct"/>
            <w:vAlign w:val="center"/>
          </w:tcPr>
          <w:p w:rsidR="00BC3402" w:rsidRPr="00E255AA" w:rsidRDefault="00CE3445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75" w:type="pct"/>
            <w:vAlign w:val="center"/>
          </w:tcPr>
          <w:p w:rsidR="00BC3402" w:rsidRPr="00E255AA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CA1D4F">
        <w:tc>
          <w:tcPr>
            <w:tcW w:w="1069" w:type="pct"/>
            <w:vAlign w:val="center"/>
          </w:tcPr>
          <w:p w:rsidR="00BC3402" w:rsidRPr="00E255AA" w:rsidRDefault="0072781A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Развитие дополнительного образования детей</w:t>
            </w:r>
          </w:p>
        </w:tc>
        <w:tc>
          <w:tcPr>
            <w:tcW w:w="344" w:type="pct"/>
            <w:vAlign w:val="center"/>
          </w:tcPr>
          <w:p w:rsidR="004E1829" w:rsidRPr="00E255AA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BC3402" w:rsidRPr="00E255AA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E255AA" w:rsidRDefault="0072781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40617,7</w:t>
            </w:r>
          </w:p>
        </w:tc>
        <w:tc>
          <w:tcPr>
            <w:tcW w:w="540" w:type="pct"/>
            <w:vAlign w:val="center"/>
          </w:tcPr>
          <w:p w:rsidR="00BC3402" w:rsidRPr="00E255AA" w:rsidRDefault="0072781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40617,7</w:t>
            </w:r>
          </w:p>
        </w:tc>
        <w:tc>
          <w:tcPr>
            <w:tcW w:w="590" w:type="pct"/>
            <w:vAlign w:val="center"/>
          </w:tcPr>
          <w:p w:rsidR="00BC3402" w:rsidRPr="00E255AA" w:rsidRDefault="0072781A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75" w:type="pct"/>
            <w:vAlign w:val="center"/>
          </w:tcPr>
          <w:p w:rsidR="00BC3402" w:rsidRPr="00E255AA" w:rsidRDefault="00BC3402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CA1D4F">
        <w:tc>
          <w:tcPr>
            <w:tcW w:w="1069" w:type="pct"/>
            <w:vAlign w:val="center"/>
          </w:tcPr>
          <w:p w:rsidR="00BC3402" w:rsidRPr="00E255AA" w:rsidRDefault="00BE39D8" w:rsidP="00E255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органов местного самоуправления</w:t>
            </w:r>
          </w:p>
        </w:tc>
        <w:tc>
          <w:tcPr>
            <w:tcW w:w="344" w:type="pct"/>
            <w:vAlign w:val="center"/>
          </w:tcPr>
          <w:p w:rsidR="004E1829" w:rsidRPr="00E255AA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BC3402" w:rsidRPr="00E255AA" w:rsidRDefault="004E182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90" w:type="pct"/>
            <w:vAlign w:val="center"/>
          </w:tcPr>
          <w:p w:rsidR="00BC3402" w:rsidRPr="00E255AA" w:rsidRDefault="00742517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92" w:type="pct"/>
            <w:vAlign w:val="center"/>
          </w:tcPr>
          <w:p w:rsidR="00BC3402" w:rsidRPr="00E255AA" w:rsidRDefault="00BE39D8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5092,4</w:t>
            </w:r>
          </w:p>
        </w:tc>
        <w:tc>
          <w:tcPr>
            <w:tcW w:w="540" w:type="pct"/>
            <w:vAlign w:val="center"/>
          </w:tcPr>
          <w:p w:rsidR="00BC3402" w:rsidRPr="00E255AA" w:rsidRDefault="00BE39D8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5091,7</w:t>
            </w:r>
          </w:p>
        </w:tc>
        <w:tc>
          <w:tcPr>
            <w:tcW w:w="590" w:type="pct"/>
            <w:vAlign w:val="center"/>
          </w:tcPr>
          <w:p w:rsidR="00BC3402" w:rsidRPr="00E255AA" w:rsidRDefault="00BE39D8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40AA9" w:rsidRPr="00E255A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375" w:type="pct"/>
            <w:vAlign w:val="center"/>
          </w:tcPr>
          <w:p w:rsidR="00BC3402" w:rsidRPr="00E255AA" w:rsidRDefault="00E40AA9" w:rsidP="00CA1D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- 0,7 тыс. руб. – экономия</w:t>
            </w:r>
            <w:r w:rsidR="004848A2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средств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по мероприятиям</w:t>
            </w:r>
          </w:p>
        </w:tc>
      </w:tr>
    </w:tbl>
    <w:p w:rsidR="00C638A6" w:rsidRDefault="00C638A6" w:rsidP="008D7DCF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92B7F" w:rsidRDefault="00692B7F" w:rsidP="008D7DCF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92B7F" w:rsidRDefault="00692B7F" w:rsidP="008D7DCF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92B7F" w:rsidRPr="00E255AA" w:rsidRDefault="00692B7F" w:rsidP="008D7DCF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0C2" w:rsidRPr="00E255AA" w:rsidRDefault="004850C2" w:rsidP="004850C2">
      <w:pPr>
        <w:ind w:right="567"/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lastRenderedPageBreak/>
        <w:t>Анализ показателей результативности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2"/>
        <w:gridCol w:w="2640"/>
        <w:gridCol w:w="3127"/>
        <w:gridCol w:w="2655"/>
        <w:gridCol w:w="3436"/>
      </w:tblGrid>
      <w:tr w:rsidR="008C3670" w:rsidRPr="00E255AA" w:rsidTr="00141A50">
        <w:trPr>
          <w:trHeight w:val="567"/>
          <w:tblHeader/>
        </w:trPr>
        <w:tc>
          <w:tcPr>
            <w:tcW w:w="1276" w:type="pct"/>
            <w:vMerge w:val="restart"/>
            <w:vAlign w:val="center"/>
          </w:tcPr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829" w:type="pct"/>
            <w:vMerge w:val="restart"/>
            <w:vAlign w:val="center"/>
          </w:tcPr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982" w:type="pct"/>
            <w:vMerge w:val="restart"/>
            <w:vAlign w:val="center"/>
          </w:tcPr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План</w:t>
            </w:r>
          </w:p>
          <w:p w:rsidR="004850C2" w:rsidRPr="00E255AA" w:rsidRDefault="004850C2" w:rsidP="001960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201</w:t>
            </w:r>
            <w:r w:rsidR="001960AE" w:rsidRPr="00E255AA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834" w:type="pct"/>
            <w:vMerge w:val="restart"/>
            <w:vAlign w:val="center"/>
          </w:tcPr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Факт 201</w:t>
            </w:r>
            <w:r w:rsidR="001960AE" w:rsidRPr="00E255AA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6</w:t>
            </w:r>
          </w:p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1079" w:type="pct"/>
            <w:vMerge w:val="restart"/>
            <w:vAlign w:val="center"/>
          </w:tcPr>
          <w:p w:rsidR="004850C2" w:rsidRPr="00E255AA" w:rsidRDefault="00E7405F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%</w:t>
            </w:r>
          </w:p>
        </w:tc>
      </w:tr>
      <w:tr w:rsidR="008C3670" w:rsidRPr="00E255AA" w:rsidTr="00141A50">
        <w:trPr>
          <w:trHeight w:val="567"/>
        </w:trPr>
        <w:tc>
          <w:tcPr>
            <w:tcW w:w="1276" w:type="pct"/>
            <w:vMerge/>
            <w:vAlign w:val="center"/>
          </w:tcPr>
          <w:p w:rsidR="004850C2" w:rsidRPr="00E255AA" w:rsidRDefault="004850C2" w:rsidP="00B6081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29" w:type="pct"/>
            <w:vMerge/>
            <w:vAlign w:val="center"/>
          </w:tcPr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34" w:type="pct"/>
            <w:vMerge/>
            <w:vAlign w:val="center"/>
          </w:tcPr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079" w:type="pct"/>
            <w:vMerge/>
            <w:vAlign w:val="center"/>
          </w:tcPr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E255AA" w:rsidRPr="00E255AA" w:rsidTr="00D228A3">
        <w:trPr>
          <w:trHeight w:val="567"/>
        </w:trPr>
        <w:tc>
          <w:tcPr>
            <w:tcW w:w="5000" w:type="pct"/>
            <w:gridSpan w:val="5"/>
            <w:vAlign w:val="center"/>
          </w:tcPr>
          <w:p w:rsidR="00D228A3" w:rsidRPr="00E255AA" w:rsidRDefault="00233DCD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Цель: Содействие позитивной самореализации и интеграции молодежи в систему общественных отношений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vAlign w:val="center"/>
          </w:tcPr>
          <w:p w:rsidR="004850C2" w:rsidRPr="00E255AA" w:rsidRDefault="004850C2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Удельный  вес детей и молодежи, </w:t>
            </w:r>
            <w:r w:rsidR="001960AE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систематически занимающихся</w:t>
            </w: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по направлениям молодежной политики</w:t>
            </w:r>
            <w:r w:rsidR="001960AE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 в системе дополнительного образования</w:t>
            </w:r>
          </w:p>
        </w:tc>
        <w:tc>
          <w:tcPr>
            <w:tcW w:w="829" w:type="pct"/>
            <w:vAlign w:val="center"/>
          </w:tcPr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  <w:p w:rsidR="004850C2" w:rsidRPr="00E255AA" w:rsidRDefault="004850C2" w:rsidP="00FB0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1F3B71" w:rsidRPr="00E255AA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исленности детей и молодёжи в возрасте </w:t>
            </w:r>
            <w:r w:rsidR="00FB09AE" w:rsidRPr="00E255AA">
              <w:rPr>
                <w:rFonts w:ascii="Times New Roman" w:hAnsi="Times New Roman" w:cs="Times New Roman"/>
                <w:sz w:val="26"/>
                <w:szCs w:val="26"/>
              </w:rPr>
              <w:t>от 5 до 30 лет</w:t>
            </w:r>
          </w:p>
        </w:tc>
        <w:tc>
          <w:tcPr>
            <w:tcW w:w="982" w:type="pct"/>
            <w:vAlign w:val="center"/>
          </w:tcPr>
          <w:p w:rsidR="004850C2" w:rsidRPr="00E255AA" w:rsidRDefault="00FB09AE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19,9</w:t>
            </w:r>
          </w:p>
        </w:tc>
        <w:tc>
          <w:tcPr>
            <w:tcW w:w="834" w:type="pct"/>
            <w:vAlign w:val="center"/>
          </w:tcPr>
          <w:p w:rsidR="004850C2" w:rsidRPr="00E255AA" w:rsidRDefault="00FB09AE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20,1</w:t>
            </w:r>
          </w:p>
        </w:tc>
        <w:tc>
          <w:tcPr>
            <w:tcW w:w="1079" w:type="pct"/>
            <w:vAlign w:val="center"/>
          </w:tcPr>
          <w:p w:rsidR="004850C2" w:rsidRPr="00E255AA" w:rsidRDefault="00A9301E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+0,2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vAlign w:val="center"/>
          </w:tcPr>
          <w:p w:rsidR="004850C2" w:rsidRPr="00E255AA" w:rsidRDefault="004850C2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Численность молодежи, </w:t>
            </w:r>
            <w:r w:rsidR="00D9417B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систематически занимающ</w:t>
            </w:r>
            <w:r w:rsidR="00233DCD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ейся</w:t>
            </w:r>
            <w:r w:rsidR="00D9417B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по </w:t>
            </w: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направлениям молодежной политики</w:t>
            </w:r>
            <w:r w:rsidR="00D9417B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 в системе дополнительного образования</w:t>
            </w:r>
          </w:p>
        </w:tc>
        <w:tc>
          <w:tcPr>
            <w:tcW w:w="829" w:type="pct"/>
            <w:vAlign w:val="center"/>
          </w:tcPr>
          <w:p w:rsidR="004850C2" w:rsidRPr="00E255AA" w:rsidRDefault="00E7405F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="004850C2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ыс. чел.</w:t>
            </w:r>
          </w:p>
        </w:tc>
        <w:tc>
          <w:tcPr>
            <w:tcW w:w="982" w:type="pct"/>
            <w:vAlign w:val="center"/>
          </w:tcPr>
          <w:p w:rsidR="004850C2" w:rsidRPr="00E255AA" w:rsidRDefault="00D9417B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834" w:type="pct"/>
            <w:vAlign w:val="center"/>
          </w:tcPr>
          <w:p w:rsidR="004850C2" w:rsidRPr="00E255AA" w:rsidRDefault="00D9417B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6,79</w:t>
            </w:r>
          </w:p>
        </w:tc>
        <w:tc>
          <w:tcPr>
            <w:tcW w:w="1079" w:type="pct"/>
            <w:vAlign w:val="center"/>
          </w:tcPr>
          <w:p w:rsidR="004850C2" w:rsidRPr="00E255AA" w:rsidRDefault="00D9417B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104,5</w:t>
            </w:r>
          </w:p>
        </w:tc>
      </w:tr>
      <w:tr w:rsidR="00E255AA" w:rsidRPr="00E255AA" w:rsidTr="00B60811">
        <w:trPr>
          <w:trHeight w:val="567"/>
        </w:trPr>
        <w:tc>
          <w:tcPr>
            <w:tcW w:w="5000" w:type="pct"/>
            <w:gridSpan w:val="5"/>
            <w:vAlign w:val="center"/>
          </w:tcPr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Патриотическое и духовно-нравственное воспитание детей и молодежи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shd w:val="clear" w:color="auto" w:fill="FFFFFF" w:themeFill="background1"/>
            <w:vAlign w:val="center"/>
          </w:tcPr>
          <w:p w:rsidR="004850C2" w:rsidRPr="00E255AA" w:rsidRDefault="004850C2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Численность молодежи, занимающейся в системе патриотического воспитания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:rsidR="004850C2" w:rsidRPr="00E255AA" w:rsidRDefault="00E7405F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="004850C2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ыс. чел.</w:t>
            </w:r>
          </w:p>
        </w:tc>
        <w:tc>
          <w:tcPr>
            <w:tcW w:w="982" w:type="pct"/>
            <w:shd w:val="clear" w:color="auto" w:fill="FFFFFF" w:themeFill="background1"/>
            <w:vAlign w:val="center"/>
          </w:tcPr>
          <w:p w:rsidR="004850C2" w:rsidRPr="00E255AA" w:rsidRDefault="009955A9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1,3</w:t>
            </w:r>
          </w:p>
        </w:tc>
        <w:tc>
          <w:tcPr>
            <w:tcW w:w="834" w:type="pct"/>
            <w:shd w:val="clear" w:color="auto" w:fill="FFFFFF" w:themeFill="background1"/>
            <w:vAlign w:val="center"/>
          </w:tcPr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1,3</w:t>
            </w:r>
            <w:r w:rsidR="009955A9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079" w:type="pct"/>
            <w:shd w:val="clear" w:color="auto" w:fill="FFFFFF" w:themeFill="background1"/>
            <w:vAlign w:val="center"/>
          </w:tcPr>
          <w:p w:rsidR="004850C2" w:rsidRPr="00E255AA" w:rsidRDefault="009955A9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102,3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vAlign w:val="center"/>
          </w:tcPr>
          <w:p w:rsidR="004850C2" w:rsidRPr="00E255AA" w:rsidRDefault="004850C2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Численность участников массовых мероприятий патриотической направленности</w:t>
            </w:r>
          </w:p>
        </w:tc>
        <w:tc>
          <w:tcPr>
            <w:tcW w:w="829" w:type="pct"/>
            <w:vAlign w:val="center"/>
          </w:tcPr>
          <w:p w:rsidR="004850C2" w:rsidRPr="00E255AA" w:rsidRDefault="00E7405F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="004850C2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ыс. чел.</w:t>
            </w:r>
          </w:p>
        </w:tc>
        <w:tc>
          <w:tcPr>
            <w:tcW w:w="982" w:type="pct"/>
            <w:vAlign w:val="center"/>
          </w:tcPr>
          <w:p w:rsidR="004850C2" w:rsidRPr="00E255AA" w:rsidRDefault="009955A9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834" w:type="pct"/>
            <w:vAlign w:val="center"/>
          </w:tcPr>
          <w:p w:rsidR="004850C2" w:rsidRPr="00E255AA" w:rsidRDefault="009955A9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35,3</w:t>
            </w:r>
          </w:p>
        </w:tc>
        <w:tc>
          <w:tcPr>
            <w:tcW w:w="1079" w:type="pct"/>
            <w:shd w:val="clear" w:color="auto" w:fill="FFFFFF" w:themeFill="background1"/>
            <w:vAlign w:val="center"/>
          </w:tcPr>
          <w:p w:rsidR="004850C2" w:rsidRPr="00E255AA" w:rsidRDefault="009955A9" w:rsidP="00995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103,8</w:t>
            </w:r>
          </w:p>
        </w:tc>
      </w:tr>
      <w:tr w:rsidR="00E255AA" w:rsidRPr="00E255AA" w:rsidTr="00B60811">
        <w:trPr>
          <w:trHeight w:val="567"/>
        </w:trPr>
        <w:tc>
          <w:tcPr>
            <w:tcW w:w="5000" w:type="pct"/>
            <w:gridSpan w:val="5"/>
            <w:shd w:val="clear" w:color="auto" w:fill="FFFFFF" w:themeFill="background1"/>
            <w:vAlign w:val="center"/>
          </w:tcPr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Формирование  гражданской позиции, </w:t>
            </w:r>
            <w:r w:rsidR="0041317A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беспечение взаимодействия с политическими институтами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shd w:val="clear" w:color="auto" w:fill="FFFFFF" w:themeFill="background1"/>
            <w:vAlign w:val="center"/>
          </w:tcPr>
          <w:p w:rsidR="004850C2" w:rsidRPr="00E255AA" w:rsidRDefault="004850C2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Численность детей и молодёжи, участвующих в деятельности молодёжных и детских </w:t>
            </w: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общественных объединений</w:t>
            </w:r>
            <w:r w:rsidR="00097B2A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(14-30 лет)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:rsidR="004850C2" w:rsidRPr="00E255AA" w:rsidRDefault="00E7405F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т</w:t>
            </w:r>
            <w:r w:rsidR="004850C2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ыс. чел.</w:t>
            </w:r>
          </w:p>
        </w:tc>
        <w:tc>
          <w:tcPr>
            <w:tcW w:w="982" w:type="pct"/>
            <w:shd w:val="clear" w:color="auto" w:fill="FFFFFF" w:themeFill="background1"/>
            <w:vAlign w:val="center"/>
          </w:tcPr>
          <w:p w:rsidR="004850C2" w:rsidRPr="00E255AA" w:rsidRDefault="00097B2A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834" w:type="pct"/>
            <w:shd w:val="clear" w:color="auto" w:fill="FFFFFF" w:themeFill="background1"/>
            <w:vAlign w:val="center"/>
          </w:tcPr>
          <w:p w:rsidR="004850C2" w:rsidRPr="00E255AA" w:rsidRDefault="00097B2A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4,94</w:t>
            </w:r>
          </w:p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79" w:type="pct"/>
            <w:shd w:val="clear" w:color="auto" w:fill="FFFFFF" w:themeFill="background1"/>
            <w:vAlign w:val="center"/>
          </w:tcPr>
          <w:p w:rsidR="004850C2" w:rsidRPr="00E255AA" w:rsidRDefault="00097B2A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98,8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shd w:val="clear" w:color="auto" w:fill="FFFFFF" w:themeFill="background1"/>
            <w:vAlign w:val="center"/>
          </w:tcPr>
          <w:p w:rsidR="00010723" w:rsidRPr="00E255AA" w:rsidRDefault="00010723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Численность молодежи, принимающих участие в добровольческой деятельности в возрасте от 14 до 30 лет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:rsidR="00010723" w:rsidRPr="00E255AA" w:rsidRDefault="00010723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тыс. чел.</w:t>
            </w:r>
          </w:p>
        </w:tc>
        <w:tc>
          <w:tcPr>
            <w:tcW w:w="982" w:type="pct"/>
            <w:shd w:val="clear" w:color="auto" w:fill="FFFFFF" w:themeFill="background1"/>
            <w:vAlign w:val="center"/>
          </w:tcPr>
          <w:p w:rsidR="00010723" w:rsidRPr="00E255AA" w:rsidRDefault="00010723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1,15</w:t>
            </w:r>
          </w:p>
        </w:tc>
        <w:tc>
          <w:tcPr>
            <w:tcW w:w="834" w:type="pct"/>
            <w:shd w:val="clear" w:color="auto" w:fill="FFFFFF" w:themeFill="background1"/>
            <w:vAlign w:val="center"/>
          </w:tcPr>
          <w:p w:rsidR="00010723" w:rsidRPr="00E255AA" w:rsidRDefault="00010723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1,04</w:t>
            </w:r>
          </w:p>
        </w:tc>
        <w:tc>
          <w:tcPr>
            <w:tcW w:w="1079" w:type="pct"/>
            <w:shd w:val="clear" w:color="auto" w:fill="FFFFFF" w:themeFill="background1"/>
            <w:vAlign w:val="center"/>
          </w:tcPr>
          <w:p w:rsidR="00010723" w:rsidRPr="00E255AA" w:rsidRDefault="00010723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90,4</w:t>
            </w:r>
          </w:p>
        </w:tc>
      </w:tr>
      <w:tr w:rsidR="00E255AA" w:rsidRPr="00E255AA" w:rsidTr="00B60811">
        <w:trPr>
          <w:trHeight w:val="567"/>
        </w:trPr>
        <w:tc>
          <w:tcPr>
            <w:tcW w:w="5000" w:type="pct"/>
            <w:gridSpan w:val="5"/>
            <w:vAlign w:val="center"/>
          </w:tcPr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Социально востребованная профессиональная ориентация, организация   временной занятости несовершеннолетних, развитие деловой активности и конкурентоспособности молодых специалистов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vAlign w:val="center"/>
          </w:tcPr>
          <w:p w:rsidR="004850C2" w:rsidRPr="00E255AA" w:rsidRDefault="004850C2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Численность </w:t>
            </w:r>
            <w:r w:rsidR="00E16254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детей и </w:t>
            </w: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молодёжи, получившей услуги профориентации</w:t>
            </w:r>
          </w:p>
        </w:tc>
        <w:tc>
          <w:tcPr>
            <w:tcW w:w="829" w:type="pct"/>
            <w:vAlign w:val="center"/>
          </w:tcPr>
          <w:p w:rsidR="004850C2" w:rsidRPr="00E255AA" w:rsidRDefault="00E7405F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="004850C2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ыс. чел.</w:t>
            </w:r>
          </w:p>
        </w:tc>
        <w:tc>
          <w:tcPr>
            <w:tcW w:w="982" w:type="pct"/>
            <w:vAlign w:val="center"/>
          </w:tcPr>
          <w:p w:rsidR="004850C2" w:rsidRPr="00E255AA" w:rsidRDefault="00E16254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27,5</w:t>
            </w:r>
          </w:p>
        </w:tc>
        <w:tc>
          <w:tcPr>
            <w:tcW w:w="834" w:type="pct"/>
            <w:vAlign w:val="center"/>
          </w:tcPr>
          <w:p w:rsidR="004850C2" w:rsidRPr="00E255AA" w:rsidRDefault="00E16254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23,96</w:t>
            </w:r>
          </w:p>
        </w:tc>
        <w:tc>
          <w:tcPr>
            <w:tcW w:w="1079" w:type="pct"/>
            <w:vAlign w:val="center"/>
          </w:tcPr>
          <w:p w:rsidR="004850C2" w:rsidRPr="00E255AA" w:rsidRDefault="00E16254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87,1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shd w:val="clear" w:color="auto" w:fill="FFFFFF" w:themeFill="background1"/>
            <w:vAlign w:val="center"/>
          </w:tcPr>
          <w:p w:rsidR="004850C2" w:rsidRPr="00E255AA" w:rsidRDefault="004850C2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Доля временно занятой и трудоустроенной молодежи</w:t>
            </w:r>
            <w:r w:rsidR="000A5B6D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от 14-23 лет)</w:t>
            </w:r>
            <w:proofErr w:type="gramEnd"/>
          </w:p>
        </w:tc>
        <w:tc>
          <w:tcPr>
            <w:tcW w:w="829" w:type="pct"/>
            <w:vAlign w:val="center"/>
          </w:tcPr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82" w:type="pct"/>
            <w:vAlign w:val="center"/>
          </w:tcPr>
          <w:p w:rsidR="004850C2" w:rsidRPr="00E255AA" w:rsidRDefault="004850C2" w:rsidP="000A5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14,</w:t>
            </w:r>
            <w:r w:rsidR="000A5B6D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34" w:type="pct"/>
            <w:vAlign w:val="center"/>
          </w:tcPr>
          <w:p w:rsidR="004850C2" w:rsidRPr="00E255AA" w:rsidRDefault="000A5B6D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21,3</w:t>
            </w:r>
          </w:p>
          <w:p w:rsidR="004850C2" w:rsidRPr="00E255AA" w:rsidRDefault="004850C2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79" w:type="pct"/>
            <w:vAlign w:val="center"/>
          </w:tcPr>
          <w:p w:rsidR="004850C2" w:rsidRPr="00E255AA" w:rsidRDefault="00A9301E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+7,0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shd w:val="clear" w:color="auto" w:fill="FFFFFF" w:themeFill="background1"/>
            <w:vAlign w:val="center"/>
          </w:tcPr>
          <w:p w:rsidR="00147F93" w:rsidRPr="00E255AA" w:rsidRDefault="00147F93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Доля временно занятых и трудоустроенных несовершеннолетних, состоящих на учете в банке данных «группы особого внимания» в возрасте от 14 до 18 лет</w:t>
            </w:r>
          </w:p>
        </w:tc>
        <w:tc>
          <w:tcPr>
            <w:tcW w:w="829" w:type="pct"/>
            <w:vAlign w:val="center"/>
          </w:tcPr>
          <w:p w:rsidR="00147F93" w:rsidRPr="00E255AA" w:rsidRDefault="00147F93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982" w:type="pct"/>
            <w:vAlign w:val="center"/>
          </w:tcPr>
          <w:p w:rsidR="00147F93" w:rsidRPr="00E255AA" w:rsidRDefault="00147F93" w:rsidP="000A5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70</w:t>
            </w:r>
            <w:r w:rsidR="00692B7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834" w:type="pct"/>
            <w:vAlign w:val="center"/>
          </w:tcPr>
          <w:p w:rsidR="00147F93" w:rsidRPr="00E255AA" w:rsidRDefault="00147F93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36</w:t>
            </w:r>
            <w:r w:rsidR="00692B7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079" w:type="pct"/>
            <w:vAlign w:val="center"/>
          </w:tcPr>
          <w:p w:rsidR="00147F93" w:rsidRPr="00E255AA" w:rsidRDefault="00147F93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-34</w:t>
            </w:r>
            <w:r w:rsidR="00692B7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</w:tr>
      <w:tr w:rsidR="00E255AA" w:rsidRPr="00E255AA" w:rsidTr="00B60811">
        <w:trPr>
          <w:trHeight w:val="567"/>
        </w:trPr>
        <w:tc>
          <w:tcPr>
            <w:tcW w:w="5000" w:type="pct"/>
            <w:gridSpan w:val="5"/>
            <w:vAlign w:val="center"/>
          </w:tcPr>
          <w:p w:rsidR="004850C2" w:rsidRPr="00E255AA" w:rsidRDefault="004850C2" w:rsidP="002F0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Создание система информационной, аналитической, научной и методической поддержки, обеспечение технических, организационных и кадровых условий программной деятельности</w:t>
            </w:r>
            <w:r w:rsidR="002F067E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поддержка талантливой молодежи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vAlign w:val="center"/>
          </w:tcPr>
          <w:p w:rsidR="00E7405F" w:rsidRPr="00E255AA" w:rsidRDefault="00E7405F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Численность молодежи, охваченной аналитической деятельностью учреждений  сферы молодежной политики</w:t>
            </w:r>
          </w:p>
        </w:tc>
        <w:tc>
          <w:tcPr>
            <w:tcW w:w="829" w:type="pct"/>
            <w:vAlign w:val="center"/>
          </w:tcPr>
          <w:p w:rsidR="00E7405F" w:rsidRPr="00E255AA" w:rsidRDefault="00E7405F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тыс. чел.</w:t>
            </w:r>
          </w:p>
        </w:tc>
        <w:tc>
          <w:tcPr>
            <w:tcW w:w="982" w:type="pct"/>
            <w:vAlign w:val="center"/>
          </w:tcPr>
          <w:p w:rsidR="00E7405F" w:rsidRPr="00E255AA" w:rsidRDefault="002F067E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28,5</w:t>
            </w:r>
          </w:p>
        </w:tc>
        <w:tc>
          <w:tcPr>
            <w:tcW w:w="834" w:type="pct"/>
            <w:vAlign w:val="center"/>
          </w:tcPr>
          <w:p w:rsidR="00E7405F" w:rsidRPr="00E255AA" w:rsidRDefault="002F067E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  <w:tc>
          <w:tcPr>
            <w:tcW w:w="1079" w:type="pct"/>
            <w:vAlign w:val="center"/>
          </w:tcPr>
          <w:p w:rsidR="00E7405F" w:rsidRPr="00E255AA" w:rsidRDefault="002F067E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101,8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vAlign w:val="center"/>
          </w:tcPr>
          <w:p w:rsidR="002F067E" w:rsidRPr="00E255AA" w:rsidRDefault="002F067E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Численность детей и молодежи в возрасте от 5 до 30 лет, занимающихся на системной </w:t>
            </w: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основе в объединениях клубного типа, в учреждениях сферы молодежной политики</w:t>
            </w:r>
          </w:p>
        </w:tc>
        <w:tc>
          <w:tcPr>
            <w:tcW w:w="829" w:type="pct"/>
            <w:vAlign w:val="center"/>
          </w:tcPr>
          <w:p w:rsidR="002F067E" w:rsidRPr="00E255AA" w:rsidRDefault="002F067E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тыс. чел.</w:t>
            </w:r>
          </w:p>
        </w:tc>
        <w:tc>
          <w:tcPr>
            <w:tcW w:w="982" w:type="pct"/>
            <w:vAlign w:val="center"/>
          </w:tcPr>
          <w:p w:rsidR="002F067E" w:rsidRPr="00E255AA" w:rsidRDefault="002F067E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3,2</w:t>
            </w:r>
          </w:p>
        </w:tc>
        <w:tc>
          <w:tcPr>
            <w:tcW w:w="834" w:type="pct"/>
            <w:vAlign w:val="center"/>
          </w:tcPr>
          <w:p w:rsidR="002F067E" w:rsidRPr="00E255AA" w:rsidRDefault="002F067E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3,28</w:t>
            </w:r>
          </w:p>
        </w:tc>
        <w:tc>
          <w:tcPr>
            <w:tcW w:w="1079" w:type="pct"/>
            <w:vAlign w:val="center"/>
          </w:tcPr>
          <w:p w:rsidR="002F067E" w:rsidRPr="00E255AA" w:rsidRDefault="008C367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</w:tr>
      <w:tr w:rsidR="00E255AA" w:rsidRPr="00E255AA" w:rsidTr="00B60811">
        <w:trPr>
          <w:trHeight w:val="567"/>
        </w:trPr>
        <w:tc>
          <w:tcPr>
            <w:tcW w:w="5000" w:type="pct"/>
            <w:gridSpan w:val="5"/>
            <w:vAlign w:val="center"/>
          </w:tcPr>
          <w:p w:rsidR="00E7405F" w:rsidRPr="00E255AA" w:rsidRDefault="00E7405F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Профилактика асоциальных проявлений, пропаганда ЗОЖ </w:t>
            </w:r>
            <w:r w:rsidR="001F3B71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подростково-молодежной среде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vAlign w:val="center"/>
          </w:tcPr>
          <w:p w:rsidR="00E7405F" w:rsidRPr="00E255AA" w:rsidRDefault="008C3670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Количество отрядов волонтерского движения профилактического направления</w:t>
            </w:r>
          </w:p>
        </w:tc>
        <w:tc>
          <w:tcPr>
            <w:tcW w:w="829" w:type="pct"/>
            <w:vAlign w:val="center"/>
          </w:tcPr>
          <w:p w:rsidR="00E7405F" w:rsidRPr="00E255AA" w:rsidRDefault="008C3670" w:rsidP="008C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982" w:type="pct"/>
            <w:vAlign w:val="center"/>
          </w:tcPr>
          <w:p w:rsidR="00E7405F" w:rsidRPr="00E255AA" w:rsidRDefault="008C367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834" w:type="pct"/>
            <w:vAlign w:val="center"/>
          </w:tcPr>
          <w:p w:rsidR="00E7405F" w:rsidRPr="00E255AA" w:rsidRDefault="008C367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079" w:type="pct"/>
            <w:vAlign w:val="center"/>
          </w:tcPr>
          <w:p w:rsidR="00E7405F" w:rsidRPr="00E255AA" w:rsidRDefault="008C367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vAlign w:val="center"/>
          </w:tcPr>
          <w:p w:rsidR="00E7405F" w:rsidRPr="00E255AA" w:rsidRDefault="00E7405F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Численность подростков, молодежи и других групп населения, принявших участие в профилактических  программах и мероприятиях</w:t>
            </w:r>
          </w:p>
        </w:tc>
        <w:tc>
          <w:tcPr>
            <w:tcW w:w="829" w:type="pct"/>
            <w:vAlign w:val="center"/>
          </w:tcPr>
          <w:p w:rsidR="00E7405F" w:rsidRPr="00E255AA" w:rsidRDefault="00E7405F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тыс. чел.</w:t>
            </w:r>
          </w:p>
        </w:tc>
        <w:tc>
          <w:tcPr>
            <w:tcW w:w="982" w:type="pct"/>
            <w:vAlign w:val="center"/>
          </w:tcPr>
          <w:p w:rsidR="00E7405F" w:rsidRPr="00E255AA" w:rsidRDefault="008C367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28,5</w:t>
            </w:r>
          </w:p>
        </w:tc>
        <w:tc>
          <w:tcPr>
            <w:tcW w:w="834" w:type="pct"/>
            <w:vAlign w:val="center"/>
          </w:tcPr>
          <w:p w:rsidR="00E7405F" w:rsidRPr="00E255AA" w:rsidRDefault="008C367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28,75</w:t>
            </w:r>
          </w:p>
        </w:tc>
        <w:tc>
          <w:tcPr>
            <w:tcW w:w="1079" w:type="pct"/>
            <w:vAlign w:val="center"/>
          </w:tcPr>
          <w:p w:rsidR="00E7405F" w:rsidRPr="00E255AA" w:rsidRDefault="008C367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100,9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vAlign w:val="center"/>
          </w:tcPr>
          <w:p w:rsidR="00E7405F" w:rsidRPr="00E255AA" w:rsidRDefault="00E7405F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Доля несовершеннолетних, снятых с программы </w:t>
            </w:r>
            <w:r w:rsidR="008C3670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индивидуально-профилактического сопровождения в связи с положительной динамикой в поведении</w:t>
            </w:r>
          </w:p>
        </w:tc>
        <w:tc>
          <w:tcPr>
            <w:tcW w:w="829" w:type="pct"/>
            <w:vAlign w:val="center"/>
          </w:tcPr>
          <w:p w:rsidR="00E7405F" w:rsidRPr="00E255AA" w:rsidRDefault="00E7405F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  <w:p w:rsidR="00E7405F" w:rsidRPr="00E255AA" w:rsidRDefault="00E7405F" w:rsidP="008C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 общего кол</w:t>
            </w:r>
            <w:r w:rsidR="00B34B12"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ва, </w:t>
            </w:r>
            <w:proofErr w:type="gramStart"/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состоящих</w:t>
            </w:r>
            <w:proofErr w:type="gramEnd"/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на ИПП </w:t>
            </w:r>
          </w:p>
        </w:tc>
        <w:tc>
          <w:tcPr>
            <w:tcW w:w="982" w:type="pct"/>
            <w:vAlign w:val="center"/>
          </w:tcPr>
          <w:p w:rsidR="00E7405F" w:rsidRPr="00E255AA" w:rsidRDefault="008C367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834" w:type="pct"/>
            <w:vAlign w:val="center"/>
          </w:tcPr>
          <w:p w:rsidR="00E7405F" w:rsidRPr="00E255AA" w:rsidRDefault="008C367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22,6</w:t>
            </w:r>
          </w:p>
        </w:tc>
        <w:tc>
          <w:tcPr>
            <w:tcW w:w="1079" w:type="pct"/>
            <w:vAlign w:val="center"/>
          </w:tcPr>
          <w:p w:rsidR="00E7405F" w:rsidRPr="00E255AA" w:rsidRDefault="008C367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-17,4</w:t>
            </w:r>
          </w:p>
        </w:tc>
      </w:tr>
      <w:tr w:rsidR="00E255AA" w:rsidRPr="00E255AA" w:rsidTr="00B60811">
        <w:trPr>
          <w:trHeight w:val="567"/>
        </w:trPr>
        <w:tc>
          <w:tcPr>
            <w:tcW w:w="5000" w:type="pct"/>
            <w:gridSpan w:val="5"/>
            <w:vAlign w:val="center"/>
          </w:tcPr>
          <w:p w:rsidR="00E7405F" w:rsidRPr="00E255AA" w:rsidRDefault="00E7405F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Организация летнего отдыха. Развитие массового туризма детей и молодежи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vAlign w:val="center"/>
          </w:tcPr>
          <w:p w:rsidR="00E7405F" w:rsidRPr="00E255AA" w:rsidRDefault="00E7405F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Численность  детей и подростков, охваченных летним отдыхом</w:t>
            </w:r>
          </w:p>
        </w:tc>
        <w:tc>
          <w:tcPr>
            <w:tcW w:w="829" w:type="pct"/>
            <w:vAlign w:val="center"/>
          </w:tcPr>
          <w:p w:rsidR="00E7405F" w:rsidRPr="00E255AA" w:rsidRDefault="00E7405F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тыс. чел.</w:t>
            </w:r>
          </w:p>
        </w:tc>
        <w:tc>
          <w:tcPr>
            <w:tcW w:w="982" w:type="pct"/>
            <w:vAlign w:val="center"/>
          </w:tcPr>
          <w:p w:rsidR="00E7405F" w:rsidRPr="00E255AA" w:rsidRDefault="00141A5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0,56</w:t>
            </w:r>
          </w:p>
        </w:tc>
        <w:tc>
          <w:tcPr>
            <w:tcW w:w="834" w:type="pct"/>
            <w:vAlign w:val="center"/>
          </w:tcPr>
          <w:p w:rsidR="00E7405F" w:rsidRPr="00E255AA" w:rsidRDefault="00141A5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0,56</w:t>
            </w:r>
          </w:p>
        </w:tc>
        <w:tc>
          <w:tcPr>
            <w:tcW w:w="1079" w:type="pct"/>
            <w:vAlign w:val="center"/>
          </w:tcPr>
          <w:p w:rsidR="00E7405F" w:rsidRPr="00E255AA" w:rsidRDefault="00E7405F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vAlign w:val="center"/>
          </w:tcPr>
          <w:p w:rsidR="00E7405F" w:rsidRPr="00E255AA" w:rsidRDefault="00141A50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Численность детей и подростков, охваченных отдыхом на  летних досуговых  площадках</w:t>
            </w:r>
          </w:p>
        </w:tc>
        <w:tc>
          <w:tcPr>
            <w:tcW w:w="829" w:type="pct"/>
            <w:vAlign w:val="center"/>
          </w:tcPr>
          <w:p w:rsidR="00E7405F" w:rsidRPr="00E255AA" w:rsidRDefault="00E7405F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тыс. чел.</w:t>
            </w:r>
          </w:p>
        </w:tc>
        <w:tc>
          <w:tcPr>
            <w:tcW w:w="982" w:type="pct"/>
            <w:vAlign w:val="center"/>
          </w:tcPr>
          <w:p w:rsidR="00E7405F" w:rsidRPr="00E255AA" w:rsidRDefault="00141A5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834" w:type="pct"/>
            <w:vAlign w:val="center"/>
          </w:tcPr>
          <w:p w:rsidR="00E7405F" w:rsidRPr="00E255AA" w:rsidRDefault="00141A5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1,52</w:t>
            </w:r>
          </w:p>
        </w:tc>
        <w:tc>
          <w:tcPr>
            <w:tcW w:w="1079" w:type="pct"/>
            <w:vAlign w:val="center"/>
          </w:tcPr>
          <w:p w:rsidR="00E7405F" w:rsidRPr="00E255AA" w:rsidRDefault="00141A5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101,3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vAlign w:val="center"/>
          </w:tcPr>
          <w:p w:rsidR="00141A50" w:rsidRPr="00E255AA" w:rsidRDefault="00141A50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Охват туристическими походами и экспедициями</w:t>
            </w:r>
          </w:p>
        </w:tc>
        <w:tc>
          <w:tcPr>
            <w:tcW w:w="829" w:type="pct"/>
            <w:vAlign w:val="center"/>
          </w:tcPr>
          <w:p w:rsidR="00141A50" w:rsidRPr="00E255AA" w:rsidRDefault="00141A50" w:rsidP="00141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тыс. чел.</w:t>
            </w:r>
          </w:p>
        </w:tc>
        <w:tc>
          <w:tcPr>
            <w:tcW w:w="982" w:type="pct"/>
            <w:vAlign w:val="center"/>
          </w:tcPr>
          <w:p w:rsidR="00141A50" w:rsidRPr="00E255AA" w:rsidRDefault="00141A5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1,08</w:t>
            </w:r>
          </w:p>
        </w:tc>
        <w:tc>
          <w:tcPr>
            <w:tcW w:w="834" w:type="pct"/>
            <w:vAlign w:val="center"/>
          </w:tcPr>
          <w:p w:rsidR="00141A50" w:rsidRPr="00E255AA" w:rsidRDefault="00141A5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0,84</w:t>
            </w:r>
          </w:p>
        </w:tc>
        <w:tc>
          <w:tcPr>
            <w:tcW w:w="1079" w:type="pct"/>
            <w:vAlign w:val="center"/>
          </w:tcPr>
          <w:p w:rsidR="00141A50" w:rsidRPr="00E255AA" w:rsidRDefault="00141A50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77,8</w:t>
            </w:r>
          </w:p>
        </w:tc>
      </w:tr>
      <w:tr w:rsidR="00E255AA" w:rsidRPr="00E255AA" w:rsidTr="00845BBB">
        <w:trPr>
          <w:trHeight w:val="567"/>
        </w:trPr>
        <w:tc>
          <w:tcPr>
            <w:tcW w:w="5000" w:type="pct"/>
            <w:gridSpan w:val="5"/>
            <w:vAlign w:val="center"/>
          </w:tcPr>
          <w:p w:rsidR="00845BBB" w:rsidRPr="00E255AA" w:rsidRDefault="00845BBB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Развитие дополнительного образования детей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vAlign w:val="center"/>
          </w:tcPr>
          <w:p w:rsidR="00845BBB" w:rsidRPr="00E255AA" w:rsidRDefault="00845BBB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Численность детей, занимающихся в образовательных организациях дополнительного образования сферы молодежной политики в возрасте от 5 до 18 лет</w:t>
            </w:r>
          </w:p>
        </w:tc>
        <w:tc>
          <w:tcPr>
            <w:tcW w:w="829" w:type="pct"/>
            <w:vAlign w:val="center"/>
          </w:tcPr>
          <w:p w:rsidR="00845BBB" w:rsidRPr="00E255AA" w:rsidRDefault="00845BBB" w:rsidP="00141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тыс. чел.</w:t>
            </w:r>
          </w:p>
        </w:tc>
        <w:tc>
          <w:tcPr>
            <w:tcW w:w="982" w:type="pct"/>
            <w:vAlign w:val="center"/>
          </w:tcPr>
          <w:p w:rsidR="00845BBB" w:rsidRPr="00E255AA" w:rsidRDefault="00845BBB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834" w:type="pct"/>
            <w:vAlign w:val="center"/>
          </w:tcPr>
          <w:p w:rsidR="00845BBB" w:rsidRPr="00E255AA" w:rsidRDefault="00845BBB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3,5</w:t>
            </w:r>
          </w:p>
        </w:tc>
        <w:tc>
          <w:tcPr>
            <w:tcW w:w="1079" w:type="pct"/>
            <w:vAlign w:val="center"/>
          </w:tcPr>
          <w:p w:rsidR="00845BBB" w:rsidRPr="00E255AA" w:rsidRDefault="00845BBB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106,1</w:t>
            </w:r>
          </w:p>
        </w:tc>
      </w:tr>
      <w:tr w:rsidR="00E255AA" w:rsidRPr="00E255AA" w:rsidTr="00141A50">
        <w:trPr>
          <w:trHeight w:val="567"/>
        </w:trPr>
        <w:tc>
          <w:tcPr>
            <w:tcW w:w="1276" w:type="pct"/>
            <w:vAlign w:val="center"/>
          </w:tcPr>
          <w:p w:rsidR="00845BBB" w:rsidRPr="00E255AA" w:rsidRDefault="00845BBB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Удельный вес численности детей, получающих услуги дополнительного образования в учреждениях сферы молодежной политики в возрасте от 5 до 18 лет</w:t>
            </w:r>
          </w:p>
        </w:tc>
        <w:tc>
          <w:tcPr>
            <w:tcW w:w="829" w:type="pct"/>
            <w:vAlign w:val="center"/>
          </w:tcPr>
          <w:p w:rsidR="00845BBB" w:rsidRPr="00E255AA" w:rsidRDefault="00845BBB" w:rsidP="00141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982" w:type="pct"/>
            <w:vAlign w:val="center"/>
          </w:tcPr>
          <w:p w:rsidR="00845BBB" w:rsidRPr="00E255AA" w:rsidRDefault="00845BBB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834" w:type="pct"/>
            <w:vAlign w:val="center"/>
          </w:tcPr>
          <w:p w:rsidR="00845BBB" w:rsidRPr="00E255AA" w:rsidRDefault="00845BBB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  <w:tc>
          <w:tcPr>
            <w:tcW w:w="1079" w:type="pct"/>
            <w:vAlign w:val="center"/>
          </w:tcPr>
          <w:p w:rsidR="00845BBB" w:rsidRPr="00E255AA" w:rsidRDefault="00845BBB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+1,1</w:t>
            </w:r>
          </w:p>
        </w:tc>
      </w:tr>
      <w:tr w:rsidR="00E255AA" w:rsidRPr="00E255AA" w:rsidTr="00845BBB">
        <w:trPr>
          <w:trHeight w:val="567"/>
        </w:trPr>
        <w:tc>
          <w:tcPr>
            <w:tcW w:w="5000" w:type="pct"/>
            <w:gridSpan w:val="5"/>
            <w:vAlign w:val="center"/>
          </w:tcPr>
          <w:p w:rsidR="00845BBB" w:rsidRPr="00E255AA" w:rsidRDefault="00845BBB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Обеспечение деятельности органа местного самоуправления</w:t>
            </w:r>
          </w:p>
        </w:tc>
      </w:tr>
      <w:tr w:rsidR="00845BBB" w:rsidRPr="00E255AA" w:rsidTr="00141A50">
        <w:trPr>
          <w:trHeight w:val="567"/>
        </w:trPr>
        <w:tc>
          <w:tcPr>
            <w:tcW w:w="1276" w:type="pct"/>
            <w:vAlign w:val="center"/>
          </w:tcPr>
          <w:p w:rsidR="00845BBB" w:rsidRPr="00E255AA" w:rsidRDefault="00845BBB" w:rsidP="00E25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Достижение плановых показателей в основных направлениях молодежной политики</w:t>
            </w:r>
          </w:p>
        </w:tc>
        <w:tc>
          <w:tcPr>
            <w:tcW w:w="829" w:type="pct"/>
            <w:vAlign w:val="center"/>
          </w:tcPr>
          <w:p w:rsidR="00845BBB" w:rsidRPr="00E255AA" w:rsidRDefault="00845BBB" w:rsidP="00141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982" w:type="pct"/>
            <w:vAlign w:val="center"/>
          </w:tcPr>
          <w:p w:rsidR="00845BBB" w:rsidRPr="00E255AA" w:rsidRDefault="00845BBB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79</w:t>
            </w:r>
          </w:p>
        </w:tc>
        <w:tc>
          <w:tcPr>
            <w:tcW w:w="834" w:type="pct"/>
            <w:vAlign w:val="center"/>
          </w:tcPr>
          <w:p w:rsidR="00845BBB" w:rsidRPr="00E255AA" w:rsidRDefault="00845BBB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73,7</w:t>
            </w:r>
          </w:p>
        </w:tc>
        <w:tc>
          <w:tcPr>
            <w:tcW w:w="1079" w:type="pct"/>
            <w:vAlign w:val="center"/>
          </w:tcPr>
          <w:p w:rsidR="00845BBB" w:rsidRPr="00E255AA" w:rsidRDefault="00845BBB" w:rsidP="00B60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-5,3</w:t>
            </w:r>
          </w:p>
        </w:tc>
      </w:tr>
    </w:tbl>
    <w:p w:rsidR="004850C2" w:rsidRPr="00E255AA" w:rsidRDefault="004850C2" w:rsidP="004850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7027" w:rsidRPr="00E255AA" w:rsidRDefault="00307027" w:rsidP="004850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7027" w:rsidRPr="00E255AA" w:rsidRDefault="00307027" w:rsidP="004850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7027" w:rsidRPr="00E255AA" w:rsidRDefault="00307027" w:rsidP="004850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7027" w:rsidRPr="00E255AA" w:rsidRDefault="00307027" w:rsidP="004850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7027" w:rsidRPr="00E255AA" w:rsidRDefault="00307027" w:rsidP="004850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7027" w:rsidRPr="00E255AA" w:rsidRDefault="00307027" w:rsidP="004850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7027" w:rsidRPr="00E255AA" w:rsidRDefault="00307027" w:rsidP="004850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7027" w:rsidRPr="00E255AA" w:rsidRDefault="00307027" w:rsidP="004850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7027" w:rsidRPr="00E255AA" w:rsidRDefault="00307027" w:rsidP="004850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7027" w:rsidRPr="00E255AA" w:rsidRDefault="00307027" w:rsidP="004850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54CA" w:rsidRPr="00E255AA" w:rsidRDefault="005A1831" w:rsidP="005A1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Муниципальная программа «</w:t>
      </w:r>
      <w:r w:rsidR="008E54CA"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Основные направления развити</w:t>
      </w:r>
      <w:r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я отрасли «</w:t>
      </w:r>
      <w:r w:rsidR="008E54CA"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Культур</w:t>
      </w:r>
      <w:r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а» г. Тобольска»</w:t>
      </w:r>
    </w:p>
    <w:p w:rsidR="00A16B8D" w:rsidRPr="00E255AA" w:rsidRDefault="00A16B8D" w:rsidP="00A16B8D">
      <w:pPr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t>Анализ финансирования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6"/>
        <w:gridCol w:w="1135"/>
        <w:gridCol w:w="1557"/>
        <w:gridCol w:w="1700"/>
        <w:gridCol w:w="1844"/>
        <w:gridCol w:w="1984"/>
        <w:gridCol w:w="4614"/>
      </w:tblGrid>
      <w:tr w:rsidR="00E255AA" w:rsidRPr="00E255AA" w:rsidTr="009A4083">
        <w:trPr>
          <w:trHeight w:val="567"/>
          <w:tblHeader/>
        </w:trPr>
        <w:tc>
          <w:tcPr>
            <w:tcW w:w="969" w:type="pct"/>
            <w:shd w:val="clear" w:color="auto" w:fill="auto"/>
            <w:noWrap/>
            <w:vAlign w:val="center"/>
          </w:tcPr>
          <w:p w:rsidR="00A16B8D" w:rsidRPr="00E255AA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A16B8D" w:rsidRPr="00E255AA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A16B8D" w:rsidRPr="00E255AA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</w:t>
            </w:r>
            <w:r w:rsidR="001F3B71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A1831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финансиро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вания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A16B8D" w:rsidRPr="00E255AA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Согласо-вано</w:t>
            </w:r>
            <w:proofErr w:type="spellEnd"/>
            <w:proofErr w:type="gramEnd"/>
          </w:p>
          <w:p w:rsidR="00A16B8D" w:rsidRPr="00E255AA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1F3B71" w:rsidRPr="00E255AA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Профинан-сировано</w:t>
            </w:r>
            <w:proofErr w:type="spellEnd"/>
            <w:proofErr w:type="gramEnd"/>
          </w:p>
          <w:p w:rsidR="00A16B8D" w:rsidRPr="00E255AA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A16B8D" w:rsidRPr="00E255AA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Отклонение</w:t>
            </w:r>
          </w:p>
          <w:p w:rsidR="00A16B8D" w:rsidRPr="00E255AA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(тыс. руб.)</w:t>
            </w:r>
          </w:p>
        </w:tc>
        <w:tc>
          <w:tcPr>
            <w:tcW w:w="1449" w:type="pct"/>
            <w:shd w:val="clear" w:color="auto" w:fill="auto"/>
            <w:vAlign w:val="center"/>
          </w:tcPr>
          <w:p w:rsidR="00A16B8D" w:rsidRPr="00E255AA" w:rsidRDefault="00A16B8D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Причина неиспользования</w:t>
            </w:r>
            <w:r w:rsidR="001F3B71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финансовых средств</w:t>
            </w:r>
          </w:p>
        </w:tc>
      </w:tr>
      <w:tr w:rsidR="00E255AA" w:rsidRPr="00E255AA" w:rsidTr="009A4083">
        <w:trPr>
          <w:trHeight w:val="567"/>
        </w:trPr>
        <w:tc>
          <w:tcPr>
            <w:tcW w:w="969" w:type="pct"/>
            <w:shd w:val="clear" w:color="auto" w:fill="auto"/>
            <w:noWrap/>
            <w:vAlign w:val="center"/>
            <w:hideMark/>
          </w:tcPr>
          <w:p w:rsidR="008E54CA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  <w:r w:rsidR="00005FC9"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B7539E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тыс.</w:t>
            </w:r>
          </w:p>
          <w:p w:rsidR="008E54CA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8E54CA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34" w:type="pct"/>
            <w:shd w:val="clear" w:color="auto" w:fill="auto"/>
            <w:noWrap/>
            <w:vAlign w:val="center"/>
            <w:hideMark/>
          </w:tcPr>
          <w:p w:rsidR="008E54CA" w:rsidRPr="00E255AA" w:rsidRDefault="00757A27" w:rsidP="009F6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17043</w:t>
            </w:r>
            <w:r w:rsidR="009F6378"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3,7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8E54CA" w:rsidRPr="00E255AA" w:rsidRDefault="00757A27" w:rsidP="009F6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1703</w:t>
            </w:r>
            <w:r w:rsidR="009F6378"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39,4</w:t>
            </w:r>
          </w:p>
        </w:tc>
        <w:tc>
          <w:tcPr>
            <w:tcW w:w="623" w:type="pct"/>
            <w:shd w:val="clear" w:color="auto" w:fill="auto"/>
            <w:noWrap/>
            <w:vAlign w:val="center"/>
            <w:hideMark/>
          </w:tcPr>
          <w:p w:rsidR="008E54CA" w:rsidRPr="00E255AA" w:rsidRDefault="00757A27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94</w:t>
            </w:r>
            <w:r w:rsidR="009F6378"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,3</w:t>
            </w:r>
          </w:p>
        </w:tc>
        <w:tc>
          <w:tcPr>
            <w:tcW w:w="1449" w:type="pct"/>
            <w:shd w:val="clear" w:color="auto" w:fill="auto"/>
            <w:noWrap/>
            <w:vAlign w:val="center"/>
            <w:hideMark/>
          </w:tcPr>
          <w:p w:rsidR="008E54CA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9A4083">
        <w:trPr>
          <w:trHeight w:val="567"/>
        </w:trPr>
        <w:tc>
          <w:tcPr>
            <w:tcW w:w="969" w:type="pct"/>
            <w:shd w:val="clear" w:color="auto" w:fill="auto"/>
            <w:vAlign w:val="center"/>
            <w:hideMark/>
          </w:tcPr>
          <w:p w:rsidR="008E54CA" w:rsidRPr="00E255AA" w:rsidRDefault="008E54CA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библиотечного обслуживания населения города Тобольска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B7539E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</w:p>
          <w:p w:rsidR="008E54CA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8E54CA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34" w:type="pct"/>
            <w:shd w:val="clear" w:color="auto" w:fill="auto"/>
            <w:noWrap/>
            <w:vAlign w:val="center"/>
            <w:hideMark/>
          </w:tcPr>
          <w:p w:rsidR="008E54CA" w:rsidRPr="00E255AA" w:rsidRDefault="007F0202" w:rsidP="00EA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2917</w:t>
            </w:r>
            <w:r w:rsidR="00EA7BCE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8E54CA" w:rsidRPr="00E255AA" w:rsidRDefault="007F0202" w:rsidP="00EA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2917</w:t>
            </w:r>
            <w:r w:rsidR="00EA7BCE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623" w:type="pct"/>
            <w:shd w:val="clear" w:color="auto" w:fill="auto"/>
            <w:noWrap/>
            <w:vAlign w:val="center"/>
            <w:hideMark/>
          </w:tcPr>
          <w:p w:rsidR="008E54CA" w:rsidRPr="00E255AA" w:rsidRDefault="007F0202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49" w:type="pct"/>
            <w:shd w:val="clear" w:color="auto" w:fill="auto"/>
            <w:vAlign w:val="center"/>
            <w:hideMark/>
          </w:tcPr>
          <w:p w:rsidR="008E54CA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9A4083">
        <w:trPr>
          <w:trHeight w:val="567"/>
        </w:trPr>
        <w:tc>
          <w:tcPr>
            <w:tcW w:w="969" w:type="pct"/>
            <w:shd w:val="clear" w:color="auto" w:fill="auto"/>
            <w:vAlign w:val="center"/>
            <w:hideMark/>
          </w:tcPr>
          <w:p w:rsidR="008E54CA" w:rsidRPr="00E255AA" w:rsidRDefault="008E54CA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досуга и обеспечение жителей города Тобольска услугами учреждений культуры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B7539E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</w:p>
          <w:p w:rsidR="008E54CA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8E54CA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34" w:type="pct"/>
            <w:shd w:val="clear" w:color="auto" w:fill="auto"/>
            <w:noWrap/>
            <w:vAlign w:val="center"/>
            <w:hideMark/>
          </w:tcPr>
          <w:p w:rsidR="008E54CA" w:rsidRPr="00E255AA" w:rsidRDefault="007F0202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76795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8E54CA" w:rsidRPr="00E255AA" w:rsidRDefault="007F0202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76795</w:t>
            </w:r>
          </w:p>
        </w:tc>
        <w:tc>
          <w:tcPr>
            <w:tcW w:w="623" w:type="pct"/>
            <w:shd w:val="clear" w:color="auto" w:fill="auto"/>
            <w:noWrap/>
            <w:vAlign w:val="center"/>
            <w:hideMark/>
          </w:tcPr>
          <w:p w:rsidR="008E54CA" w:rsidRPr="00E255AA" w:rsidRDefault="007F0202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49" w:type="pct"/>
            <w:shd w:val="clear" w:color="auto" w:fill="auto"/>
            <w:vAlign w:val="center"/>
            <w:hideMark/>
          </w:tcPr>
          <w:p w:rsidR="008E54CA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9A4083">
        <w:trPr>
          <w:trHeight w:val="567"/>
        </w:trPr>
        <w:tc>
          <w:tcPr>
            <w:tcW w:w="969" w:type="pct"/>
            <w:shd w:val="clear" w:color="auto" w:fill="auto"/>
            <w:vAlign w:val="center"/>
            <w:hideMark/>
          </w:tcPr>
          <w:p w:rsidR="008E54CA" w:rsidRPr="00E255AA" w:rsidRDefault="008E54CA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дополнительного образования в сфере культуры и искусства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B7539E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</w:p>
          <w:p w:rsidR="008E54CA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8E54CA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34" w:type="pct"/>
            <w:shd w:val="clear" w:color="auto" w:fill="auto"/>
            <w:noWrap/>
            <w:vAlign w:val="center"/>
            <w:hideMark/>
          </w:tcPr>
          <w:p w:rsidR="008E54CA" w:rsidRPr="00E255AA" w:rsidRDefault="00BD2EE3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46793</w:t>
            </w:r>
            <w:r w:rsidR="00EA7BCE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,1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8E54CA" w:rsidRPr="00E255AA" w:rsidRDefault="00BD2EE3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46793</w:t>
            </w:r>
            <w:r w:rsidR="00EA7BCE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,1</w:t>
            </w:r>
          </w:p>
        </w:tc>
        <w:tc>
          <w:tcPr>
            <w:tcW w:w="623" w:type="pct"/>
            <w:shd w:val="clear" w:color="auto" w:fill="auto"/>
            <w:noWrap/>
            <w:vAlign w:val="center"/>
            <w:hideMark/>
          </w:tcPr>
          <w:p w:rsidR="008E54CA" w:rsidRPr="00E255AA" w:rsidRDefault="00BD2EE3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49" w:type="pct"/>
            <w:shd w:val="clear" w:color="auto" w:fill="auto"/>
            <w:vAlign w:val="center"/>
            <w:hideMark/>
          </w:tcPr>
          <w:p w:rsidR="008E54CA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9A4083">
        <w:trPr>
          <w:trHeight w:val="567"/>
        </w:trPr>
        <w:tc>
          <w:tcPr>
            <w:tcW w:w="969" w:type="pct"/>
            <w:shd w:val="clear" w:color="auto" w:fill="auto"/>
            <w:vAlign w:val="center"/>
          </w:tcPr>
          <w:p w:rsidR="006F638F" w:rsidRPr="00E255AA" w:rsidRDefault="006F638F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административное обеспечение деятельности организаций </w:t>
            </w:r>
          </w:p>
        </w:tc>
        <w:tc>
          <w:tcPr>
            <w:tcW w:w="356" w:type="pct"/>
            <w:shd w:val="clear" w:color="auto" w:fill="auto"/>
            <w:noWrap/>
            <w:vAlign w:val="center"/>
          </w:tcPr>
          <w:p w:rsidR="006F638F" w:rsidRPr="00E255AA" w:rsidRDefault="006F638F" w:rsidP="008E7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</w:p>
          <w:p w:rsidR="006F638F" w:rsidRPr="00E255AA" w:rsidRDefault="006F638F" w:rsidP="008E7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6F638F" w:rsidRPr="00E255AA" w:rsidRDefault="006F638F" w:rsidP="008E7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 w:rsidR="006F638F" w:rsidRPr="00E255AA" w:rsidRDefault="006F638F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8598</w:t>
            </w:r>
            <w:r w:rsidR="00EA7BCE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,2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:rsidR="006F638F" w:rsidRPr="00E255AA" w:rsidRDefault="006F638F" w:rsidP="00EA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8598,</w:t>
            </w:r>
            <w:r w:rsidR="00EA7BCE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23" w:type="pct"/>
            <w:shd w:val="clear" w:color="auto" w:fill="auto"/>
            <w:noWrap/>
            <w:vAlign w:val="center"/>
          </w:tcPr>
          <w:p w:rsidR="006F638F" w:rsidRPr="00E255AA" w:rsidRDefault="006F638F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49" w:type="pct"/>
            <w:shd w:val="clear" w:color="auto" w:fill="auto"/>
            <w:vAlign w:val="center"/>
          </w:tcPr>
          <w:p w:rsidR="006F638F" w:rsidRPr="00E255AA" w:rsidRDefault="006F638F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9A4083">
        <w:trPr>
          <w:trHeight w:val="567"/>
        </w:trPr>
        <w:tc>
          <w:tcPr>
            <w:tcW w:w="969" w:type="pct"/>
            <w:shd w:val="clear" w:color="auto" w:fill="auto"/>
            <w:noWrap/>
            <w:vAlign w:val="center"/>
            <w:hideMark/>
          </w:tcPr>
          <w:p w:rsidR="008E54CA" w:rsidRPr="00E255AA" w:rsidRDefault="008E54CA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управление</w:t>
            </w:r>
          </w:p>
        </w:tc>
        <w:tc>
          <w:tcPr>
            <w:tcW w:w="356" w:type="pct"/>
            <w:shd w:val="clear" w:color="auto" w:fill="auto"/>
            <w:noWrap/>
            <w:vAlign w:val="center"/>
            <w:hideMark/>
          </w:tcPr>
          <w:p w:rsidR="00B7539E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</w:p>
          <w:p w:rsidR="008E54CA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8E54CA" w:rsidRPr="00E255AA" w:rsidRDefault="008E54CA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34" w:type="pct"/>
            <w:shd w:val="clear" w:color="auto" w:fill="auto"/>
            <w:noWrap/>
            <w:vAlign w:val="center"/>
            <w:hideMark/>
          </w:tcPr>
          <w:p w:rsidR="008E54CA" w:rsidRPr="00E255AA" w:rsidRDefault="00207ED0" w:rsidP="00EA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907</w:t>
            </w:r>
            <w:r w:rsidR="00EA7BCE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1,9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8E54CA" w:rsidRPr="00E255AA" w:rsidRDefault="00207ED0" w:rsidP="00EA7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897</w:t>
            </w:r>
            <w:r w:rsidR="00EA7BCE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7,6</w:t>
            </w:r>
          </w:p>
        </w:tc>
        <w:tc>
          <w:tcPr>
            <w:tcW w:w="623" w:type="pct"/>
            <w:shd w:val="clear" w:color="auto" w:fill="auto"/>
            <w:noWrap/>
            <w:vAlign w:val="center"/>
            <w:hideMark/>
          </w:tcPr>
          <w:p w:rsidR="008E54CA" w:rsidRPr="00E255AA" w:rsidRDefault="00207ED0" w:rsidP="009F6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</w:t>
            </w:r>
            <w:r w:rsidR="009F6378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,3</w:t>
            </w:r>
          </w:p>
        </w:tc>
        <w:tc>
          <w:tcPr>
            <w:tcW w:w="1449" w:type="pct"/>
            <w:shd w:val="clear" w:color="auto" w:fill="auto"/>
            <w:noWrap/>
            <w:vAlign w:val="center"/>
            <w:hideMark/>
          </w:tcPr>
          <w:p w:rsidR="008E54CA" w:rsidRPr="00E255AA" w:rsidRDefault="00047488" w:rsidP="0004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- 94,3 тыс. руб. - э</w:t>
            </w:r>
            <w:r w:rsidR="006F638F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кономия </w:t>
            </w:r>
            <w:r w:rsidR="005B37F5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средств </w:t>
            </w:r>
            <w:r w:rsidR="006F638F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 счет средств ФСС (оплата больничных листов)</w:t>
            </w:r>
          </w:p>
        </w:tc>
      </w:tr>
    </w:tbl>
    <w:p w:rsidR="00A9301E" w:rsidRDefault="00A9301E" w:rsidP="00B7539E">
      <w:pPr>
        <w:ind w:right="567"/>
        <w:jc w:val="center"/>
        <w:rPr>
          <w:rFonts w:ascii="Times New Roman" w:hAnsi="Times New Roman" w:cs="Times New Roman"/>
          <w:sz w:val="26"/>
          <w:szCs w:val="26"/>
        </w:rPr>
      </w:pPr>
    </w:p>
    <w:p w:rsidR="00B7539E" w:rsidRPr="00E255AA" w:rsidRDefault="00B7539E" w:rsidP="00B7539E">
      <w:pPr>
        <w:ind w:right="567"/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lastRenderedPageBreak/>
        <w:t>Анализ показателей результативности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27"/>
        <w:gridCol w:w="1248"/>
        <w:gridCol w:w="3436"/>
        <w:gridCol w:w="2910"/>
        <w:gridCol w:w="3799"/>
      </w:tblGrid>
      <w:tr w:rsidR="00E255AA" w:rsidRPr="00E255AA" w:rsidTr="00596105">
        <w:trPr>
          <w:trHeight w:val="567"/>
          <w:tblHeader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1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B71" w:rsidRPr="00E255AA" w:rsidRDefault="00B7539E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План</w:t>
            </w:r>
          </w:p>
          <w:p w:rsidR="00B7539E" w:rsidRPr="00E255AA" w:rsidRDefault="00B7539E" w:rsidP="00396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396F4D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Факт</w:t>
            </w:r>
          </w:p>
          <w:p w:rsidR="00B7539E" w:rsidRPr="00E255AA" w:rsidRDefault="00B7539E" w:rsidP="00396F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396F4D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Отклонение</w:t>
            </w:r>
          </w:p>
        </w:tc>
      </w:tr>
      <w:tr w:rsidR="00E255AA" w:rsidRPr="00E255AA" w:rsidTr="00596105">
        <w:trPr>
          <w:trHeight w:val="315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1 жителя на услуги культуры в год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рубль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396F4D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396F4D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E255AA" w:rsidRPr="00E255AA" w:rsidTr="00596105">
        <w:trPr>
          <w:trHeight w:val="42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Отношение средней </w:t>
            </w:r>
            <w:proofErr w:type="spellStart"/>
            <w:proofErr w:type="gram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</w:t>
            </w:r>
            <w:proofErr w:type="spellEnd"/>
            <w:r w:rsidR="001F3B7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платы</w:t>
            </w:r>
            <w:proofErr w:type="gramEnd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работников учреждений </w:t>
            </w:r>
            <w:r w:rsidR="001F3B7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ультуры средней </w:t>
            </w:r>
            <w:proofErr w:type="spell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</w:t>
            </w:r>
            <w:proofErr w:type="spellEnd"/>
            <w:r w:rsidR="001F3B7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плате в Т</w:t>
            </w:r>
            <w:r w:rsidR="001F3B7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396F4D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69,3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396F4D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69,3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5A1831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Организация библиотечного обслуживания населения города Тобольска</w:t>
            </w:r>
          </w:p>
        </w:tc>
      </w:tr>
      <w:tr w:rsidR="00E255AA" w:rsidRPr="00E255AA" w:rsidTr="00596105">
        <w:trPr>
          <w:trHeight w:val="60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посещений библиотек на 1 жителя в год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FD540F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39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</w:t>
            </w:r>
            <w:r w:rsidR="00396F4D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396F4D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E255AA" w:rsidRPr="00E255AA" w:rsidTr="00596105">
        <w:trPr>
          <w:trHeight w:val="945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экземпляров новых поступлений в библиотечные фонды общедоступных библиотек на 1000 человек населения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0349F3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="00B7539E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диниц на 1000 человек </w:t>
            </w:r>
            <w:proofErr w:type="spellStart"/>
            <w:proofErr w:type="gramStart"/>
            <w:r w:rsidR="00B7539E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</w:t>
            </w:r>
            <w:r w:rsidR="00FD540F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B7539E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396F4D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164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396F4D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164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E255AA" w:rsidRPr="00E255AA" w:rsidTr="00596105">
        <w:trPr>
          <w:trHeight w:val="63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зарегистрированных пользователей библиотек до 14 лет (включительно)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FD540F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</w:t>
            </w:r>
            <w:r w:rsidR="00B7539E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овек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396F4D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17,4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396F4D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17,4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E255AA" w:rsidRPr="00E255AA" w:rsidTr="005A1831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Организация досуга и обеспечение жителей города Тобольска услугами учреждений культуры</w:t>
            </w:r>
          </w:p>
        </w:tc>
      </w:tr>
      <w:tr w:rsidR="00E255AA" w:rsidRPr="00E255AA" w:rsidTr="00596105">
        <w:trPr>
          <w:trHeight w:val="63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</w:t>
            </w:r>
            <w:r w:rsidR="00A00B3B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-во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участников культурно-досуговых мероприятий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396F4D" w:rsidP="0039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</w:t>
            </w:r>
            <w:r w:rsidR="00B7539E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396F4D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509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396F4D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509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E255AA" w:rsidRPr="00E255AA" w:rsidTr="00596105">
        <w:trPr>
          <w:trHeight w:val="630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EA7BCE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посещений детьми организаций культуры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EA7BC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человек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EA7BC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EA7BC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E255AA" w:rsidRPr="00E255AA" w:rsidTr="005A1831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Организация дополнительного образования в сфере культуры и искусства</w:t>
            </w:r>
          </w:p>
        </w:tc>
      </w:tr>
      <w:tr w:rsidR="00E255AA" w:rsidRPr="00E255AA" w:rsidTr="00596105">
        <w:trPr>
          <w:trHeight w:val="945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обучающихся в учреждениях дополнительного образования в сфере культуры и искусства</w:t>
            </w:r>
            <w:proofErr w:type="gramEnd"/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EA7BC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человек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EA7BC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2,1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EA7BC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2,1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173D1" w:rsidRPr="00E255AA" w:rsidTr="00596105">
        <w:trPr>
          <w:trHeight w:val="278"/>
        </w:trPr>
        <w:tc>
          <w:tcPr>
            <w:tcW w:w="1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Доля детей, привлекаемых к участию в творческих мероприятиях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EA7BC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EA7BC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39E" w:rsidRPr="00E255AA" w:rsidRDefault="00B7539E" w:rsidP="005A1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A1831" w:rsidRPr="00E255AA" w:rsidRDefault="005A1831" w:rsidP="008D7DCF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51EDB" w:rsidRPr="00E255AA" w:rsidRDefault="00123213" w:rsidP="005A18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55AA">
        <w:rPr>
          <w:rFonts w:ascii="Times New Roman" w:hAnsi="Times New Roman" w:cs="Times New Roman"/>
          <w:b/>
          <w:sz w:val="26"/>
          <w:szCs w:val="26"/>
        </w:rPr>
        <w:t>Муниципальная программа</w:t>
      </w:r>
      <w:r w:rsidR="00387AE1" w:rsidRPr="00E255AA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8A0DD5" w:rsidRPr="00E255A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A0DD5"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Программа комплексного развития систем коммунальной инфраструктуры городского округа город Тобольск</w:t>
      </w:r>
      <w:r w:rsidR="007238FF"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на 2009-2012 </w:t>
      </w:r>
      <w:proofErr w:type="spellStart"/>
      <w:r w:rsidR="007238FF"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г.г</w:t>
      </w:r>
      <w:proofErr w:type="spellEnd"/>
      <w:r w:rsidR="007238FF"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и на период до 2020 г.</w:t>
      </w:r>
      <w:r w:rsidR="008A0DD5"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255AA">
        <w:rPr>
          <w:rFonts w:ascii="Times New Roman" w:hAnsi="Times New Roman" w:cs="Times New Roman"/>
          <w:b/>
          <w:sz w:val="26"/>
          <w:szCs w:val="26"/>
        </w:rPr>
        <w:t>»</w:t>
      </w:r>
    </w:p>
    <w:p w:rsidR="00123213" w:rsidRPr="00E255AA" w:rsidRDefault="00123213" w:rsidP="005A18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t>Анализ финансирования программы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322"/>
        <w:gridCol w:w="918"/>
        <w:gridCol w:w="1832"/>
        <w:gridCol w:w="1678"/>
        <w:gridCol w:w="1678"/>
        <w:gridCol w:w="1831"/>
        <w:gridCol w:w="4661"/>
      </w:tblGrid>
      <w:tr w:rsidR="00E255AA" w:rsidRPr="00E255AA" w:rsidTr="005A1831">
        <w:trPr>
          <w:trHeight w:val="567"/>
          <w:tblHeader/>
        </w:trPr>
        <w:tc>
          <w:tcPr>
            <w:tcW w:w="1043" w:type="pct"/>
            <w:vAlign w:val="center"/>
          </w:tcPr>
          <w:p w:rsidR="00123213" w:rsidRPr="00E255AA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288" w:type="pct"/>
            <w:vAlign w:val="center"/>
          </w:tcPr>
          <w:p w:rsidR="00123213" w:rsidRPr="00E255AA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575" w:type="pct"/>
            <w:vAlign w:val="center"/>
          </w:tcPr>
          <w:p w:rsidR="00123213" w:rsidRPr="00E255AA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</w:t>
            </w:r>
          </w:p>
          <w:p w:rsidR="00123213" w:rsidRPr="00E255AA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финансиро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123213" w:rsidRPr="00E255AA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вания</w:t>
            </w:r>
            <w:proofErr w:type="spellEnd"/>
          </w:p>
        </w:tc>
        <w:tc>
          <w:tcPr>
            <w:tcW w:w="527" w:type="pct"/>
            <w:vAlign w:val="center"/>
          </w:tcPr>
          <w:p w:rsidR="00123213" w:rsidRPr="00E255AA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Согласо</w:t>
            </w:r>
            <w:r w:rsidR="00F83F18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вано</w:t>
            </w:r>
            <w:proofErr w:type="spellEnd"/>
            <w:proofErr w:type="gramEnd"/>
          </w:p>
          <w:p w:rsidR="00123213" w:rsidRPr="00E255AA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27" w:type="pct"/>
            <w:vAlign w:val="center"/>
          </w:tcPr>
          <w:p w:rsidR="00123213" w:rsidRPr="00E255AA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Профинан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123213" w:rsidRPr="00E255AA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сировано</w:t>
            </w:r>
            <w:proofErr w:type="spellEnd"/>
          </w:p>
          <w:p w:rsidR="00123213" w:rsidRPr="00E255AA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75" w:type="pct"/>
            <w:vAlign w:val="center"/>
          </w:tcPr>
          <w:p w:rsidR="00123213" w:rsidRPr="00E255AA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Отклонение</w:t>
            </w:r>
          </w:p>
          <w:p w:rsidR="00F83F18" w:rsidRPr="00E255AA" w:rsidRDefault="00F83F18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23213" w:rsidRPr="00E255AA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(тыс. руб.)</w:t>
            </w:r>
          </w:p>
        </w:tc>
        <w:tc>
          <w:tcPr>
            <w:tcW w:w="1464" w:type="pct"/>
            <w:vAlign w:val="center"/>
          </w:tcPr>
          <w:p w:rsidR="00123213" w:rsidRPr="00E255AA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Причина неиспользования</w:t>
            </w:r>
          </w:p>
          <w:p w:rsidR="00123213" w:rsidRPr="00E255AA" w:rsidRDefault="00123213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финансовых средств</w:t>
            </w:r>
          </w:p>
        </w:tc>
      </w:tr>
      <w:tr w:rsidR="00B173D1" w:rsidRPr="00E255AA" w:rsidTr="005A1831">
        <w:trPr>
          <w:trHeight w:val="567"/>
        </w:trPr>
        <w:tc>
          <w:tcPr>
            <w:tcW w:w="1043" w:type="pct"/>
            <w:vAlign w:val="center"/>
          </w:tcPr>
          <w:p w:rsidR="00005FC9" w:rsidRPr="00E255AA" w:rsidRDefault="00005FC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Всего:</w:t>
            </w:r>
          </w:p>
        </w:tc>
        <w:tc>
          <w:tcPr>
            <w:tcW w:w="288" w:type="pct"/>
            <w:vAlign w:val="center"/>
          </w:tcPr>
          <w:p w:rsidR="00005FC9" w:rsidRPr="00E255AA" w:rsidRDefault="00005FC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005FC9" w:rsidRPr="00E255AA" w:rsidRDefault="00005FC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005FC9" w:rsidRPr="00E255AA" w:rsidRDefault="007238FF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380820,8</w:t>
            </w:r>
          </w:p>
        </w:tc>
        <w:tc>
          <w:tcPr>
            <w:tcW w:w="527" w:type="pct"/>
            <w:vAlign w:val="center"/>
          </w:tcPr>
          <w:p w:rsidR="00005FC9" w:rsidRPr="00E255AA" w:rsidRDefault="007238FF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355273,7</w:t>
            </w:r>
          </w:p>
        </w:tc>
        <w:tc>
          <w:tcPr>
            <w:tcW w:w="575" w:type="pct"/>
            <w:vAlign w:val="center"/>
          </w:tcPr>
          <w:p w:rsidR="00005FC9" w:rsidRPr="00E255AA" w:rsidRDefault="007238FF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25547,1</w:t>
            </w:r>
          </w:p>
        </w:tc>
        <w:tc>
          <w:tcPr>
            <w:tcW w:w="1464" w:type="pct"/>
            <w:vAlign w:val="center"/>
          </w:tcPr>
          <w:p w:rsidR="00005FC9" w:rsidRPr="00E255AA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5A1831">
        <w:trPr>
          <w:trHeight w:val="567"/>
        </w:trPr>
        <w:tc>
          <w:tcPr>
            <w:tcW w:w="1043" w:type="pct"/>
            <w:vAlign w:val="center"/>
          </w:tcPr>
          <w:p w:rsidR="00005FC9" w:rsidRPr="00E255AA" w:rsidRDefault="007238FF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Мероприятия по развитию, реконструкции и модернизации инженерных систем теплоснабжения</w:t>
            </w:r>
          </w:p>
        </w:tc>
        <w:tc>
          <w:tcPr>
            <w:tcW w:w="288" w:type="pct"/>
            <w:vAlign w:val="center"/>
          </w:tcPr>
          <w:p w:rsidR="00005FC9" w:rsidRPr="00E255AA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005FC9" w:rsidRPr="00E255AA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005FC9" w:rsidRPr="00E255AA" w:rsidRDefault="007238F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38520,5</w:t>
            </w:r>
          </w:p>
        </w:tc>
        <w:tc>
          <w:tcPr>
            <w:tcW w:w="527" w:type="pct"/>
            <w:vAlign w:val="center"/>
          </w:tcPr>
          <w:p w:rsidR="00005FC9" w:rsidRPr="00E255AA" w:rsidRDefault="007238F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35650,5</w:t>
            </w:r>
          </w:p>
        </w:tc>
        <w:tc>
          <w:tcPr>
            <w:tcW w:w="575" w:type="pct"/>
            <w:vAlign w:val="center"/>
          </w:tcPr>
          <w:p w:rsidR="00005FC9" w:rsidRPr="00E255AA" w:rsidRDefault="007238F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2870,0</w:t>
            </w:r>
          </w:p>
        </w:tc>
        <w:tc>
          <w:tcPr>
            <w:tcW w:w="1464" w:type="pct"/>
            <w:vAlign w:val="center"/>
          </w:tcPr>
          <w:p w:rsidR="00A06284" w:rsidRPr="00E255AA" w:rsidRDefault="007238FF" w:rsidP="007A12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A06284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318,7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- экономия средств,  при выполнении работ,</w:t>
            </w:r>
          </w:p>
          <w:p w:rsidR="00005FC9" w:rsidRPr="00E255AA" w:rsidRDefault="00A06284" w:rsidP="007A12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- 1414,3 тыс. руб. - </w:t>
            </w:r>
            <w:r w:rsidR="007238FF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переходящи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7238FF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на 2017 год объект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ы;</w:t>
            </w:r>
          </w:p>
          <w:p w:rsidR="00A06284" w:rsidRPr="00E255AA" w:rsidRDefault="00A06284" w:rsidP="007A12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- 1137,0 тыс. руб. – расторжение муниц</w:t>
            </w:r>
            <w:r w:rsidR="00134E7A">
              <w:rPr>
                <w:rFonts w:ascii="Times New Roman" w:hAnsi="Times New Roman" w:cs="Times New Roman"/>
                <w:sz w:val="26"/>
                <w:szCs w:val="26"/>
              </w:rPr>
              <w:t xml:space="preserve">ипального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контракта</w:t>
            </w:r>
            <w:r w:rsidR="007A121B">
              <w:rPr>
                <w:rFonts w:ascii="Times New Roman" w:hAnsi="Times New Roman" w:cs="Times New Roman"/>
                <w:sz w:val="26"/>
                <w:szCs w:val="26"/>
              </w:rPr>
              <w:t xml:space="preserve"> на проведение мероприятий по реконструкции системы теплоснабжения</w:t>
            </w:r>
          </w:p>
        </w:tc>
      </w:tr>
      <w:tr w:rsidR="00B173D1" w:rsidRPr="00E255AA" w:rsidTr="005A1831">
        <w:trPr>
          <w:trHeight w:val="567"/>
        </w:trPr>
        <w:tc>
          <w:tcPr>
            <w:tcW w:w="1043" w:type="pct"/>
            <w:vAlign w:val="center"/>
          </w:tcPr>
          <w:p w:rsidR="00005FC9" w:rsidRPr="00E255AA" w:rsidRDefault="007238FF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Мероприятия по развитию, реконструкции и модернизации инженерных систем водоснабжения</w:t>
            </w:r>
          </w:p>
        </w:tc>
        <w:tc>
          <w:tcPr>
            <w:tcW w:w="288" w:type="pct"/>
            <w:vAlign w:val="center"/>
          </w:tcPr>
          <w:p w:rsidR="00005FC9" w:rsidRPr="00E255AA" w:rsidRDefault="00FD540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005FC9" w:rsidRPr="00E255AA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005FC9" w:rsidRPr="00E255AA" w:rsidRDefault="007238F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300756,9</w:t>
            </w:r>
          </w:p>
        </w:tc>
        <w:tc>
          <w:tcPr>
            <w:tcW w:w="527" w:type="pct"/>
            <w:vAlign w:val="center"/>
          </w:tcPr>
          <w:p w:rsidR="00005FC9" w:rsidRPr="00E255AA" w:rsidRDefault="007238F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280399,3</w:t>
            </w:r>
          </w:p>
        </w:tc>
        <w:tc>
          <w:tcPr>
            <w:tcW w:w="575" w:type="pct"/>
            <w:vAlign w:val="center"/>
          </w:tcPr>
          <w:p w:rsidR="00005FC9" w:rsidRPr="00E255AA" w:rsidRDefault="007238F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20357,6</w:t>
            </w:r>
          </w:p>
        </w:tc>
        <w:tc>
          <w:tcPr>
            <w:tcW w:w="1464" w:type="pct"/>
            <w:vAlign w:val="center"/>
          </w:tcPr>
          <w:p w:rsidR="00A06284" w:rsidRPr="00E255AA" w:rsidRDefault="007238FF" w:rsidP="007A12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06284" w:rsidRPr="00E255AA">
              <w:rPr>
                <w:rFonts w:ascii="Times New Roman" w:hAnsi="Times New Roman" w:cs="Times New Roman"/>
                <w:sz w:val="26"/>
                <w:szCs w:val="26"/>
              </w:rPr>
              <w:t>3,6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– экономия средств,  при выполнении работ</w:t>
            </w:r>
            <w:r w:rsidR="006763D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06284" w:rsidRPr="00E255AA" w:rsidRDefault="00A06284" w:rsidP="007A12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- 18329,8 тыс. руб. - </w:t>
            </w:r>
            <w:r w:rsidR="007238FF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переходящие на 2017 год объекты</w:t>
            </w:r>
            <w:r w:rsidR="006763D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06284" w:rsidRPr="00E255AA" w:rsidRDefault="00A06284" w:rsidP="007A12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- 88</w:t>
            </w:r>
            <w:r w:rsidR="003C7450" w:rsidRPr="00E255A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,5  тыс. руб. – расторжение муниц</w:t>
            </w:r>
            <w:r w:rsidR="00134E7A">
              <w:rPr>
                <w:rFonts w:ascii="Times New Roman" w:hAnsi="Times New Roman" w:cs="Times New Roman"/>
                <w:sz w:val="26"/>
                <w:szCs w:val="26"/>
              </w:rPr>
              <w:t xml:space="preserve">ипального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3414" w:rsidRPr="00E255A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онтракта;</w:t>
            </w:r>
          </w:p>
          <w:p w:rsidR="00A06284" w:rsidRPr="00E255AA" w:rsidRDefault="00A06284" w:rsidP="007A12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- 27,6 тыс. руб. – оплата после предоставления разрешения на ввод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объекта в эксплуатацию;</w:t>
            </w:r>
          </w:p>
          <w:p w:rsidR="00A06284" w:rsidRPr="00E255AA" w:rsidRDefault="00A06284" w:rsidP="007A12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- 114,1 ты</w:t>
            </w:r>
            <w:r w:rsidR="00DC3414" w:rsidRPr="00E255AA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C3414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р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уб. </w:t>
            </w:r>
            <w:r w:rsidR="00DC3414" w:rsidRPr="00E255AA">
              <w:rPr>
                <w:rFonts w:ascii="Times New Roman" w:hAnsi="Times New Roman" w:cs="Times New Roman"/>
                <w:sz w:val="26"/>
                <w:szCs w:val="26"/>
              </w:rPr>
              <w:t>– ассигнован</w:t>
            </w:r>
            <w:r w:rsidR="006763D7">
              <w:rPr>
                <w:rFonts w:ascii="Times New Roman" w:hAnsi="Times New Roman" w:cs="Times New Roman"/>
                <w:sz w:val="26"/>
                <w:szCs w:val="26"/>
              </w:rPr>
              <w:t>ия на исполнение судебного иска</w:t>
            </w:r>
          </w:p>
          <w:p w:rsidR="00005FC9" w:rsidRPr="00E255AA" w:rsidRDefault="00005FC9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5A1831">
        <w:trPr>
          <w:trHeight w:val="567"/>
        </w:trPr>
        <w:tc>
          <w:tcPr>
            <w:tcW w:w="1043" w:type="pct"/>
            <w:vAlign w:val="center"/>
          </w:tcPr>
          <w:p w:rsidR="00005FC9" w:rsidRPr="00E255AA" w:rsidRDefault="007238FF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Мероприятия по развитию системы водоотведения ливневых (дождевых) сточных вод</w:t>
            </w:r>
          </w:p>
        </w:tc>
        <w:tc>
          <w:tcPr>
            <w:tcW w:w="288" w:type="pct"/>
            <w:vAlign w:val="center"/>
          </w:tcPr>
          <w:p w:rsidR="00005FC9" w:rsidRPr="00E255AA" w:rsidRDefault="00FD540F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  <w:vAlign w:val="center"/>
          </w:tcPr>
          <w:p w:rsidR="00005FC9" w:rsidRPr="00E255AA" w:rsidRDefault="00005FC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005FC9" w:rsidRPr="00E255AA" w:rsidRDefault="00BD39E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41543,4</w:t>
            </w:r>
          </w:p>
        </w:tc>
        <w:tc>
          <w:tcPr>
            <w:tcW w:w="527" w:type="pct"/>
            <w:vAlign w:val="center"/>
          </w:tcPr>
          <w:p w:rsidR="00005FC9" w:rsidRPr="00E255AA" w:rsidRDefault="00BD39E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39223,9</w:t>
            </w:r>
          </w:p>
        </w:tc>
        <w:tc>
          <w:tcPr>
            <w:tcW w:w="575" w:type="pct"/>
            <w:vAlign w:val="center"/>
          </w:tcPr>
          <w:p w:rsidR="00005FC9" w:rsidRPr="00E255AA" w:rsidRDefault="00BD39E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2319,5</w:t>
            </w:r>
          </w:p>
        </w:tc>
        <w:tc>
          <w:tcPr>
            <w:tcW w:w="1464" w:type="pct"/>
            <w:vAlign w:val="center"/>
          </w:tcPr>
          <w:p w:rsidR="00DC3414" w:rsidRPr="00E255AA" w:rsidRDefault="00DC3414" w:rsidP="007A12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- 29,0 тыс. руб. - оплата после предоставления разрешения на ввод объекта в эксплуатацию;</w:t>
            </w:r>
          </w:p>
          <w:p w:rsidR="00005FC9" w:rsidRPr="00E255AA" w:rsidRDefault="00DC3414" w:rsidP="007A12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- 2290,5 тыс. руб. - экономия</w:t>
            </w:r>
            <w:r w:rsidR="006763D7">
              <w:rPr>
                <w:rFonts w:ascii="Times New Roman" w:hAnsi="Times New Roman" w:cs="Times New Roman"/>
                <w:sz w:val="26"/>
                <w:szCs w:val="26"/>
              </w:rPr>
              <w:t xml:space="preserve"> средств,  при выполнении работ</w:t>
            </w:r>
          </w:p>
        </w:tc>
      </w:tr>
    </w:tbl>
    <w:p w:rsidR="00123213" w:rsidRPr="00E255AA" w:rsidRDefault="00123213" w:rsidP="00475346">
      <w:pPr>
        <w:ind w:right="567"/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39"/>
        <w:gridCol w:w="1372"/>
        <w:gridCol w:w="3359"/>
        <w:gridCol w:w="3206"/>
        <w:gridCol w:w="3744"/>
      </w:tblGrid>
      <w:tr w:rsidR="00E255AA" w:rsidRPr="00E255AA" w:rsidTr="005A1831">
        <w:trPr>
          <w:tblHeader/>
        </w:trPr>
        <w:tc>
          <w:tcPr>
            <w:tcW w:w="1331" w:type="pct"/>
            <w:vAlign w:val="center"/>
          </w:tcPr>
          <w:p w:rsidR="00C22FBF" w:rsidRPr="00E255AA" w:rsidRDefault="00C22FBF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31" w:type="pct"/>
            <w:vAlign w:val="center"/>
          </w:tcPr>
          <w:p w:rsidR="00C22FBF" w:rsidRPr="00E255AA" w:rsidRDefault="00C22FBF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1055" w:type="pct"/>
            <w:vAlign w:val="center"/>
          </w:tcPr>
          <w:p w:rsidR="00C22FBF" w:rsidRPr="00E255AA" w:rsidRDefault="00C22FBF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План</w:t>
            </w:r>
          </w:p>
          <w:p w:rsidR="00C22FBF" w:rsidRPr="00E255AA" w:rsidRDefault="00C22FBF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1007" w:type="pct"/>
            <w:vAlign w:val="center"/>
          </w:tcPr>
          <w:p w:rsidR="00C22FBF" w:rsidRPr="00E255AA" w:rsidRDefault="00C22FBF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Факт</w:t>
            </w:r>
          </w:p>
          <w:p w:rsidR="00C22FBF" w:rsidRPr="00E255AA" w:rsidRDefault="00C22FBF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1176" w:type="pct"/>
            <w:vAlign w:val="center"/>
          </w:tcPr>
          <w:p w:rsidR="00C22FBF" w:rsidRPr="00E255AA" w:rsidRDefault="00DC672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F7196B" w:rsidRPr="00E255AA" w:rsidRDefault="00F7196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Аварийность систем теплоснабжения, количество аварий на 1 км сети в год</w:t>
            </w:r>
          </w:p>
        </w:tc>
        <w:tc>
          <w:tcPr>
            <w:tcW w:w="431" w:type="pct"/>
            <w:vAlign w:val="center"/>
          </w:tcPr>
          <w:p w:rsidR="00F7196B" w:rsidRPr="00E255AA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1055" w:type="pct"/>
            <w:vAlign w:val="center"/>
          </w:tcPr>
          <w:p w:rsidR="00F7196B" w:rsidRPr="00E255AA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  <w:tc>
          <w:tcPr>
            <w:tcW w:w="1007" w:type="pct"/>
            <w:vAlign w:val="center"/>
          </w:tcPr>
          <w:p w:rsidR="00F7196B" w:rsidRPr="00E255AA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1176" w:type="pct"/>
            <w:vAlign w:val="center"/>
          </w:tcPr>
          <w:p w:rsidR="007044A6" w:rsidRPr="00E255AA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112,5</w:t>
            </w: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F7196B" w:rsidRPr="00E255AA" w:rsidRDefault="00F7196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Доля ежегодно заменяемых сетей теплоснабжения, от их общей протяженности (в счет тарифа и арендной платы)</w:t>
            </w:r>
          </w:p>
        </w:tc>
        <w:tc>
          <w:tcPr>
            <w:tcW w:w="431" w:type="pct"/>
            <w:vAlign w:val="center"/>
          </w:tcPr>
          <w:p w:rsidR="00F7196B" w:rsidRPr="00E255AA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F7196B" w:rsidRPr="00E255AA" w:rsidRDefault="00AD07C8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2,24</w:t>
            </w:r>
          </w:p>
        </w:tc>
        <w:tc>
          <w:tcPr>
            <w:tcW w:w="1007" w:type="pct"/>
            <w:vAlign w:val="center"/>
          </w:tcPr>
          <w:p w:rsidR="00F7196B" w:rsidRPr="00E255AA" w:rsidRDefault="00AD07C8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1176" w:type="pct"/>
            <w:vAlign w:val="center"/>
          </w:tcPr>
          <w:p w:rsidR="007044A6" w:rsidRPr="00E255AA" w:rsidRDefault="00A9301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- 0,64</w:t>
            </w: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F7196B" w:rsidRPr="00E255AA" w:rsidRDefault="00F7196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Средняя стоимость з</w:t>
            </w:r>
            <w:r w:rsidR="007044A6" w:rsidRPr="00E255AA">
              <w:rPr>
                <w:rFonts w:ascii="Times New Roman" w:hAnsi="Times New Roman" w:cs="Times New Roman"/>
                <w:sz w:val="26"/>
                <w:szCs w:val="26"/>
              </w:rPr>
              <w:t>амены 1км сетей теплоснабжения</w:t>
            </w:r>
          </w:p>
        </w:tc>
        <w:tc>
          <w:tcPr>
            <w:tcW w:w="431" w:type="pct"/>
            <w:vAlign w:val="center"/>
          </w:tcPr>
          <w:p w:rsidR="00F7196B" w:rsidRPr="00E255AA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млн. руб.</w:t>
            </w:r>
          </w:p>
        </w:tc>
        <w:tc>
          <w:tcPr>
            <w:tcW w:w="1055" w:type="pct"/>
            <w:vAlign w:val="center"/>
          </w:tcPr>
          <w:p w:rsidR="00F7196B" w:rsidRPr="00E255AA" w:rsidRDefault="00DE045D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12,89</w:t>
            </w:r>
          </w:p>
        </w:tc>
        <w:tc>
          <w:tcPr>
            <w:tcW w:w="1007" w:type="pct"/>
            <w:vAlign w:val="center"/>
          </w:tcPr>
          <w:p w:rsidR="00F7196B" w:rsidRPr="00E255AA" w:rsidRDefault="00DE045D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9,84</w:t>
            </w:r>
          </w:p>
        </w:tc>
        <w:tc>
          <w:tcPr>
            <w:tcW w:w="1176" w:type="pct"/>
            <w:vAlign w:val="center"/>
          </w:tcPr>
          <w:p w:rsidR="007044A6" w:rsidRPr="00E255AA" w:rsidRDefault="00DE045D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76,34</w:t>
            </w:r>
          </w:p>
        </w:tc>
      </w:tr>
      <w:tr w:rsidR="00B173D1" w:rsidRPr="00E255AA" w:rsidTr="005A1831">
        <w:tc>
          <w:tcPr>
            <w:tcW w:w="1331" w:type="pct"/>
            <w:vAlign w:val="center"/>
          </w:tcPr>
          <w:p w:rsidR="00F7196B" w:rsidRPr="00E255AA" w:rsidRDefault="00F7196B" w:rsidP="00282A98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i/>
                <w:sz w:val="26"/>
                <w:szCs w:val="26"/>
              </w:rPr>
              <w:t>Аварийность систем водоснабжения и водоотведения, количество аварий на 1 км сети в год</w:t>
            </w:r>
          </w:p>
        </w:tc>
        <w:tc>
          <w:tcPr>
            <w:tcW w:w="431" w:type="pct"/>
            <w:vAlign w:val="center"/>
          </w:tcPr>
          <w:p w:rsidR="00F7196B" w:rsidRPr="00E255AA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5" w:type="pct"/>
            <w:vAlign w:val="center"/>
          </w:tcPr>
          <w:p w:rsidR="00F7196B" w:rsidRPr="00E255AA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F7196B" w:rsidRPr="00E255AA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6" w:type="pct"/>
            <w:vAlign w:val="center"/>
          </w:tcPr>
          <w:p w:rsidR="00F7196B" w:rsidRPr="00E255AA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F7196B" w:rsidRPr="00E255AA" w:rsidRDefault="00F7196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водоснабжение</w:t>
            </w:r>
          </w:p>
        </w:tc>
        <w:tc>
          <w:tcPr>
            <w:tcW w:w="431" w:type="pct"/>
            <w:vAlign w:val="center"/>
          </w:tcPr>
          <w:p w:rsidR="00F7196B" w:rsidRPr="00E255AA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1055" w:type="pct"/>
            <w:vAlign w:val="center"/>
          </w:tcPr>
          <w:p w:rsidR="00F7196B" w:rsidRPr="00E255AA" w:rsidRDefault="00F7196B" w:rsidP="008A5B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  <w:r w:rsidR="008A5B20" w:rsidRPr="00E255A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07" w:type="pct"/>
            <w:vAlign w:val="center"/>
          </w:tcPr>
          <w:p w:rsidR="00F7196B" w:rsidRPr="00E255AA" w:rsidRDefault="00F7196B" w:rsidP="008A5B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8A5B20" w:rsidRPr="00E255AA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1176" w:type="pct"/>
            <w:vAlign w:val="center"/>
          </w:tcPr>
          <w:p w:rsidR="007044A6" w:rsidRPr="00E255AA" w:rsidRDefault="008A5B20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94,0</w:t>
            </w: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F7196B" w:rsidRPr="00E255AA" w:rsidRDefault="00F7196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водоотведение</w:t>
            </w:r>
          </w:p>
        </w:tc>
        <w:tc>
          <w:tcPr>
            <w:tcW w:w="431" w:type="pct"/>
            <w:vAlign w:val="center"/>
          </w:tcPr>
          <w:p w:rsidR="00F7196B" w:rsidRPr="00E255AA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1055" w:type="pct"/>
            <w:vAlign w:val="center"/>
          </w:tcPr>
          <w:p w:rsidR="00F7196B" w:rsidRPr="00E255AA" w:rsidRDefault="004A0C72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9,86</w:t>
            </w:r>
          </w:p>
        </w:tc>
        <w:tc>
          <w:tcPr>
            <w:tcW w:w="1007" w:type="pct"/>
            <w:vAlign w:val="center"/>
          </w:tcPr>
          <w:p w:rsidR="00F7196B" w:rsidRPr="00E255AA" w:rsidRDefault="004A0C72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8,86</w:t>
            </w:r>
          </w:p>
        </w:tc>
        <w:tc>
          <w:tcPr>
            <w:tcW w:w="1176" w:type="pct"/>
            <w:vAlign w:val="center"/>
          </w:tcPr>
          <w:p w:rsidR="007044A6" w:rsidRPr="00E255AA" w:rsidRDefault="004A0C72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89,8</w:t>
            </w:r>
          </w:p>
        </w:tc>
      </w:tr>
      <w:tr w:rsidR="00B173D1" w:rsidRPr="00E255AA" w:rsidTr="005A1831">
        <w:tc>
          <w:tcPr>
            <w:tcW w:w="1331" w:type="pct"/>
            <w:vAlign w:val="center"/>
          </w:tcPr>
          <w:p w:rsidR="00F7196B" w:rsidRPr="00E255AA" w:rsidRDefault="00F7196B" w:rsidP="00282A98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Доля ежегодно заменяемых сетей водоснабжения и водоотведения, от их общей протяженности (в счет тарифа и арендной платы)</w:t>
            </w:r>
          </w:p>
        </w:tc>
        <w:tc>
          <w:tcPr>
            <w:tcW w:w="431" w:type="pct"/>
            <w:vAlign w:val="center"/>
          </w:tcPr>
          <w:p w:rsidR="00F7196B" w:rsidRPr="00E255AA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5" w:type="pct"/>
            <w:vAlign w:val="center"/>
          </w:tcPr>
          <w:p w:rsidR="00F7196B" w:rsidRPr="00E255AA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F7196B" w:rsidRPr="00E255AA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6" w:type="pct"/>
            <w:vAlign w:val="center"/>
          </w:tcPr>
          <w:p w:rsidR="00F7196B" w:rsidRPr="00E255AA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F7196B" w:rsidRPr="00E255AA" w:rsidRDefault="00F7196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водоснабжение</w:t>
            </w:r>
          </w:p>
        </w:tc>
        <w:tc>
          <w:tcPr>
            <w:tcW w:w="431" w:type="pct"/>
            <w:vAlign w:val="center"/>
          </w:tcPr>
          <w:p w:rsidR="00F7196B" w:rsidRPr="00E255AA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F7196B" w:rsidRPr="00E255AA" w:rsidRDefault="00681D6D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0,35</w:t>
            </w:r>
          </w:p>
        </w:tc>
        <w:tc>
          <w:tcPr>
            <w:tcW w:w="1007" w:type="pct"/>
            <w:vAlign w:val="center"/>
          </w:tcPr>
          <w:p w:rsidR="00F7196B" w:rsidRPr="00E255AA" w:rsidRDefault="00681D6D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0,42</w:t>
            </w:r>
          </w:p>
        </w:tc>
        <w:tc>
          <w:tcPr>
            <w:tcW w:w="1176" w:type="pct"/>
            <w:vAlign w:val="center"/>
          </w:tcPr>
          <w:p w:rsidR="007044A6" w:rsidRPr="00E255AA" w:rsidRDefault="00A9301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+0,07</w:t>
            </w: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F7196B" w:rsidRPr="00E255AA" w:rsidRDefault="00F7196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водоотведение</w:t>
            </w:r>
          </w:p>
        </w:tc>
        <w:tc>
          <w:tcPr>
            <w:tcW w:w="431" w:type="pct"/>
            <w:vAlign w:val="center"/>
          </w:tcPr>
          <w:p w:rsidR="00F7196B" w:rsidRPr="00E255AA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F7196B" w:rsidRPr="00E255AA" w:rsidRDefault="00F7196B" w:rsidP="00F159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F15997" w:rsidRPr="00E255A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07" w:type="pct"/>
            <w:vAlign w:val="center"/>
          </w:tcPr>
          <w:p w:rsidR="00F7196B" w:rsidRPr="00E255AA" w:rsidRDefault="00F1599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0,28</w:t>
            </w:r>
          </w:p>
        </w:tc>
        <w:tc>
          <w:tcPr>
            <w:tcW w:w="1176" w:type="pct"/>
            <w:vAlign w:val="center"/>
          </w:tcPr>
          <w:p w:rsidR="007044A6" w:rsidRPr="00E255AA" w:rsidRDefault="00A9301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+0,02</w:t>
            </w:r>
          </w:p>
        </w:tc>
      </w:tr>
      <w:tr w:rsidR="00B173D1" w:rsidRPr="00E255AA" w:rsidTr="005A1831">
        <w:tc>
          <w:tcPr>
            <w:tcW w:w="1331" w:type="pct"/>
            <w:vAlign w:val="center"/>
          </w:tcPr>
          <w:p w:rsidR="00F7196B" w:rsidRPr="00E255AA" w:rsidRDefault="00F7196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Средняя стоимость замены 1км сетей водоснабжения и водоотведения, без НДС</w:t>
            </w:r>
          </w:p>
        </w:tc>
        <w:tc>
          <w:tcPr>
            <w:tcW w:w="431" w:type="pct"/>
            <w:vAlign w:val="center"/>
          </w:tcPr>
          <w:p w:rsidR="00F7196B" w:rsidRPr="00E255AA" w:rsidRDefault="009A7073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млн. руб.</w:t>
            </w:r>
          </w:p>
        </w:tc>
        <w:tc>
          <w:tcPr>
            <w:tcW w:w="1055" w:type="pct"/>
            <w:vAlign w:val="center"/>
          </w:tcPr>
          <w:p w:rsidR="00F7196B" w:rsidRPr="00E255AA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F7196B" w:rsidRPr="00E255AA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6" w:type="pct"/>
            <w:vAlign w:val="center"/>
          </w:tcPr>
          <w:p w:rsidR="00F7196B" w:rsidRPr="00E255AA" w:rsidRDefault="00F7196B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F7196B" w:rsidRPr="00E255AA" w:rsidRDefault="00F7196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водоснабжение</w:t>
            </w:r>
          </w:p>
        </w:tc>
        <w:tc>
          <w:tcPr>
            <w:tcW w:w="431" w:type="pct"/>
            <w:vAlign w:val="center"/>
          </w:tcPr>
          <w:p w:rsidR="00F7196B" w:rsidRPr="00E255AA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млн. руб.</w:t>
            </w:r>
          </w:p>
        </w:tc>
        <w:tc>
          <w:tcPr>
            <w:tcW w:w="1055" w:type="pct"/>
            <w:vAlign w:val="center"/>
          </w:tcPr>
          <w:p w:rsidR="00F7196B" w:rsidRPr="00E255AA" w:rsidRDefault="00F1599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6,89</w:t>
            </w:r>
          </w:p>
        </w:tc>
        <w:tc>
          <w:tcPr>
            <w:tcW w:w="1007" w:type="pct"/>
            <w:vAlign w:val="center"/>
          </w:tcPr>
          <w:p w:rsidR="00F7196B" w:rsidRPr="00E255AA" w:rsidRDefault="00F1599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5,79</w:t>
            </w:r>
          </w:p>
        </w:tc>
        <w:tc>
          <w:tcPr>
            <w:tcW w:w="1176" w:type="pct"/>
            <w:vAlign w:val="center"/>
          </w:tcPr>
          <w:p w:rsidR="007044A6" w:rsidRPr="00E255AA" w:rsidRDefault="00F1599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84,0</w:t>
            </w:r>
          </w:p>
        </w:tc>
      </w:tr>
      <w:tr w:rsidR="00F7196B" w:rsidRPr="00E255AA" w:rsidTr="005A1831">
        <w:tc>
          <w:tcPr>
            <w:tcW w:w="1331" w:type="pct"/>
            <w:vAlign w:val="center"/>
          </w:tcPr>
          <w:p w:rsidR="00F7196B" w:rsidRPr="00E255AA" w:rsidRDefault="00F7196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водоотведение</w:t>
            </w:r>
          </w:p>
        </w:tc>
        <w:tc>
          <w:tcPr>
            <w:tcW w:w="431" w:type="pct"/>
            <w:vAlign w:val="center"/>
          </w:tcPr>
          <w:p w:rsidR="00F7196B" w:rsidRPr="00E255AA" w:rsidRDefault="003C156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млн. руб.</w:t>
            </w:r>
          </w:p>
        </w:tc>
        <w:tc>
          <w:tcPr>
            <w:tcW w:w="1055" w:type="pct"/>
            <w:vAlign w:val="center"/>
          </w:tcPr>
          <w:p w:rsidR="00F7196B" w:rsidRPr="00E255AA" w:rsidRDefault="00F1599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9,51</w:t>
            </w:r>
          </w:p>
        </w:tc>
        <w:tc>
          <w:tcPr>
            <w:tcW w:w="1007" w:type="pct"/>
            <w:vAlign w:val="center"/>
          </w:tcPr>
          <w:p w:rsidR="00F7196B" w:rsidRPr="00E255AA" w:rsidRDefault="00F1599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F7196B" w:rsidRPr="00E255AA">
              <w:rPr>
                <w:rFonts w:ascii="Times New Roman" w:hAnsi="Times New Roman" w:cs="Times New Roman"/>
                <w:sz w:val="26"/>
                <w:szCs w:val="26"/>
              </w:rPr>
              <w:t>,05</w:t>
            </w:r>
          </w:p>
        </w:tc>
        <w:tc>
          <w:tcPr>
            <w:tcW w:w="1176" w:type="pct"/>
            <w:vAlign w:val="center"/>
          </w:tcPr>
          <w:p w:rsidR="007044A6" w:rsidRPr="00E255AA" w:rsidRDefault="00F1599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74,1</w:t>
            </w:r>
          </w:p>
        </w:tc>
      </w:tr>
    </w:tbl>
    <w:p w:rsidR="00123213" w:rsidRPr="00E255AA" w:rsidRDefault="00123213" w:rsidP="0012321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74D45" w:rsidRPr="00E255AA" w:rsidRDefault="00374D45" w:rsidP="0012321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55AA">
        <w:rPr>
          <w:rFonts w:ascii="Times New Roman" w:hAnsi="Times New Roman" w:cs="Times New Roman"/>
          <w:b/>
          <w:sz w:val="26"/>
          <w:szCs w:val="26"/>
        </w:rPr>
        <w:t>Муниципальная программа «Основные направления развития физической культуры и спорта в г. Тобольске»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3314"/>
        <w:gridCol w:w="913"/>
        <w:gridCol w:w="1675"/>
        <w:gridCol w:w="1828"/>
        <w:gridCol w:w="1675"/>
        <w:gridCol w:w="1828"/>
        <w:gridCol w:w="4687"/>
      </w:tblGrid>
      <w:tr w:rsidR="00E255AA" w:rsidRPr="00E255AA" w:rsidTr="00A013DD">
        <w:trPr>
          <w:tblHeader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</w:t>
            </w:r>
          </w:p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финансиро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вания</w:t>
            </w:r>
            <w:proofErr w:type="spellEnd"/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Согласовано</w:t>
            </w:r>
          </w:p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Профинан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сировано</w:t>
            </w:r>
            <w:proofErr w:type="spellEnd"/>
          </w:p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Отклонение</w:t>
            </w:r>
          </w:p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(тыс. руб.)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Причина неиспользования</w:t>
            </w:r>
          </w:p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финансовых средств</w:t>
            </w:r>
          </w:p>
        </w:tc>
      </w:tr>
      <w:tr w:rsidR="00A013DD" w:rsidRPr="00E255AA" w:rsidTr="00A013DD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09" w:rsidRPr="00E255AA" w:rsidRDefault="0079600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09" w:rsidRPr="00E255AA" w:rsidRDefault="0079600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09" w:rsidRPr="00E255AA" w:rsidRDefault="0079600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местный</w:t>
            </w:r>
          </w:p>
          <w:p w:rsidR="00796009" w:rsidRPr="00E255AA" w:rsidRDefault="00796009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09" w:rsidRPr="00E255AA" w:rsidRDefault="00453F7D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197440,4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09" w:rsidRPr="00E255AA" w:rsidRDefault="00453F7D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197440,3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09" w:rsidRPr="00E255AA" w:rsidRDefault="00997627" w:rsidP="00453F7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0,</w:t>
            </w:r>
            <w:r w:rsidR="00453F7D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09" w:rsidRPr="00E255AA" w:rsidRDefault="0079600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A013DD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374D45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Организация предоставления физкультурно-оздоровительных услуг для населения города по различным</w:t>
            </w:r>
            <w:r w:rsidR="001B450C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видам спорта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1B450C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27" w:rsidRPr="00E255AA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374D45" w:rsidRPr="00E255AA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453F7D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71581,4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453F7D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71581,4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453F7D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A013DD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153B37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 для организации и </w:t>
            </w:r>
            <w:proofErr w:type="gramStart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проведения</w:t>
            </w:r>
            <w:proofErr w:type="gramEnd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официальных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физкультурно-оздоровительных и спортивно-массовых мероприятий по отрасли «образование»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1B450C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 руб.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27" w:rsidRPr="00E255AA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374D45" w:rsidRPr="00E255AA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153B37" w:rsidP="00CE1D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  <w:r w:rsidR="00CE1DAE" w:rsidRPr="00E255AA">
              <w:rPr>
                <w:rFonts w:ascii="Times New Roman" w:hAnsi="Times New Roman" w:cs="Times New Roman"/>
                <w:sz w:val="26"/>
                <w:szCs w:val="26"/>
              </w:rPr>
              <w:t>59,5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153B3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5459,5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A013DD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0D7A19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Мероприятия по присвоению спортивных разрядов</w:t>
            </w:r>
            <w:r w:rsidR="00D45104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квалификационных категорий спортивным судьям по видам спорта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27" w:rsidRPr="00E255AA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374D45" w:rsidRPr="00E255AA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D45104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D45104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A013DD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D203BE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Организация предоставления дополнительного образования физкультурно-</w:t>
            </w:r>
            <w:r w:rsidR="003F53C3" w:rsidRPr="00E255AA">
              <w:rPr>
                <w:rFonts w:ascii="Times New Roman" w:hAnsi="Times New Roman" w:cs="Times New Roman"/>
                <w:sz w:val="26"/>
                <w:szCs w:val="26"/>
              </w:rPr>
              <w:t>спортивной направленности для детей, подростков и молодежи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27" w:rsidRPr="00E255AA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374D45" w:rsidRPr="00E255AA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CE1DA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107319,9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CE1DA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107319,9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D45" w:rsidRPr="00E255AA" w:rsidRDefault="00374D4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A013DD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BE" w:rsidRPr="00E255AA" w:rsidRDefault="003F53C3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 для организации и </w:t>
            </w:r>
            <w:proofErr w:type="gramStart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проведения</w:t>
            </w:r>
            <w:proofErr w:type="gramEnd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официальных физкультурно-оздоровительных и спортивно-массовых мероприятий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BE" w:rsidRPr="00E255AA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27" w:rsidRPr="00E255AA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D203BE" w:rsidRPr="00E255AA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BE" w:rsidRPr="00E255AA" w:rsidRDefault="00453F7D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6441,8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BE" w:rsidRPr="00E255AA" w:rsidRDefault="00453F7D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6441,8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BE" w:rsidRPr="00E255AA" w:rsidRDefault="00D203B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3BE" w:rsidRPr="00E255AA" w:rsidRDefault="00D203B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5B96" w:rsidRPr="00E255AA" w:rsidTr="00A013DD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B96" w:rsidRPr="00E255AA" w:rsidRDefault="00453F7D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деятельности </w:t>
            </w:r>
            <w:r w:rsidR="00100824" w:rsidRPr="00E255A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рганов местного самоуправления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B96" w:rsidRPr="00E255AA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27" w:rsidRPr="00E255AA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EC5B96" w:rsidRPr="00E255AA" w:rsidRDefault="00997627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B96" w:rsidRPr="00E255AA" w:rsidRDefault="00100824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6557,8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B96" w:rsidRPr="00E255AA" w:rsidRDefault="00100824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6557,7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B96" w:rsidRPr="00E255AA" w:rsidRDefault="00100824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B96" w:rsidRPr="00E255AA" w:rsidRDefault="00047488" w:rsidP="007A12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- 0,1 тыс. руб.  - э</w:t>
            </w:r>
            <w:r w:rsidR="00796009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кономия средств по </w:t>
            </w:r>
            <w:r w:rsidR="00134E7A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муниципальному </w:t>
            </w:r>
            <w:r w:rsidR="00796009" w:rsidRPr="00E255AA">
              <w:rPr>
                <w:rFonts w:ascii="Times New Roman" w:hAnsi="Times New Roman" w:cs="Times New Roman"/>
                <w:sz w:val="26"/>
                <w:szCs w:val="26"/>
              </w:rPr>
              <w:t>контракту</w:t>
            </w:r>
          </w:p>
        </w:tc>
      </w:tr>
    </w:tbl>
    <w:p w:rsidR="005C4F4E" w:rsidRPr="00E255AA" w:rsidRDefault="005C4F4E" w:rsidP="005C4F4E">
      <w:pPr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lastRenderedPageBreak/>
        <w:t>Анализ показателей результативности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38"/>
        <w:gridCol w:w="1525"/>
        <w:gridCol w:w="3206"/>
        <w:gridCol w:w="2901"/>
        <w:gridCol w:w="4050"/>
      </w:tblGrid>
      <w:tr w:rsidR="00E255AA" w:rsidRPr="00E255AA" w:rsidTr="005A1831">
        <w:trPr>
          <w:tblHeader/>
        </w:trPr>
        <w:tc>
          <w:tcPr>
            <w:tcW w:w="1331" w:type="pct"/>
            <w:vAlign w:val="center"/>
          </w:tcPr>
          <w:p w:rsidR="005C4F4E" w:rsidRPr="00E255AA" w:rsidRDefault="005C4F4E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79" w:type="pct"/>
            <w:vAlign w:val="center"/>
          </w:tcPr>
          <w:p w:rsidR="005C4F4E" w:rsidRPr="00E255AA" w:rsidRDefault="005C4F4E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1007" w:type="pct"/>
            <w:vAlign w:val="center"/>
          </w:tcPr>
          <w:p w:rsidR="005C4F4E" w:rsidRPr="00E255AA" w:rsidRDefault="005C4F4E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План</w:t>
            </w:r>
          </w:p>
          <w:p w:rsidR="005C4F4E" w:rsidRPr="00E255AA" w:rsidRDefault="005C4F4E" w:rsidP="00DA60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DA60A5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911" w:type="pct"/>
            <w:vAlign w:val="center"/>
          </w:tcPr>
          <w:p w:rsidR="005C4F4E" w:rsidRPr="00E255AA" w:rsidRDefault="005C4F4E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Факт</w:t>
            </w:r>
          </w:p>
          <w:p w:rsidR="005C4F4E" w:rsidRPr="00E255AA" w:rsidRDefault="005C4F4E" w:rsidP="00DA60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DA60A5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272" w:type="pct"/>
            <w:vAlign w:val="center"/>
          </w:tcPr>
          <w:p w:rsidR="005C4F4E" w:rsidRPr="00E255AA" w:rsidRDefault="005C4F4E" w:rsidP="005A18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B173D1" w:rsidRPr="00E255AA" w:rsidTr="005A1831">
        <w:tc>
          <w:tcPr>
            <w:tcW w:w="1331" w:type="pct"/>
            <w:vAlign w:val="center"/>
          </w:tcPr>
          <w:p w:rsidR="005C4F4E" w:rsidRPr="00E255AA" w:rsidRDefault="006C488E" w:rsidP="00282A98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i/>
                <w:sz w:val="26"/>
                <w:szCs w:val="26"/>
              </w:rPr>
              <w:t>Обеспечение условий для развития физической культуры, школьного спорта и массового спорта, организация проведения официальных физкультурн</w:t>
            </w:r>
            <w:proofErr w:type="gramStart"/>
            <w:r w:rsidRPr="00E255AA">
              <w:rPr>
                <w:rFonts w:ascii="Times New Roman" w:hAnsi="Times New Roman" w:cs="Times New Roman"/>
                <w:i/>
                <w:sz w:val="26"/>
                <w:szCs w:val="26"/>
              </w:rPr>
              <w:t>о-</w:t>
            </w:r>
            <w:proofErr w:type="gramEnd"/>
            <w:r w:rsidRPr="00E255A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оздоровительных и спортивных мероприятий</w:t>
            </w:r>
          </w:p>
        </w:tc>
        <w:tc>
          <w:tcPr>
            <w:tcW w:w="479" w:type="pct"/>
            <w:vAlign w:val="center"/>
          </w:tcPr>
          <w:p w:rsidR="005C4F4E" w:rsidRPr="00E255AA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5C4F4E" w:rsidRPr="00E255AA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1" w:type="pct"/>
            <w:vAlign w:val="center"/>
          </w:tcPr>
          <w:p w:rsidR="005C4F4E" w:rsidRPr="00E255AA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2" w:type="pct"/>
            <w:vAlign w:val="center"/>
          </w:tcPr>
          <w:p w:rsidR="005C4F4E" w:rsidRPr="00E255AA" w:rsidRDefault="005C4F4E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6C488E" w:rsidRPr="00E255AA" w:rsidRDefault="006C488E" w:rsidP="00282A98">
            <w:pPr>
              <w:pStyle w:val="a4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479" w:type="pct"/>
            <w:vAlign w:val="center"/>
          </w:tcPr>
          <w:p w:rsidR="006C488E" w:rsidRPr="00E255AA" w:rsidRDefault="006C488E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6C488E" w:rsidRPr="00E255AA" w:rsidRDefault="006C488E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33,0</w:t>
            </w:r>
          </w:p>
        </w:tc>
        <w:tc>
          <w:tcPr>
            <w:tcW w:w="911" w:type="pct"/>
            <w:vAlign w:val="center"/>
          </w:tcPr>
          <w:p w:rsidR="006C488E" w:rsidRPr="00E255AA" w:rsidRDefault="006C488E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35,0</w:t>
            </w:r>
          </w:p>
        </w:tc>
        <w:tc>
          <w:tcPr>
            <w:tcW w:w="1272" w:type="pct"/>
            <w:vAlign w:val="center"/>
          </w:tcPr>
          <w:p w:rsidR="006C488E" w:rsidRPr="00E255AA" w:rsidRDefault="00393954" w:rsidP="00A93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+2</w:t>
            </w:r>
            <w:r w:rsidR="00A9301E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482371" w:rsidRPr="00E255AA" w:rsidRDefault="00482371" w:rsidP="00282A98">
            <w:pPr>
              <w:pStyle w:val="a4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Численность лиц, систематически занимающихся физической культурой и спортом</w:t>
            </w:r>
          </w:p>
        </w:tc>
        <w:tc>
          <w:tcPr>
            <w:tcW w:w="479" w:type="pct"/>
            <w:vAlign w:val="center"/>
          </w:tcPr>
          <w:p w:rsidR="00482371" w:rsidRPr="00E255AA" w:rsidRDefault="008C7DF3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ч</w:t>
            </w:r>
            <w:r w:rsidR="00482371" w:rsidRPr="00E255AA">
              <w:rPr>
                <w:sz w:val="26"/>
                <w:szCs w:val="26"/>
              </w:rPr>
              <w:t>ел</w:t>
            </w:r>
            <w:r w:rsidRPr="00E255AA">
              <w:rPr>
                <w:sz w:val="26"/>
                <w:szCs w:val="26"/>
              </w:rPr>
              <w:t>овек</w:t>
            </w:r>
          </w:p>
        </w:tc>
        <w:tc>
          <w:tcPr>
            <w:tcW w:w="1007" w:type="pct"/>
            <w:vAlign w:val="center"/>
          </w:tcPr>
          <w:p w:rsidR="00482371" w:rsidRPr="00E255AA" w:rsidRDefault="00DA60A5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33594</w:t>
            </w:r>
          </w:p>
        </w:tc>
        <w:tc>
          <w:tcPr>
            <w:tcW w:w="911" w:type="pct"/>
            <w:vAlign w:val="center"/>
          </w:tcPr>
          <w:p w:rsidR="00482371" w:rsidRPr="00E255AA" w:rsidRDefault="00DA60A5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35749</w:t>
            </w:r>
          </w:p>
        </w:tc>
        <w:tc>
          <w:tcPr>
            <w:tcW w:w="1272" w:type="pct"/>
            <w:vAlign w:val="center"/>
          </w:tcPr>
          <w:p w:rsidR="00482371" w:rsidRPr="00E255AA" w:rsidRDefault="008C7DF3" w:rsidP="00DA60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DA60A5" w:rsidRPr="00E255AA">
              <w:rPr>
                <w:rFonts w:ascii="Times New Roman" w:hAnsi="Times New Roman" w:cs="Times New Roman"/>
                <w:sz w:val="26"/>
                <w:szCs w:val="26"/>
              </w:rPr>
              <w:t>6,4</w:t>
            </w: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482371" w:rsidRPr="00E255AA" w:rsidRDefault="00482371" w:rsidP="00282A98">
            <w:pPr>
              <w:pStyle w:val="a4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 xml:space="preserve">Численность лиц, систематически занимающихся по различным видам спорта в </w:t>
            </w:r>
            <w:r w:rsidR="00DA60A5" w:rsidRPr="00E255AA">
              <w:rPr>
                <w:sz w:val="26"/>
                <w:szCs w:val="26"/>
              </w:rPr>
              <w:t>центрах по месту жительства</w:t>
            </w:r>
          </w:p>
        </w:tc>
        <w:tc>
          <w:tcPr>
            <w:tcW w:w="479" w:type="pct"/>
            <w:vAlign w:val="center"/>
          </w:tcPr>
          <w:p w:rsidR="00482371" w:rsidRPr="00E255AA" w:rsidRDefault="008C7DF3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человек</w:t>
            </w:r>
          </w:p>
        </w:tc>
        <w:tc>
          <w:tcPr>
            <w:tcW w:w="1007" w:type="pct"/>
            <w:vAlign w:val="center"/>
          </w:tcPr>
          <w:p w:rsidR="00482371" w:rsidRPr="00E255AA" w:rsidRDefault="00482371" w:rsidP="00DA60A5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2</w:t>
            </w:r>
            <w:r w:rsidR="00DA60A5" w:rsidRPr="00E255AA">
              <w:rPr>
                <w:sz w:val="26"/>
                <w:szCs w:val="26"/>
              </w:rPr>
              <w:t>988</w:t>
            </w:r>
          </w:p>
        </w:tc>
        <w:tc>
          <w:tcPr>
            <w:tcW w:w="911" w:type="pct"/>
            <w:vAlign w:val="center"/>
          </w:tcPr>
          <w:p w:rsidR="00482371" w:rsidRPr="00E255AA" w:rsidRDefault="00482371" w:rsidP="00DA60A5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29</w:t>
            </w:r>
            <w:r w:rsidR="00DA60A5" w:rsidRPr="00E255AA">
              <w:rPr>
                <w:sz w:val="26"/>
                <w:szCs w:val="26"/>
              </w:rPr>
              <w:t>11</w:t>
            </w:r>
          </w:p>
        </w:tc>
        <w:tc>
          <w:tcPr>
            <w:tcW w:w="1272" w:type="pct"/>
            <w:vAlign w:val="center"/>
          </w:tcPr>
          <w:p w:rsidR="00482371" w:rsidRPr="00E255AA" w:rsidRDefault="00DA60A5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97,4</w:t>
            </w: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195E16" w:rsidRPr="00E255AA" w:rsidRDefault="00195E16" w:rsidP="00282A98">
            <w:pPr>
              <w:pStyle w:val="a4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Численность лиц с ограниченными возможностями здоровья и инвалидов, систематически занимающихся физической культурой и спортом</w:t>
            </w:r>
          </w:p>
        </w:tc>
        <w:tc>
          <w:tcPr>
            <w:tcW w:w="479" w:type="pct"/>
            <w:vAlign w:val="center"/>
          </w:tcPr>
          <w:p w:rsidR="00195E16" w:rsidRPr="00E255AA" w:rsidRDefault="00195E16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человек</w:t>
            </w:r>
          </w:p>
        </w:tc>
        <w:tc>
          <w:tcPr>
            <w:tcW w:w="1007" w:type="pct"/>
            <w:vAlign w:val="center"/>
          </w:tcPr>
          <w:p w:rsidR="00195E16" w:rsidRPr="00E255AA" w:rsidRDefault="00195E16" w:rsidP="00DA60A5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165</w:t>
            </w:r>
          </w:p>
        </w:tc>
        <w:tc>
          <w:tcPr>
            <w:tcW w:w="911" w:type="pct"/>
            <w:vAlign w:val="center"/>
          </w:tcPr>
          <w:p w:rsidR="00195E16" w:rsidRPr="00E255AA" w:rsidRDefault="00195E16" w:rsidP="00DA60A5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200</w:t>
            </w:r>
          </w:p>
        </w:tc>
        <w:tc>
          <w:tcPr>
            <w:tcW w:w="1272" w:type="pct"/>
            <w:vAlign w:val="center"/>
          </w:tcPr>
          <w:p w:rsidR="00195E16" w:rsidRPr="00E255AA" w:rsidRDefault="00195E16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121,2</w:t>
            </w: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195E16" w:rsidRPr="00E255AA" w:rsidRDefault="00195E16" w:rsidP="00282A98">
            <w:pPr>
              <w:pStyle w:val="a4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Количество публикаций образовательно-просветительского характера в СМИ по физической культуре и спорту</w:t>
            </w:r>
          </w:p>
        </w:tc>
        <w:tc>
          <w:tcPr>
            <w:tcW w:w="479" w:type="pct"/>
            <w:vAlign w:val="center"/>
          </w:tcPr>
          <w:p w:rsidR="00195E16" w:rsidRPr="00E255AA" w:rsidRDefault="00195E16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человек</w:t>
            </w:r>
          </w:p>
        </w:tc>
        <w:tc>
          <w:tcPr>
            <w:tcW w:w="1007" w:type="pct"/>
            <w:vAlign w:val="center"/>
          </w:tcPr>
          <w:p w:rsidR="00195E16" w:rsidRPr="00E255AA" w:rsidRDefault="00195E16" w:rsidP="00DA60A5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70</w:t>
            </w:r>
          </w:p>
        </w:tc>
        <w:tc>
          <w:tcPr>
            <w:tcW w:w="911" w:type="pct"/>
            <w:vAlign w:val="center"/>
          </w:tcPr>
          <w:p w:rsidR="00195E16" w:rsidRPr="00E255AA" w:rsidRDefault="00195E16" w:rsidP="00DA60A5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437</w:t>
            </w:r>
          </w:p>
        </w:tc>
        <w:tc>
          <w:tcPr>
            <w:tcW w:w="1272" w:type="pct"/>
            <w:vAlign w:val="center"/>
          </w:tcPr>
          <w:p w:rsidR="00195E16" w:rsidRPr="00E255AA" w:rsidRDefault="00195E16" w:rsidP="00195E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в 6,4 раза</w:t>
            </w: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195E16" w:rsidRPr="00E255AA" w:rsidRDefault="00195E16" w:rsidP="00282A98">
            <w:pPr>
              <w:pStyle w:val="a4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 xml:space="preserve">Количество участников </w:t>
            </w:r>
            <w:r w:rsidRPr="00E255AA">
              <w:rPr>
                <w:sz w:val="26"/>
                <w:szCs w:val="26"/>
              </w:rPr>
              <w:lastRenderedPageBreak/>
              <w:t>официальных спортивных и физкультурных мероприятий (</w:t>
            </w:r>
            <w:proofErr w:type="gramStart"/>
            <w:r w:rsidRPr="00E255AA">
              <w:rPr>
                <w:sz w:val="26"/>
                <w:szCs w:val="26"/>
              </w:rPr>
              <w:t>городские</w:t>
            </w:r>
            <w:proofErr w:type="gramEnd"/>
            <w:r w:rsidRPr="00E255AA">
              <w:rPr>
                <w:sz w:val="26"/>
                <w:szCs w:val="26"/>
              </w:rPr>
              <w:t>)</w:t>
            </w:r>
          </w:p>
        </w:tc>
        <w:tc>
          <w:tcPr>
            <w:tcW w:w="479" w:type="pct"/>
            <w:vAlign w:val="center"/>
          </w:tcPr>
          <w:p w:rsidR="00195E16" w:rsidRPr="00E255AA" w:rsidRDefault="00195E16" w:rsidP="00195E16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lastRenderedPageBreak/>
              <w:t>чел./старт</w:t>
            </w:r>
          </w:p>
        </w:tc>
        <w:tc>
          <w:tcPr>
            <w:tcW w:w="1007" w:type="pct"/>
            <w:vAlign w:val="center"/>
          </w:tcPr>
          <w:p w:rsidR="00195E16" w:rsidRPr="00E255AA" w:rsidRDefault="00195E16" w:rsidP="00DA60A5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66700</w:t>
            </w:r>
          </w:p>
        </w:tc>
        <w:tc>
          <w:tcPr>
            <w:tcW w:w="911" w:type="pct"/>
            <w:vAlign w:val="center"/>
          </w:tcPr>
          <w:p w:rsidR="00195E16" w:rsidRPr="00E255AA" w:rsidRDefault="00195E16" w:rsidP="00DA60A5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60715</w:t>
            </w:r>
          </w:p>
        </w:tc>
        <w:tc>
          <w:tcPr>
            <w:tcW w:w="1272" w:type="pct"/>
            <w:vAlign w:val="center"/>
          </w:tcPr>
          <w:p w:rsidR="00195E16" w:rsidRPr="00E255AA" w:rsidRDefault="00502BE9" w:rsidP="00195E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91,0</w:t>
            </w: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482371" w:rsidRPr="00E255AA" w:rsidRDefault="00195E16" w:rsidP="00282A98">
            <w:pPr>
              <w:pStyle w:val="a4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lastRenderedPageBreak/>
              <w:t>Количество призовых мест, занятых на официальных спортивных мероприятиях</w:t>
            </w:r>
          </w:p>
        </w:tc>
        <w:tc>
          <w:tcPr>
            <w:tcW w:w="479" w:type="pct"/>
            <w:vAlign w:val="center"/>
          </w:tcPr>
          <w:p w:rsidR="00482371" w:rsidRPr="00E255AA" w:rsidRDefault="00195E16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единиц</w:t>
            </w:r>
          </w:p>
        </w:tc>
        <w:tc>
          <w:tcPr>
            <w:tcW w:w="1007" w:type="pct"/>
            <w:vAlign w:val="center"/>
          </w:tcPr>
          <w:p w:rsidR="00482371" w:rsidRPr="00E255AA" w:rsidRDefault="00195E16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390</w:t>
            </w:r>
          </w:p>
        </w:tc>
        <w:tc>
          <w:tcPr>
            <w:tcW w:w="911" w:type="pct"/>
            <w:vAlign w:val="center"/>
          </w:tcPr>
          <w:p w:rsidR="00482371" w:rsidRPr="00E255AA" w:rsidRDefault="00195E16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396</w:t>
            </w:r>
          </w:p>
        </w:tc>
        <w:tc>
          <w:tcPr>
            <w:tcW w:w="1272" w:type="pct"/>
            <w:vAlign w:val="center"/>
          </w:tcPr>
          <w:p w:rsidR="00482371" w:rsidRPr="00E255AA" w:rsidRDefault="00502BE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101,5</w:t>
            </w: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195E16" w:rsidRPr="00E255AA" w:rsidRDefault="00195E16" w:rsidP="00282A98">
            <w:pPr>
              <w:pStyle w:val="a4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Количество участников соревнований, проводимых на территории города (межмуниципальных, межрегиональных, всероссийских)</w:t>
            </w:r>
          </w:p>
        </w:tc>
        <w:tc>
          <w:tcPr>
            <w:tcW w:w="479" w:type="pct"/>
            <w:vAlign w:val="center"/>
          </w:tcPr>
          <w:p w:rsidR="00195E16" w:rsidRPr="00E255AA" w:rsidRDefault="00195E16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человек</w:t>
            </w:r>
          </w:p>
        </w:tc>
        <w:tc>
          <w:tcPr>
            <w:tcW w:w="1007" w:type="pct"/>
            <w:vAlign w:val="center"/>
          </w:tcPr>
          <w:p w:rsidR="00195E16" w:rsidRPr="00E255AA" w:rsidRDefault="00195E16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10550</w:t>
            </w:r>
          </w:p>
        </w:tc>
        <w:tc>
          <w:tcPr>
            <w:tcW w:w="911" w:type="pct"/>
            <w:vAlign w:val="center"/>
          </w:tcPr>
          <w:p w:rsidR="00195E16" w:rsidRPr="00E255AA" w:rsidRDefault="00195E16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10608</w:t>
            </w:r>
          </w:p>
        </w:tc>
        <w:tc>
          <w:tcPr>
            <w:tcW w:w="1272" w:type="pct"/>
            <w:vAlign w:val="center"/>
          </w:tcPr>
          <w:p w:rsidR="00195E16" w:rsidRPr="00E255AA" w:rsidRDefault="00502BE9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100,5</w:t>
            </w: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7F7766" w:rsidRPr="00E255AA" w:rsidRDefault="007F7766" w:rsidP="00282A98">
            <w:pPr>
              <w:pStyle w:val="a4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Количество присвоенных спортивных разрядов</w:t>
            </w:r>
          </w:p>
        </w:tc>
        <w:tc>
          <w:tcPr>
            <w:tcW w:w="479" w:type="pct"/>
            <w:vAlign w:val="center"/>
          </w:tcPr>
          <w:p w:rsidR="007F7766" w:rsidRPr="00E255AA" w:rsidRDefault="00FF782A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единиц</w:t>
            </w:r>
          </w:p>
        </w:tc>
        <w:tc>
          <w:tcPr>
            <w:tcW w:w="1007" w:type="pct"/>
            <w:vAlign w:val="center"/>
          </w:tcPr>
          <w:p w:rsidR="007F7766" w:rsidRPr="00E255AA" w:rsidRDefault="007F7766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1500</w:t>
            </w:r>
          </w:p>
        </w:tc>
        <w:tc>
          <w:tcPr>
            <w:tcW w:w="911" w:type="pct"/>
            <w:vAlign w:val="center"/>
          </w:tcPr>
          <w:p w:rsidR="007F7766" w:rsidRPr="00E255AA" w:rsidRDefault="007F7766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1861</w:t>
            </w:r>
          </w:p>
        </w:tc>
        <w:tc>
          <w:tcPr>
            <w:tcW w:w="1272" w:type="pct"/>
            <w:vAlign w:val="center"/>
          </w:tcPr>
          <w:p w:rsidR="007F7766" w:rsidRPr="00E255AA" w:rsidRDefault="003C365C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124,1</w:t>
            </w: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7F7766" w:rsidRPr="00E255AA" w:rsidRDefault="007F7766" w:rsidP="00282A98">
            <w:pPr>
              <w:pStyle w:val="a4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Количество присвоенных квалификационных категорий спортивным судьям по видам спорта</w:t>
            </w:r>
          </w:p>
        </w:tc>
        <w:tc>
          <w:tcPr>
            <w:tcW w:w="479" w:type="pct"/>
            <w:vAlign w:val="center"/>
          </w:tcPr>
          <w:p w:rsidR="007F7766" w:rsidRPr="00E255AA" w:rsidRDefault="00FF782A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единиц</w:t>
            </w:r>
          </w:p>
        </w:tc>
        <w:tc>
          <w:tcPr>
            <w:tcW w:w="1007" w:type="pct"/>
            <w:vAlign w:val="center"/>
          </w:tcPr>
          <w:p w:rsidR="007F7766" w:rsidRPr="00E255AA" w:rsidRDefault="007F7766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80</w:t>
            </w:r>
          </w:p>
        </w:tc>
        <w:tc>
          <w:tcPr>
            <w:tcW w:w="911" w:type="pct"/>
            <w:vAlign w:val="center"/>
          </w:tcPr>
          <w:p w:rsidR="007F7766" w:rsidRPr="00E255AA" w:rsidRDefault="007F7766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130</w:t>
            </w:r>
          </w:p>
        </w:tc>
        <w:tc>
          <w:tcPr>
            <w:tcW w:w="1272" w:type="pct"/>
            <w:vAlign w:val="center"/>
          </w:tcPr>
          <w:p w:rsidR="007F7766" w:rsidRPr="00E255AA" w:rsidRDefault="003C365C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162,5</w:t>
            </w:r>
          </w:p>
        </w:tc>
      </w:tr>
      <w:tr w:rsidR="00FF782A" w:rsidRPr="00E255AA" w:rsidTr="005A1831">
        <w:tc>
          <w:tcPr>
            <w:tcW w:w="1331" w:type="pct"/>
            <w:vAlign w:val="center"/>
          </w:tcPr>
          <w:p w:rsidR="00FF782A" w:rsidRPr="00E255AA" w:rsidRDefault="00FF782A" w:rsidP="00282A98">
            <w:pPr>
              <w:pStyle w:val="a4"/>
              <w:spacing w:before="0" w:beforeAutospacing="0" w:after="0" w:afterAutospacing="0"/>
              <w:jc w:val="both"/>
              <w:rPr>
                <w:i/>
                <w:sz w:val="26"/>
                <w:szCs w:val="26"/>
              </w:rPr>
            </w:pPr>
            <w:r w:rsidRPr="00E255AA">
              <w:rPr>
                <w:i/>
                <w:sz w:val="26"/>
                <w:szCs w:val="26"/>
              </w:rPr>
              <w:t>Удовлетворение потребностей детей, подростком и молодежи в получении дополнительного образования</w:t>
            </w:r>
          </w:p>
        </w:tc>
        <w:tc>
          <w:tcPr>
            <w:tcW w:w="479" w:type="pct"/>
            <w:vAlign w:val="center"/>
          </w:tcPr>
          <w:p w:rsidR="00FF782A" w:rsidRPr="00E255AA" w:rsidRDefault="00FF782A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pct"/>
            <w:vAlign w:val="center"/>
          </w:tcPr>
          <w:p w:rsidR="00FF782A" w:rsidRPr="00E255AA" w:rsidRDefault="00FF782A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911" w:type="pct"/>
            <w:vAlign w:val="center"/>
          </w:tcPr>
          <w:p w:rsidR="00FF782A" w:rsidRPr="00E255AA" w:rsidRDefault="00FF782A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272" w:type="pct"/>
            <w:vAlign w:val="center"/>
          </w:tcPr>
          <w:p w:rsidR="00FF782A" w:rsidRPr="00E255AA" w:rsidRDefault="00FF782A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482371" w:rsidRPr="00E255AA" w:rsidRDefault="00482371" w:rsidP="00282A98">
            <w:pPr>
              <w:pStyle w:val="a4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Количество детей, подростков и молодежи, занимающихся в спортивных школах, учреждениях</w:t>
            </w:r>
          </w:p>
        </w:tc>
        <w:tc>
          <w:tcPr>
            <w:tcW w:w="479" w:type="pct"/>
            <w:vAlign w:val="center"/>
          </w:tcPr>
          <w:p w:rsidR="00482371" w:rsidRPr="00E255AA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чел.</w:t>
            </w:r>
          </w:p>
        </w:tc>
        <w:tc>
          <w:tcPr>
            <w:tcW w:w="1007" w:type="pct"/>
            <w:vAlign w:val="center"/>
          </w:tcPr>
          <w:p w:rsidR="00482371" w:rsidRPr="00E255AA" w:rsidRDefault="007F7766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4300</w:t>
            </w:r>
          </w:p>
        </w:tc>
        <w:tc>
          <w:tcPr>
            <w:tcW w:w="911" w:type="pct"/>
            <w:vAlign w:val="center"/>
          </w:tcPr>
          <w:p w:rsidR="00482371" w:rsidRPr="00E255AA" w:rsidRDefault="007F7766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4495</w:t>
            </w:r>
          </w:p>
        </w:tc>
        <w:tc>
          <w:tcPr>
            <w:tcW w:w="1272" w:type="pct"/>
            <w:vAlign w:val="center"/>
          </w:tcPr>
          <w:p w:rsidR="00482371" w:rsidRPr="00E255AA" w:rsidRDefault="00FF782A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104,5</w:t>
            </w:r>
          </w:p>
        </w:tc>
      </w:tr>
      <w:tr w:rsidR="00E255AA" w:rsidRPr="00E255AA" w:rsidTr="005A1831">
        <w:tc>
          <w:tcPr>
            <w:tcW w:w="1331" w:type="pct"/>
            <w:vAlign w:val="center"/>
          </w:tcPr>
          <w:p w:rsidR="00482371" w:rsidRPr="00E255AA" w:rsidRDefault="00482371" w:rsidP="00282A98">
            <w:pPr>
              <w:pStyle w:val="a4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Количество обучающихся в учреждениях дополнительного образования в возрасте 6-15 лет</w:t>
            </w:r>
          </w:p>
        </w:tc>
        <w:tc>
          <w:tcPr>
            <w:tcW w:w="479" w:type="pct"/>
            <w:vAlign w:val="center"/>
          </w:tcPr>
          <w:p w:rsidR="00482371" w:rsidRPr="00E255AA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чел.</w:t>
            </w:r>
          </w:p>
        </w:tc>
        <w:tc>
          <w:tcPr>
            <w:tcW w:w="1007" w:type="pct"/>
            <w:vAlign w:val="center"/>
          </w:tcPr>
          <w:p w:rsidR="00482371" w:rsidRPr="00E255AA" w:rsidRDefault="007F7766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3400</w:t>
            </w:r>
          </w:p>
        </w:tc>
        <w:tc>
          <w:tcPr>
            <w:tcW w:w="911" w:type="pct"/>
            <w:vAlign w:val="center"/>
          </w:tcPr>
          <w:p w:rsidR="00482371" w:rsidRPr="00E255AA" w:rsidRDefault="007F7766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3612</w:t>
            </w:r>
          </w:p>
        </w:tc>
        <w:tc>
          <w:tcPr>
            <w:tcW w:w="1272" w:type="pct"/>
            <w:vAlign w:val="center"/>
          </w:tcPr>
          <w:p w:rsidR="00482371" w:rsidRPr="00E255AA" w:rsidRDefault="00FF782A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106,2</w:t>
            </w:r>
          </w:p>
        </w:tc>
      </w:tr>
      <w:tr w:rsidR="00B173D1" w:rsidRPr="00E255AA" w:rsidTr="005A1831">
        <w:tc>
          <w:tcPr>
            <w:tcW w:w="1331" w:type="pct"/>
            <w:vAlign w:val="center"/>
          </w:tcPr>
          <w:p w:rsidR="00482371" w:rsidRPr="00E255AA" w:rsidRDefault="00482371" w:rsidP="00282A98">
            <w:pPr>
              <w:pStyle w:val="a4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 xml:space="preserve">Охват детей в возрасте 5-18 лет </w:t>
            </w:r>
            <w:r w:rsidRPr="00E255AA">
              <w:rPr>
                <w:sz w:val="26"/>
                <w:szCs w:val="26"/>
              </w:rPr>
              <w:lastRenderedPageBreak/>
              <w:t>программами дополнительного образования</w:t>
            </w:r>
          </w:p>
        </w:tc>
        <w:tc>
          <w:tcPr>
            <w:tcW w:w="479" w:type="pct"/>
            <w:vAlign w:val="center"/>
          </w:tcPr>
          <w:p w:rsidR="00482371" w:rsidRPr="00E255AA" w:rsidRDefault="00482371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lastRenderedPageBreak/>
              <w:t>чел.</w:t>
            </w:r>
          </w:p>
        </w:tc>
        <w:tc>
          <w:tcPr>
            <w:tcW w:w="1007" w:type="pct"/>
            <w:vAlign w:val="center"/>
          </w:tcPr>
          <w:p w:rsidR="00482371" w:rsidRPr="00E255AA" w:rsidRDefault="006C488E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4300</w:t>
            </w:r>
          </w:p>
        </w:tc>
        <w:tc>
          <w:tcPr>
            <w:tcW w:w="911" w:type="pct"/>
            <w:vAlign w:val="center"/>
          </w:tcPr>
          <w:p w:rsidR="00482371" w:rsidRPr="00E255AA" w:rsidRDefault="006C488E" w:rsidP="005A1831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E255AA">
              <w:rPr>
                <w:sz w:val="26"/>
                <w:szCs w:val="26"/>
              </w:rPr>
              <w:t>4400</w:t>
            </w:r>
          </w:p>
        </w:tc>
        <w:tc>
          <w:tcPr>
            <w:tcW w:w="1272" w:type="pct"/>
            <w:vAlign w:val="center"/>
          </w:tcPr>
          <w:p w:rsidR="00482371" w:rsidRPr="00E255AA" w:rsidRDefault="003C365C" w:rsidP="005A18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102,3</w:t>
            </w:r>
          </w:p>
        </w:tc>
      </w:tr>
    </w:tbl>
    <w:p w:rsidR="00E22295" w:rsidRPr="00E255AA" w:rsidRDefault="00E22295" w:rsidP="001D347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2C49" w:rsidRPr="00E255AA" w:rsidRDefault="003E2C49" w:rsidP="003E2C4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0DD5" w:rsidRPr="00E255AA" w:rsidRDefault="008A0DD5" w:rsidP="003E2C4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55AA">
        <w:rPr>
          <w:rFonts w:ascii="Times New Roman" w:hAnsi="Times New Roman" w:cs="Times New Roman"/>
          <w:b/>
          <w:sz w:val="26"/>
          <w:szCs w:val="26"/>
        </w:rPr>
        <w:t>Муниципальная программа</w:t>
      </w:r>
      <w:r w:rsidR="00AA742B" w:rsidRPr="00E255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D7DCF" w:rsidRPr="00E255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A742B" w:rsidRPr="00E255AA">
        <w:rPr>
          <w:rFonts w:ascii="Times New Roman" w:hAnsi="Times New Roman" w:cs="Times New Roman"/>
          <w:b/>
          <w:sz w:val="26"/>
          <w:szCs w:val="26"/>
        </w:rPr>
        <w:t>«Организация бюджетного процесса  в городе  Тобольске»</w:t>
      </w:r>
    </w:p>
    <w:p w:rsidR="008A0DD5" w:rsidRPr="00E255AA" w:rsidRDefault="008A0DD5" w:rsidP="008A0DD5">
      <w:pPr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t>Анализ финансирования программы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84"/>
        <w:gridCol w:w="1144"/>
        <w:gridCol w:w="1793"/>
        <w:gridCol w:w="1640"/>
        <w:gridCol w:w="1640"/>
        <w:gridCol w:w="1793"/>
        <w:gridCol w:w="4626"/>
      </w:tblGrid>
      <w:tr w:rsidR="00E255AA" w:rsidRPr="00E255AA" w:rsidTr="00D319E6">
        <w:trPr>
          <w:trHeight w:val="567"/>
          <w:tblHeader/>
        </w:trPr>
        <w:tc>
          <w:tcPr>
            <w:tcW w:w="1031" w:type="pct"/>
            <w:vAlign w:val="center"/>
          </w:tcPr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359" w:type="pct"/>
            <w:vAlign w:val="center"/>
          </w:tcPr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563" w:type="pct"/>
            <w:vAlign w:val="center"/>
          </w:tcPr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</w:t>
            </w:r>
          </w:p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финансиро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вания</w:t>
            </w:r>
            <w:proofErr w:type="spellEnd"/>
          </w:p>
        </w:tc>
        <w:tc>
          <w:tcPr>
            <w:tcW w:w="515" w:type="pct"/>
            <w:vAlign w:val="center"/>
          </w:tcPr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Согласо</w:t>
            </w:r>
            <w:r w:rsidR="00F83F18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вано</w:t>
            </w:r>
            <w:proofErr w:type="spellEnd"/>
            <w:proofErr w:type="gramEnd"/>
          </w:p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15" w:type="pct"/>
            <w:vAlign w:val="center"/>
          </w:tcPr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Профинан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сировано</w:t>
            </w:r>
            <w:proofErr w:type="spellEnd"/>
          </w:p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63" w:type="pct"/>
            <w:vAlign w:val="center"/>
          </w:tcPr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Отклонение</w:t>
            </w:r>
          </w:p>
          <w:p w:rsidR="00F83F18" w:rsidRPr="00E255AA" w:rsidRDefault="00F83F18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(тыс. руб.)</w:t>
            </w:r>
          </w:p>
        </w:tc>
        <w:tc>
          <w:tcPr>
            <w:tcW w:w="1452" w:type="pct"/>
            <w:vAlign w:val="center"/>
          </w:tcPr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Причина неиспользования</w:t>
            </w:r>
          </w:p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финансовых средств</w:t>
            </w:r>
          </w:p>
        </w:tc>
      </w:tr>
      <w:tr w:rsidR="00B173D1" w:rsidRPr="00E255AA" w:rsidTr="00D319E6">
        <w:trPr>
          <w:trHeight w:val="567"/>
        </w:trPr>
        <w:tc>
          <w:tcPr>
            <w:tcW w:w="1031" w:type="pct"/>
            <w:vAlign w:val="center"/>
          </w:tcPr>
          <w:p w:rsidR="00005FC9" w:rsidRPr="00E255AA" w:rsidRDefault="00005FC9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359" w:type="pct"/>
            <w:vAlign w:val="center"/>
          </w:tcPr>
          <w:p w:rsidR="00005FC9" w:rsidRPr="00E255AA" w:rsidRDefault="00E86A9A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3" w:type="pct"/>
            <w:vAlign w:val="center"/>
          </w:tcPr>
          <w:p w:rsidR="00005FC9" w:rsidRPr="00E255AA" w:rsidRDefault="00005FC9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15" w:type="pct"/>
            <w:vAlign w:val="center"/>
          </w:tcPr>
          <w:p w:rsidR="00005FC9" w:rsidRPr="00E255AA" w:rsidRDefault="00D319E6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22015,2</w:t>
            </w:r>
          </w:p>
        </w:tc>
        <w:tc>
          <w:tcPr>
            <w:tcW w:w="515" w:type="pct"/>
            <w:vAlign w:val="center"/>
          </w:tcPr>
          <w:p w:rsidR="00005FC9" w:rsidRPr="00E255AA" w:rsidRDefault="00D319E6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21892,9</w:t>
            </w:r>
          </w:p>
        </w:tc>
        <w:tc>
          <w:tcPr>
            <w:tcW w:w="563" w:type="pct"/>
            <w:vAlign w:val="center"/>
          </w:tcPr>
          <w:p w:rsidR="00005FC9" w:rsidRPr="00E255AA" w:rsidRDefault="00D319E6" w:rsidP="009C36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  <w:r w:rsidR="009C366C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2,3</w:t>
            </w:r>
          </w:p>
        </w:tc>
        <w:tc>
          <w:tcPr>
            <w:tcW w:w="1452" w:type="pct"/>
            <w:vAlign w:val="center"/>
          </w:tcPr>
          <w:p w:rsidR="00005FC9" w:rsidRPr="00E255AA" w:rsidRDefault="00005FC9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D319E6">
        <w:trPr>
          <w:trHeight w:val="567"/>
        </w:trPr>
        <w:tc>
          <w:tcPr>
            <w:tcW w:w="1031" w:type="pct"/>
            <w:vAlign w:val="center"/>
          </w:tcPr>
          <w:p w:rsidR="00AA742B" w:rsidRPr="00E255AA" w:rsidRDefault="00AA742B" w:rsidP="00282A9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деятельности  </w:t>
            </w:r>
            <w:r w:rsidR="00D319E6" w:rsidRPr="00E255AA">
              <w:rPr>
                <w:rFonts w:ascii="Times New Roman" w:hAnsi="Times New Roman" w:cs="Times New Roman"/>
                <w:sz w:val="26"/>
                <w:szCs w:val="26"/>
              </w:rPr>
              <w:t>органов местного самоуправления</w:t>
            </w:r>
          </w:p>
        </w:tc>
        <w:tc>
          <w:tcPr>
            <w:tcW w:w="359" w:type="pct"/>
            <w:vAlign w:val="center"/>
          </w:tcPr>
          <w:p w:rsidR="00AA742B" w:rsidRPr="00E255AA" w:rsidRDefault="00303196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AA742B" w:rsidRPr="00E255AA">
              <w:rPr>
                <w:rFonts w:ascii="Times New Roman" w:hAnsi="Times New Roman" w:cs="Times New Roman"/>
                <w:sz w:val="26"/>
                <w:szCs w:val="26"/>
              </w:rPr>
              <w:t>ыс</w:t>
            </w:r>
            <w:proofErr w:type="gramStart"/>
            <w:r w:rsidR="00AA742B" w:rsidRPr="00E255AA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AA742B" w:rsidRPr="00E255AA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="00AA742B" w:rsidRPr="00E255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3" w:type="pct"/>
            <w:vAlign w:val="center"/>
          </w:tcPr>
          <w:p w:rsidR="00AA742B" w:rsidRPr="00E255AA" w:rsidRDefault="00303196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AA742B" w:rsidRPr="00E255AA">
              <w:rPr>
                <w:rFonts w:ascii="Times New Roman" w:hAnsi="Times New Roman" w:cs="Times New Roman"/>
                <w:sz w:val="26"/>
                <w:szCs w:val="26"/>
              </w:rPr>
              <w:t>естный бюджет</w:t>
            </w:r>
          </w:p>
        </w:tc>
        <w:tc>
          <w:tcPr>
            <w:tcW w:w="515" w:type="pct"/>
            <w:vAlign w:val="center"/>
          </w:tcPr>
          <w:p w:rsidR="00AA742B" w:rsidRPr="00E255AA" w:rsidRDefault="00D319E6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22015,2</w:t>
            </w:r>
          </w:p>
        </w:tc>
        <w:tc>
          <w:tcPr>
            <w:tcW w:w="515" w:type="pct"/>
            <w:vAlign w:val="center"/>
          </w:tcPr>
          <w:p w:rsidR="00AA742B" w:rsidRPr="00E255AA" w:rsidRDefault="00D319E6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21892,9</w:t>
            </w:r>
          </w:p>
        </w:tc>
        <w:tc>
          <w:tcPr>
            <w:tcW w:w="563" w:type="pct"/>
            <w:vAlign w:val="center"/>
          </w:tcPr>
          <w:p w:rsidR="00AA742B" w:rsidRPr="00E255AA" w:rsidRDefault="00D319E6" w:rsidP="009C36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9C366C" w:rsidRPr="00E255AA">
              <w:rPr>
                <w:rFonts w:ascii="Times New Roman" w:hAnsi="Times New Roman" w:cs="Times New Roman"/>
                <w:sz w:val="26"/>
                <w:szCs w:val="26"/>
              </w:rPr>
              <w:t>2,3</w:t>
            </w:r>
          </w:p>
        </w:tc>
        <w:tc>
          <w:tcPr>
            <w:tcW w:w="1452" w:type="pct"/>
            <w:vAlign w:val="center"/>
          </w:tcPr>
          <w:p w:rsidR="00AA742B" w:rsidRPr="00E255AA" w:rsidRDefault="00F54326" w:rsidP="007A12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- 12</w:t>
            </w:r>
            <w:r w:rsidR="009C366C" w:rsidRPr="00E255AA">
              <w:rPr>
                <w:rFonts w:ascii="Times New Roman" w:hAnsi="Times New Roman" w:cs="Times New Roman"/>
                <w:sz w:val="26"/>
                <w:szCs w:val="26"/>
              </w:rPr>
              <w:t>2,3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- </w:t>
            </w:r>
            <w:r w:rsidR="006C6910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экономия средств за счет средств </w:t>
            </w:r>
            <w:r w:rsidR="006C691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ОМС</w:t>
            </w:r>
          </w:p>
        </w:tc>
      </w:tr>
    </w:tbl>
    <w:p w:rsidR="008A0DD5" w:rsidRPr="00E255AA" w:rsidRDefault="008A0DD5" w:rsidP="008A0DD5">
      <w:pPr>
        <w:rPr>
          <w:rFonts w:ascii="Times New Roman" w:hAnsi="Times New Roman" w:cs="Times New Roman"/>
          <w:sz w:val="26"/>
          <w:szCs w:val="26"/>
        </w:rPr>
      </w:pPr>
    </w:p>
    <w:p w:rsidR="008A0DD5" w:rsidRPr="00E255AA" w:rsidRDefault="008A0DD5" w:rsidP="008A0DD5">
      <w:pPr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38"/>
        <w:gridCol w:w="1372"/>
        <w:gridCol w:w="3359"/>
        <w:gridCol w:w="2901"/>
        <w:gridCol w:w="4050"/>
      </w:tblGrid>
      <w:tr w:rsidR="00E255AA" w:rsidRPr="00E255AA" w:rsidTr="003E2C49">
        <w:trPr>
          <w:trHeight w:val="567"/>
          <w:tblHeader/>
        </w:trPr>
        <w:tc>
          <w:tcPr>
            <w:tcW w:w="1331" w:type="pct"/>
            <w:vAlign w:val="center"/>
          </w:tcPr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31" w:type="pct"/>
            <w:vAlign w:val="center"/>
          </w:tcPr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1055" w:type="pct"/>
            <w:vAlign w:val="center"/>
          </w:tcPr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План</w:t>
            </w:r>
          </w:p>
          <w:p w:rsidR="008A0DD5" w:rsidRPr="00E255AA" w:rsidRDefault="008A0DD5" w:rsidP="00D319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D319E6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911" w:type="pct"/>
            <w:vAlign w:val="center"/>
          </w:tcPr>
          <w:p w:rsidR="008A0DD5" w:rsidRPr="00E255AA" w:rsidRDefault="008A0DD5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Факт</w:t>
            </w:r>
          </w:p>
          <w:p w:rsidR="008A0DD5" w:rsidRPr="00E255AA" w:rsidRDefault="008A0DD5" w:rsidP="00D319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D319E6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272" w:type="pct"/>
            <w:vAlign w:val="center"/>
          </w:tcPr>
          <w:p w:rsidR="008A0DD5" w:rsidRPr="00E255AA" w:rsidRDefault="00CB4FE4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B173D1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Своевременная и качественная  </w:t>
            </w:r>
            <w:r w:rsidR="00D319E6" w:rsidRPr="00E255AA">
              <w:rPr>
                <w:rFonts w:ascii="Times New Roman" w:hAnsi="Times New Roman" w:cs="Times New Roman"/>
                <w:sz w:val="26"/>
                <w:szCs w:val="26"/>
              </w:rPr>
              <w:t>подготовка проекта решения о бюджете города на очередной финансовый год и на плановый период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Процент абсолютного отклонения фактического объема налоговых и неналоговых доходов бюджета  за отчетный год от первоначально утвержденного плана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E255AA" w:rsidRDefault="00D319E6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11" w:type="pct"/>
            <w:vAlign w:val="center"/>
          </w:tcPr>
          <w:p w:rsidR="00AA742B" w:rsidRPr="00E255AA" w:rsidRDefault="00D319E6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27,5</w:t>
            </w:r>
          </w:p>
        </w:tc>
        <w:tc>
          <w:tcPr>
            <w:tcW w:w="1272" w:type="pct"/>
            <w:vAlign w:val="center"/>
          </w:tcPr>
          <w:p w:rsidR="00A9301E" w:rsidRDefault="00A9301E" w:rsidP="00A93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+ 18,5</w:t>
            </w:r>
          </w:p>
          <w:p w:rsidR="00AA742B" w:rsidRPr="00E255AA" w:rsidRDefault="00A9301E" w:rsidP="00A930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(в</w:t>
            </w:r>
            <w:r w:rsidR="00D319E6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результате проделанной работы дополнительно сверх первоначально запланированных сумм поступило 318 млн.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E255AA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Доля расходов бюджета города  на оказание муниципальных услуг (выполнение работ), осуществляемых в соответствии с муниципальным заданием, в общем объеме планируемых расходов на оказание муниципальных услуг (выполнение работ)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E255AA" w:rsidRDefault="00D319E6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911" w:type="pct"/>
            <w:vAlign w:val="center"/>
          </w:tcPr>
          <w:p w:rsidR="00AA742B" w:rsidRPr="00E255AA" w:rsidRDefault="00D319E6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99,7</w:t>
            </w:r>
          </w:p>
        </w:tc>
        <w:tc>
          <w:tcPr>
            <w:tcW w:w="1272" w:type="pct"/>
            <w:vAlign w:val="center"/>
          </w:tcPr>
          <w:p w:rsidR="00A9301E" w:rsidRDefault="00A9301E" w:rsidP="00A93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+6,7</w:t>
            </w:r>
          </w:p>
          <w:p w:rsidR="00AA742B" w:rsidRPr="00E255AA" w:rsidRDefault="00A9301E" w:rsidP="00A930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(в</w:t>
            </w:r>
            <w:r w:rsidR="007A232B" w:rsidRPr="00E255AA">
              <w:rPr>
                <w:rFonts w:ascii="Times New Roman" w:hAnsi="Times New Roman" w:cs="Times New Roman"/>
                <w:sz w:val="26"/>
                <w:szCs w:val="26"/>
              </w:rPr>
              <w:t>ыделение дополнительных средств на муниципальное задание (повышение заработной платы)</w:t>
            </w:r>
            <w:proofErr w:type="gramEnd"/>
          </w:p>
        </w:tc>
      </w:tr>
      <w:tr w:rsidR="00E255AA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Доля расходов бюджета города, формируемых в рамках бюджетных целевых программ, в общем объеме расходов бюджета города (за исключением расходов, осуществляемых за счет субвенций из областного бюджета)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E255AA" w:rsidRDefault="007A23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911" w:type="pct"/>
            <w:vAlign w:val="center"/>
          </w:tcPr>
          <w:p w:rsidR="00AA742B" w:rsidRPr="00E255AA" w:rsidRDefault="007A23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56,5</w:t>
            </w:r>
          </w:p>
        </w:tc>
        <w:tc>
          <w:tcPr>
            <w:tcW w:w="1272" w:type="pct"/>
            <w:vAlign w:val="center"/>
          </w:tcPr>
          <w:p w:rsidR="000E2F77" w:rsidRDefault="000E2F77" w:rsidP="000E2F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-23,5</w:t>
            </w:r>
          </w:p>
          <w:p w:rsidR="00AA742B" w:rsidRPr="00E255AA" w:rsidRDefault="000E2F77" w:rsidP="000E2F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(в</w:t>
            </w:r>
            <w:r w:rsidR="007A232B" w:rsidRPr="00E255AA">
              <w:rPr>
                <w:rFonts w:ascii="Times New Roman" w:hAnsi="Times New Roman" w:cs="Times New Roman"/>
                <w:sz w:val="26"/>
                <w:szCs w:val="26"/>
              </w:rPr>
              <w:t>ыделение</w:t>
            </w:r>
            <w:r w:rsidR="00134E7A">
              <w:rPr>
                <w:rFonts w:ascii="Times New Roman" w:hAnsi="Times New Roman" w:cs="Times New Roman"/>
                <w:sz w:val="26"/>
                <w:szCs w:val="26"/>
              </w:rPr>
              <w:t xml:space="preserve"> средств </w:t>
            </w:r>
            <w:r w:rsidR="007A232B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из областного бюджета на непрограммные мероприятия (переселение из ветхого жилья по региональной программе</w:t>
            </w:r>
            <w:r w:rsidR="006C691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proofErr w:type="gramEnd"/>
          </w:p>
        </w:tc>
      </w:tr>
      <w:tr w:rsidR="00B173D1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Просроченная кредиторская задолженность по бюджетным обязательствам Комитета финансов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1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2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исполнение надлежаще оформленных платежных документов, представленных получателями средств города,  муниципальными бюджетными и автономными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учреждениями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Количество главных распорядителей средств бюджета города, представивших отчетность в сроки, установленные Комитетом финансов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кол-во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1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72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Процент исполнения бюджетных мер принуждения к нарушителям бюджетного законодательства РФ, иных нормативных правовых актов, регулирующих бюджетные правоотношения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2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Доля расходов бюджета города на обслуживание муниципального долга в объеме расходов бюджета города, за исключением средств, предоставляемых из бюджета области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0,001</w:t>
            </w:r>
          </w:p>
        </w:tc>
        <w:tc>
          <w:tcPr>
            <w:tcW w:w="911" w:type="pct"/>
            <w:vAlign w:val="center"/>
          </w:tcPr>
          <w:p w:rsidR="00AA742B" w:rsidRPr="00E255AA" w:rsidRDefault="0074590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2" w:type="pct"/>
            <w:vAlign w:val="center"/>
          </w:tcPr>
          <w:p w:rsidR="00AA742B" w:rsidRPr="00E255AA" w:rsidRDefault="00745900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Расходы на обслуживание не производ</w:t>
            </w:r>
            <w:r w:rsidR="00282A98">
              <w:rPr>
                <w:rFonts w:ascii="Times New Roman" w:hAnsi="Times New Roman" w:cs="Times New Roman"/>
                <w:sz w:val="26"/>
                <w:szCs w:val="26"/>
              </w:rPr>
              <w:t>ились, муниципального долга нет</w:t>
            </w:r>
          </w:p>
        </w:tc>
      </w:tr>
      <w:tr w:rsidR="00B173D1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Доля размещенной </w:t>
            </w:r>
            <w:proofErr w:type="gramStart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в сети Интернет информации в общем объеме обязательной к размещению  информации в соответствии с нормативными правовыми актами</w:t>
            </w:r>
            <w:proofErr w:type="gramEnd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и города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2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Своевременное </w:t>
            </w:r>
            <w:r w:rsidR="00745900" w:rsidRPr="00E255AA">
              <w:rPr>
                <w:rFonts w:ascii="Times New Roman" w:hAnsi="Times New Roman" w:cs="Times New Roman"/>
                <w:sz w:val="26"/>
                <w:szCs w:val="26"/>
              </w:rPr>
              <w:t>предоставление информации в рамках межведомственного взаимодействия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Качественное техническое сопровождение автоматизированных систем (обновление, адаптация, консультации пользователей</w:t>
            </w:r>
            <w:proofErr w:type="gramEnd"/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Обеспеченность потребности специалистов комитета в технических средствах в объеме достаточном для исполнения должностных обязанностей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2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Принятый в установленные сроки и соответствующий требованиям бюджетного законодательства проект решения о бюджете города на очередной финансовый год и плановый период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Охват бюджетным финансированием всех бюджетных обязательств  города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2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Достижение исполнения первоначальных плановых назначений по налоговым и неналоговым доходам  на уровне не менее 100 %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2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расходных обязательств города за отчетный финансовый год в размере не менее 75% от бюджетных ассигнований, утвержденных законом о бюджете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города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911" w:type="pct"/>
            <w:vAlign w:val="center"/>
          </w:tcPr>
          <w:p w:rsidR="00AA742B" w:rsidRPr="00E255AA" w:rsidRDefault="00B40063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97,1</w:t>
            </w:r>
          </w:p>
        </w:tc>
        <w:tc>
          <w:tcPr>
            <w:tcW w:w="1272" w:type="pct"/>
            <w:vAlign w:val="center"/>
          </w:tcPr>
          <w:p w:rsidR="000E2F77" w:rsidRDefault="000E2F77" w:rsidP="000E2F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+22,1</w:t>
            </w:r>
          </w:p>
          <w:p w:rsidR="00AA742B" w:rsidRPr="00E255AA" w:rsidRDefault="000E2F77" w:rsidP="000E2F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(р</w:t>
            </w:r>
            <w:r w:rsidR="00B40063" w:rsidRPr="00E255AA">
              <w:rPr>
                <w:rFonts w:ascii="Times New Roman" w:hAnsi="Times New Roman" w:cs="Times New Roman"/>
                <w:sz w:val="26"/>
                <w:szCs w:val="26"/>
              </w:rPr>
              <w:t>асходование средств осуществлялось в соответствии с договорами, контрактами, по графикам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B173D1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Качественное формирование и своевременное предоставление отчетности об исполнении бюджета города и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Отношение объема муниципального долга города к собственным доходам бюджета города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0,001</w:t>
            </w:r>
          </w:p>
        </w:tc>
        <w:tc>
          <w:tcPr>
            <w:tcW w:w="911" w:type="pct"/>
            <w:vAlign w:val="center"/>
          </w:tcPr>
          <w:p w:rsidR="00AA742B" w:rsidRPr="00E255AA" w:rsidRDefault="00B40063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2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Эффективное использование информационных систем при осуществлении бюджетного процесса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1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2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3E2C49">
        <w:trPr>
          <w:trHeight w:val="567"/>
        </w:trPr>
        <w:tc>
          <w:tcPr>
            <w:tcW w:w="1331" w:type="pct"/>
            <w:vAlign w:val="center"/>
          </w:tcPr>
          <w:p w:rsidR="00AA742B" w:rsidRPr="00E255AA" w:rsidRDefault="00AA742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Степень качества организации и осуществления бюджетного процесса в городе в рейтинге качества организации и осуществления бюджетного процесса в Тюменской области</w:t>
            </w:r>
          </w:p>
        </w:tc>
        <w:tc>
          <w:tcPr>
            <w:tcW w:w="431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степень</w:t>
            </w:r>
          </w:p>
        </w:tc>
        <w:tc>
          <w:tcPr>
            <w:tcW w:w="1055" w:type="pct"/>
            <w:vAlign w:val="center"/>
          </w:tcPr>
          <w:p w:rsidR="00AA742B" w:rsidRPr="00E255AA" w:rsidRDefault="00AA742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 степень</w:t>
            </w:r>
          </w:p>
        </w:tc>
        <w:tc>
          <w:tcPr>
            <w:tcW w:w="911" w:type="pct"/>
            <w:vAlign w:val="center"/>
          </w:tcPr>
          <w:p w:rsidR="00AA742B" w:rsidRPr="00E255AA" w:rsidRDefault="00B40063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 степень</w:t>
            </w:r>
          </w:p>
        </w:tc>
        <w:tc>
          <w:tcPr>
            <w:tcW w:w="1272" w:type="pct"/>
            <w:vAlign w:val="center"/>
          </w:tcPr>
          <w:p w:rsidR="00AA742B" w:rsidRPr="00E255AA" w:rsidRDefault="00B40063" w:rsidP="007A12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Неравномерное расходование средств по кварталам</w:t>
            </w:r>
          </w:p>
        </w:tc>
      </w:tr>
    </w:tbl>
    <w:p w:rsidR="008E7F54" w:rsidRPr="00E255AA" w:rsidRDefault="008E7F54" w:rsidP="003E2C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25EA1" w:rsidRPr="00E255AA" w:rsidRDefault="003E2C49" w:rsidP="003E2C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255AA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Муниципальная программа «Основные направления развития в области управления и </w:t>
      </w:r>
    </w:p>
    <w:p w:rsidR="003E2C49" w:rsidRPr="00E255AA" w:rsidRDefault="003E2C49" w:rsidP="003E2C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255AA">
        <w:rPr>
          <w:rFonts w:ascii="Times New Roman" w:hAnsi="Times New Roman" w:cs="Times New Roman"/>
          <w:b/>
          <w:bCs/>
          <w:sz w:val="26"/>
          <w:szCs w:val="26"/>
        </w:rPr>
        <w:t>распоряжения муниципальной собственностью»</w:t>
      </w:r>
    </w:p>
    <w:p w:rsidR="003E461F" w:rsidRPr="00E255AA" w:rsidRDefault="003E2C49" w:rsidP="003E2C49">
      <w:pPr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t>Анализ финансирования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0"/>
        <w:gridCol w:w="1018"/>
        <w:gridCol w:w="2226"/>
        <w:gridCol w:w="1588"/>
        <w:gridCol w:w="1857"/>
        <w:gridCol w:w="1790"/>
        <w:gridCol w:w="4261"/>
      </w:tblGrid>
      <w:tr w:rsidR="00E255AA" w:rsidRPr="00E255AA" w:rsidTr="00065C1A">
        <w:trPr>
          <w:trHeight w:val="567"/>
          <w:tblHeader/>
        </w:trPr>
        <w:tc>
          <w:tcPr>
            <w:tcW w:w="1007" w:type="pct"/>
            <w:shd w:val="clear" w:color="auto" w:fill="auto"/>
            <w:vAlign w:val="center"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 финансирования программы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Согласо-вано</w:t>
            </w:r>
            <w:proofErr w:type="spellEnd"/>
            <w:proofErr w:type="gramEnd"/>
          </w:p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Профинан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сировано</w:t>
            </w:r>
            <w:proofErr w:type="spellEnd"/>
          </w:p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Отклонение</w:t>
            </w:r>
          </w:p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(тыс. руб.)</w:t>
            </w:r>
          </w:p>
        </w:tc>
        <w:tc>
          <w:tcPr>
            <w:tcW w:w="1346" w:type="pct"/>
            <w:shd w:val="clear" w:color="auto" w:fill="auto"/>
            <w:vAlign w:val="center"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Причина неиспользования</w:t>
            </w:r>
          </w:p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финансовых средств</w:t>
            </w:r>
          </w:p>
        </w:tc>
      </w:tr>
      <w:tr w:rsidR="00E255AA" w:rsidRPr="00E255AA" w:rsidTr="00065C1A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E255AA" w:rsidRDefault="00825EA1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108516,9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E255AA" w:rsidRDefault="00825EA1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72811,6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3E2C49" w:rsidRPr="00E255AA" w:rsidRDefault="00825EA1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35705,3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672B7D">
        <w:trPr>
          <w:trHeight w:val="2936"/>
        </w:trPr>
        <w:tc>
          <w:tcPr>
            <w:tcW w:w="1007" w:type="pct"/>
            <w:shd w:val="clear" w:color="auto" w:fill="auto"/>
            <w:vAlign w:val="center"/>
            <w:hideMark/>
          </w:tcPr>
          <w:p w:rsidR="003E2C49" w:rsidRPr="00E255AA" w:rsidRDefault="008E7F54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Оценка недвижимости, признание прав и регулирование отношений по муниципальной собственности, в том числе: изготовление технических планов, топографо-геодезические работы, подготовка актов обследования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E255AA" w:rsidRDefault="008E7F54" w:rsidP="00695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1648</w:t>
            </w:r>
            <w:r w:rsidR="00695499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7,9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E255AA" w:rsidRDefault="008E7F54" w:rsidP="00695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3274,</w:t>
            </w:r>
            <w:r w:rsidR="00695499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3E2C49" w:rsidRPr="00E255AA" w:rsidRDefault="008E7F54" w:rsidP="00D0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13213,</w:t>
            </w:r>
            <w:r w:rsidR="00D06B4C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672B7D" w:rsidRPr="00E255AA" w:rsidRDefault="00672B7D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- 779,2 тыс. руб. - э</w:t>
            </w:r>
            <w:r w:rsidR="008E7F54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кономия </w:t>
            </w:r>
            <w:r w:rsidR="006C6910">
              <w:rPr>
                <w:rFonts w:ascii="Times New Roman" w:hAnsi="Times New Roman" w:cs="Times New Roman"/>
                <w:sz w:val="26"/>
                <w:szCs w:val="26"/>
              </w:rPr>
              <w:t>сре</w:t>
            </w:r>
            <w:proofErr w:type="gramStart"/>
            <w:r w:rsidR="006C6910">
              <w:rPr>
                <w:rFonts w:ascii="Times New Roman" w:hAnsi="Times New Roman" w:cs="Times New Roman"/>
                <w:sz w:val="26"/>
                <w:szCs w:val="26"/>
              </w:rPr>
              <w:t xml:space="preserve">дств </w:t>
            </w:r>
            <w:r w:rsidR="008E7F54" w:rsidRPr="00E255AA">
              <w:rPr>
                <w:rFonts w:ascii="Times New Roman" w:hAnsi="Times New Roman" w:cs="Times New Roman"/>
                <w:sz w:val="26"/>
                <w:szCs w:val="26"/>
              </w:rPr>
              <w:t>в р</w:t>
            </w:r>
            <w:proofErr w:type="gramEnd"/>
            <w:r w:rsidR="008E7F54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езультате конкурсных процедур; </w:t>
            </w:r>
          </w:p>
          <w:p w:rsidR="00672B7D" w:rsidRPr="00E255AA" w:rsidRDefault="00672B7D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- 109,3 тыс. руб. </w:t>
            </w:r>
            <w:r w:rsidR="007A121B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A121B">
              <w:rPr>
                <w:rFonts w:ascii="Times New Roman" w:hAnsi="Times New Roman" w:cs="Times New Roman"/>
                <w:sz w:val="26"/>
                <w:szCs w:val="26"/>
              </w:rPr>
              <w:t xml:space="preserve">экономия </w:t>
            </w:r>
            <w:r w:rsidR="008E7F54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по факту выполненных работ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672B7D" w:rsidRPr="00E255AA" w:rsidRDefault="00672B7D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- 98,8 тыс. руб. -</w:t>
            </w:r>
            <w:r w:rsidR="008E7F54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 не размещали; </w:t>
            </w:r>
          </w:p>
          <w:p w:rsidR="003E2C49" w:rsidRPr="00E255AA" w:rsidRDefault="00672B7D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-12226,2 тыс. руб. </w:t>
            </w:r>
            <w:r w:rsidR="007A121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E7F54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переходящие </w:t>
            </w:r>
            <w:r w:rsidR="00695499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муниципальные </w:t>
            </w:r>
            <w:r w:rsidR="008E7F54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контракты </w:t>
            </w:r>
            <w:r w:rsidR="00695499" w:rsidRPr="00E255AA">
              <w:rPr>
                <w:rFonts w:ascii="Times New Roman" w:hAnsi="Times New Roman" w:cs="Times New Roman"/>
                <w:sz w:val="26"/>
                <w:szCs w:val="26"/>
              </w:rPr>
              <w:t>на 2017 год</w:t>
            </w:r>
          </w:p>
        </w:tc>
      </w:tr>
      <w:tr w:rsidR="00E255AA" w:rsidRPr="00E255AA" w:rsidTr="00065C1A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8E7F54" w:rsidRPr="00E255AA" w:rsidRDefault="008E7F54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Обеспечение использования земельных ресурсов городского округа, в том числе: изготовление межевых планов на объекты муниципальной собственности</w:t>
            </w:r>
          </w:p>
          <w:p w:rsidR="003E2C49" w:rsidRPr="00E255AA" w:rsidRDefault="003E2C49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E255AA" w:rsidRDefault="008E7F54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4480,8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E255AA" w:rsidRDefault="008E7F54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565,4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3E2C49" w:rsidRPr="00E255AA" w:rsidRDefault="008E7F54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3915,4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3E2C49" w:rsidRPr="00E255AA" w:rsidRDefault="00672B7D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-3915,4 тыс. руб. - п</w:t>
            </w:r>
            <w:r w:rsidR="008E7F54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ереходящие муниципальные контракты на 2017год </w:t>
            </w:r>
          </w:p>
        </w:tc>
      </w:tr>
      <w:tr w:rsidR="00E255AA" w:rsidRPr="00E255AA" w:rsidTr="00065C1A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3E2C49" w:rsidRPr="00E255AA" w:rsidRDefault="008E7F54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Оценка недвижимости, признание прав и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регулирование отношений по муниципальной собственности, в том числе: определение рыночной стоимости размера квартальной арендной платы муниципальное имущество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тыс. руб.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E255AA" w:rsidRDefault="008E7F54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629,0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E255AA" w:rsidRDefault="008E7F54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629,0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3E2C49" w:rsidRPr="00E255AA" w:rsidRDefault="00672B7D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065C1A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3E2C49" w:rsidRPr="00E255AA" w:rsidRDefault="008E7F54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Подготовка и направление документов для определения рыночной стоимости утилизируемого (ликвидируемого) имущества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E255AA" w:rsidRDefault="008E7F54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E255AA" w:rsidRDefault="008E7F54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3E2C49" w:rsidRPr="00E255AA" w:rsidRDefault="00672B7D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065C1A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3E2C49" w:rsidRPr="00E255AA" w:rsidRDefault="008E7F54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(госпошлина)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E255AA" w:rsidRDefault="008E7F54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E255AA" w:rsidRDefault="008E7F54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3E2C49" w:rsidRPr="00E255AA" w:rsidRDefault="008E7F54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3E2C49" w:rsidRPr="00E255AA" w:rsidRDefault="00672B7D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B67CEA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</w:t>
            </w:r>
            <w:r w:rsidR="00047488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 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</w:t>
            </w:r>
            <w:r w:rsidR="00B67CEA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47488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– </w:t>
            </w:r>
            <w:r w:rsidR="00047488" w:rsidRPr="00E255AA">
              <w:rPr>
                <w:rFonts w:ascii="Times New Roman" w:hAnsi="Times New Roman" w:cs="Times New Roman"/>
                <w:sz w:val="26"/>
                <w:szCs w:val="26"/>
              </w:rPr>
              <w:t>экономия средств</w:t>
            </w:r>
          </w:p>
        </w:tc>
      </w:tr>
      <w:tr w:rsidR="00E255AA" w:rsidRPr="00E255AA" w:rsidTr="00065C1A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3E2C49" w:rsidRPr="00E255AA" w:rsidRDefault="008E7F54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предоставление документов для определения рыночной стоимости объектов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муниципальной собственности, подлежащей приватизации (отчуждению)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тыс. руб.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E255AA" w:rsidRDefault="00B67CEA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403,0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E255AA" w:rsidRDefault="00B67CEA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100,8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3E2C49" w:rsidRPr="00E255AA" w:rsidRDefault="00B67CEA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302,2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3E2C49" w:rsidRPr="00E255AA" w:rsidRDefault="00672B7D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B67CEA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302,2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</w:t>
            </w:r>
            <w:r w:rsidR="00B67CEA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э</w:t>
            </w:r>
            <w:r w:rsidR="003E2C49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кономия по результатам размещения муниципального заказа</w:t>
            </w:r>
          </w:p>
        </w:tc>
      </w:tr>
      <w:tr w:rsidR="00E255AA" w:rsidRPr="00E255AA" w:rsidTr="00065C1A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B67CEA" w:rsidRPr="00E255AA" w:rsidRDefault="00B67CEA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Выполнение других обязательств ОМС, в </w:t>
            </w:r>
            <w:proofErr w:type="spellStart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Start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:</w:t>
            </w:r>
            <w:proofErr w:type="gramEnd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приобретение и содержание объектов, составляющих имущество муниципальной казны</w:t>
            </w:r>
          </w:p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E255AA" w:rsidRDefault="00B67CEA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12975,7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E255AA" w:rsidRDefault="00B67CEA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11506,9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3E2C49" w:rsidRPr="00E255AA" w:rsidRDefault="00B67CEA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1468,8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672B7D" w:rsidRPr="00E255AA" w:rsidRDefault="00672B7D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- 51,1 тыс. руб. -  э</w:t>
            </w:r>
            <w:r w:rsidR="00B67CEA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кономия в результате конкурсных процедур; </w:t>
            </w:r>
          </w:p>
          <w:p w:rsidR="00672B7D" w:rsidRPr="00E255AA" w:rsidRDefault="00672B7D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- 94,0 тыс. руб. - </w:t>
            </w:r>
            <w:r w:rsidR="00B67CEA" w:rsidRPr="00E255AA">
              <w:rPr>
                <w:rFonts w:ascii="Times New Roman" w:hAnsi="Times New Roman" w:cs="Times New Roman"/>
                <w:sz w:val="26"/>
                <w:szCs w:val="26"/>
              </w:rPr>
              <w:t>расторжение по факту выполненных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работ;</w:t>
            </w:r>
          </w:p>
          <w:p w:rsidR="00672B7D" w:rsidRPr="00E255AA" w:rsidRDefault="00672B7D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- 661,0 тыс. руб. - </w:t>
            </w:r>
            <w:r w:rsidR="00B67CEA" w:rsidRPr="00E255AA">
              <w:rPr>
                <w:rFonts w:ascii="Times New Roman" w:hAnsi="Times New Roman" w:cs="Times New Roman"/>
                <w:sz w:val="26"/>
                <w:szCs w:val="26"/>
              </w:rPr>
              <w:t>не размещали</w:t>
            </w:r>
            <w:r w:rsidR="007A121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B67CEA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3E2C49" w:rsidRPr="00E255AA" w:rsidRDefault="00672B7D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- 662,7 тыс. руб. </w:t>
            </w:r>
            <w:r w:rsidR="00B67CEA" w:rsidRPr="00E255AA">
              <w:rPr>
                <w:rFonts w:ascii="Times New Roman" w:hAnsi="Times New Roman" w:cs="Times New Roman"/>
                <w:sz w:val="26"/>
                <w:szCs w:val="26"/>
              </w:rPr>
              <w:t>переходящие контракты</w:t>
            </w:r>
            <w:r w:rsidR="007A121B">
              <w:rPr>
                <w:rFonts w:ascii="Times New Roman" w:hAnsi="Times New Roman" w:cs="Times New Roman"/>
                <w:sz w:val="26"/>
                <w:szCs w:val="26"/>
              </w:rPr>
              <w:t xml:space="preserve"> на 2017 год.</w:t>
            </w:r>
          </w:p>
        </w:tc>
      </w:tr>
      <w:tr w:rsidR="00E255AA" w:rsidRPr="00E255AA" w:rsidTr="00065C1A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B67CEA" w:rsidRPr="00E255AA" w:rsidRDefault="00B67CEA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Прочие мероприятия, в </w:t>
            </w:r>
            <w:proofErr w:type="spellStart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.: снос ветхого и аварийного жилья</w:t>
            </w:r>
          </w:p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E255AA" w:rsidRDefault="00B67CEA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25424,6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E255AA" w:rsidRDefault="00B67CEA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14092,6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3E2C49" w:rsidRPr="00E255AA" w:rsidRDefault="00B67CEA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11332,0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672B7D" w:rsidRPr="00E255AA" w:rsidRDefault="00672B7D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- 1862,4 тыс. руб. - </w:t>
            </w:r>
            <w:r w:rsidR="00B67CEA" w:rsidRPr="00E255AA">
              <w:rPr>
                <w:rFonts w:ascii="Times New Roman" w:hAnsi="Times New Roman" w:cs="Times New Roman"/>
                <w:sz w:val="26"/>
                <w:szCs w:val="26"/>
              </w:rPr>
              <w:t>переходящие контракты</w:t>
            </w:r>
            <w:r w:rsidR="007A121B">
              <w:rPr>
                <w:rFonts w:ascii="Times New Roman" w:hAnsi="Times New Roman" w:cs="Times New Roman"/>
                <w:sz w:val="26"/>
                <w:szCs w:val="26"/>
              </w:rPr>
              <w:t xml:space="preserve"> на 2017 год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35CC8" w:rsidRPr="00E255AA" w:rsidRDefault="00672B7D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- 7432,4 тыс. руб.</w:t>
            </w:r>
            <w:r w:rsidR="00935CC8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B67CEA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экономия по результатам конкурсных процедур, </w:t>
            </w:r>
          </w:p>
          <w:p w:rsidR="003E2C49" w:rsidRPr="00E255AA" w:rsidRDefault="00935CC8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- 2037,2 тыс. руб. - </w:t>
            </w:r>
            <w:r w:rsidR="00B67CEA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не размещали </w:t>
            </w:r>
          </w:p>
        </w:tc>
      </w:tr>
      <w:tr w:rsidR="00E255AA" w:rsidRPr="00E255AA" w:rsidTr="00065C1A">
        <w:trPr>
          <w:trHeight w:val="567"/>
        </w:trPr>
        <w:tc>
          <w:tcPr>
            <w:tcW w:w="1007" w:type="pct"/>
            <w:shd w:val="clear" w:color="auto" w:fill="auto"/>
            <w:vAlign w:val="center"/>
            <w:hideMark/>
          </w:tcPr>
          <w:p w:rsidR="00065C1A" w:rsidRPr="00E255AA" w:rsidRDefault="00065C1A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ремонт, ремонт объектов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муниципального жилого фонда </w:t>
            </w:r>
          </w:p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тыс. руб.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3E2C49" w:rsidRPr="00E255AA" w:rsidRDefault="003E2C49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3E2C49" w:rsidRPr="00E255AA" w:rsidRDefault="00065C1A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13287,7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3E2C49" w:rsidRPr="00E255AA" w:rsidRDefault="00065C1A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10690,5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3E2C49" w:rsidRPr="00E255AA" w:rsidRDefault="00065C1A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2597,2</w:t>
            </w:r>
          </w:p>
        </w:tc>
        <w:tc>
          <w:tcPr>
            <w:tcW w:w="1346" w:type="pct"/>
            <w:shd w:val="clear" w:color="auto" w:fill="auto"/>
            <w:vAlign w:val="center"/>
            <w:hideMark/>
          </w:tcPr>
          <w:p w:rsidR="0069784D" w:rsidRPr="00E255AA" w:rsidRDefault="00935CC8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- 818,8 тыс. руб. - </w:t>
            </w:r>
            <w:r w:rsidR="00065C1A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переходящие контракты, </w:t>
            </w:r>
          </w:p>
          <w:p w:rsidR="00935CC8" w:rsidRPr="00E255AA" w:rsidRDefault="00935CC8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- 1076,3 тыс. руб. - </w:t>
            </w:r>
            <w:r w:rsidR="00065C1A" w:rsidRPr="00E255AA">
              <w:rPr>
                <w:rFonts w:ascii="Times New Roman" w:hAnsi="Times New Roman" w:cs="Times New Roman"/>
                <w:sz w:val="26"/>
                <w:szCs w:val="26"/>
              </w:rPr>
              <w:t>экономия по р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езультатам конкурсных процедур;</w:t>
            </w:r>
          </w:p>
          <w:p w:rsidR="003E2C49" w:rsidRPr="00E255AA" w:rsidRDefault="00935CC8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 702,1 тыс. руб. - н</w:t>
            </w:r>
            <w:r w:rsidR="00065C1A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е размещалось </w:t>
            </w:r>
          </w:p>
        </w:tc>
      </w:tr>
      <w:tr w:rsidR="00E255AA" w:rsidRPr="00E255AA" w:rsidTr="00065C1A">
        <w:trPr>
          <w:trHeight w:val="567"/>
        </w:trPr>
        <w:tc>
          <w:tcPr>
            <w:tcW w:w="1007" w:type="pct"/>
            <w:shd w:val="clear" w:color="auto" w:fill="auto"/>
            <w:vAlign w:val="center"/>
          </w:tcPr>
          <w:p w:rsidR="00065C1A" w:rsidRPr="00E255AA" w:rsidRDefault="00065C1A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Уплата ежемесячных вносов на капитальный ремонт общего имущества в многоквартирных домах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065C1A" w:rsidRPr="00E255AA" w:rsidRDefault="00065C1A" w:rsidP="00B61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065C1A" w:rsidRPr="00E255AA" w:rsidRDefault="00065C1A" w:rsidP="00B61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065C1A" w:rsidRPr="00E255AA" w:rsidRDefault="00065C1A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15082,1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065C1A" w:rsidRPr="00E255AA" w:rsidRDefault="00065C1A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12214,7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065C1A" w:rsidRPr="00E255AA" w:rsidRDefault="00065C1A" w:rsidP="001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2867,4</w:t>
            </w:r>
          </w:p>
        </w:tc>
        <w:tc>
          <w:tcPr>
            <w:tcW w:w="1346" w:type="pct"/>
            <w:shd w:val="clear" w:color="auto" w:fill="auto"/>
            <w:vAlign w:val="center"/>
          </w:tcPr>
          <w:p w:rsidR="00065C1A" w:rsidRPr="00E255AA" w:rsidRDefault="00047488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- 2867,4 тыс. руб. - э</w:t>
            </w:r>
            <w:r w:rsidR="00535DCB" w:rsidRPr="00E255AA">
              <w:rPr>
                <w:rFonts w:ascii="Times New Roman" w:hAnsi="Times New Roman" w:cs="Times New Roman"/>
                <w:sz w:val="26"/>
                <w:szCs w:val="26"/>
              </w:rPr>
              <w:t>кономия средств</w:t>
            </w:r>
            <w:r w:rsidR="002B7777" w:rsidRPr="00E255A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35DCB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при выполнении работ</w:t>
            </w:r>
          </w:p>
          <w:p w:rsidR="00065C1A" w:rsidRPr="00E255AA" w:rsidRDefault="00065C1A" w:rsidP="00065C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065C1A">
        <w:trPr>
          <w:trHeight w:val="567"/>
        </w:trPr>
        <w:tc>
          <w:tcPr>
            <w:tcW w:w="1007" w:type="pct"/>
            <w:shd w:val="clear" w:color="auto" w:fill="auto"/>
            <w:vAlign w:val="center"/>
          </w:tcPr>
          <w:p w:rsidR="00065C1A" w:rsidRPr="00E255AA" w:rsidRDefault="00065C1A" w:rsidP="00282A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ОМС (КУИ)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9784D" w:rsidRPr="00E255AA" w:rsidRDefault="00065C1A" w:rsidP="006978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065C1A" w:rsidRPr="00E255AA" w:rsidRDefault="00065C1A" w:rsidP="006978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69784D" w:rsidRPr="00E255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065C1A" w:rsidRPr="00E255AA" w:rsidRDefault="00065C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bottom"/>
          </w:tcPr>
          <w:p w:rsidR="00065C1A" w:rsidRPr="00E255AA" w:rsidRDefault="00065C1A" w:rsidP="007335B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10 490,6</w:t>
            </w:r>
          </w:p>
        </w:tc>
        <w:tc>
          <w:tcPr>
            <w:tcW w:w="591" w:type="pct"/>
            <w:shd w:val="clear" w:color="auto" w:fill="auto"/>
            <w:vAlign w:val="bottom"/>
          </w:tcPr>
          <w:p w:rsidR="00065C1A" w:rsidRPr="00E255AA" w:rsidRDefault="00065C1A" w:rsidP="00C04C50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10 483,</w:t>
            </w:r>
            <w:r w:rsidR="00C04C50" w:rsidRPr="00E255A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065C1A" w:rsidRPr="00E255AA" w:rsidRDefault="00065C1A" w:rsidP="00D748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7,3</w:t>
            </w:r>
          </w:p>
        </w:tc>
        <w:tc>
          <w:tcPr>
            <w:tcW w:w="1346" w:type="pct"/>
            <w:shd w:val="clear" w:color="auto" w:fill="auto"/>
            <w:vAlign w:val="bottom"/>
          </w:tcPr>
          <w:p w:rsidR="00065C1A" w:rsidRPr="00E255AA" w:rsidRDefault="00535DCB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-7,3 тыс. руб. - э</w:t>
            </w:r>
            <w:r w:rsidR="00065C1A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кономия </w:t>
            </w:r>
            <w:r w:rsidR="001E0226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средств </w:t>
            </w:r>
            <w:r w:rsidR="00065C1A" w:rsidRPr="00E255AA">
              <w:rPr>
                <w:rFonts w:ascii="Times New Roman" w:hAnsi="Times New Roman" w:cs="Times New Roman"/>
                <w:sz w:val="26"/>
                <w:szCs w:val="26"/>
              </w:rPr>
              <w:t>по уплате страх</w:t>
            </w:r>
            <w:proofErr w:type="gramStart"/>
            <w:r w:rsidR="00065C1A" w:rsidRPr="00E255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065C1A" w:rsidRPr="00E255AA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="00065C1A" w:rsidRPr="00E255AA">
              <w:rPr>
                <w:rFonts w:ascii="Times New Roman" w:hAnsi="Times New Roman" w:cs="Times New Roman"/>
                <w:sz w:val="26"/>
                <w:szCs w:val="26"/>
              </w:rPr>
              <w:t>зносов за счет возврата расходов ФСС</w:t>
            </w:r>
          </w:p>
        </w:tc>
      </w:tr>
      <w:tr w:rsidR="00E255AA" w:rsidRPr="00E255AA" w:rsidTr="00B61B17">
        <w:trPr>
          <w:trHeight w:val="567"/>
        </w:trPr>
        <w:tc>
          <w:tcPr>
            <w:tcW w:w="1007" w:type="pct"/>
            <w:shd w:val="clear" w:color="auto" w:fill="auto"/>
            <w:vAlign w:val="center"/>
          </w:tcPr>
          <w:p w:rsidR="00065C1A" w:rsidRPr="00E255AA" w:rsidRDefault="00065C1A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подведомственных учреждений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9784D" w:rsidRPr="00E255AA" w:rsidRDefault="00065C1A" w:rsidP="006978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</w:p>
          <w:p w:rsidR="00065C1A" w:rsidRPr="00E255AA" w:rsidRDefault="00065C1A" w:rsidP="006978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69784D" w:rsidRPr="00E255A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065C1A" w:rsidRPr="00E255AA" w:rsidRDefault="00065C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07" w:type="pct"/>
            <w:shd w:val="clear" w:color="auto" w:fill="auto"/>
            <w:vAlign w:val="bottom"/>
          </w:tcPr>
          <w:p w:rsidR="00065C1A" w:rsidRPr="00E255AA" w:rsidRDefault="00065C1A" w:rsidP="007335B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9 221,</w:t>
            </w:r>
            <w:r w:rsidR="007335B9" w:rsidRPr="00E255A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91" w:type="pct"/>
            <w:shd w:val="clear" w:color="auto" w:fill="auto"/>
            <w:vAlign w:val="bottom"/>
          </w:tcPr>
          <w:p w:rsidR="00065C1A" w:rsidRPr="00E255AA" w:rsidRDefault="00065C1A" w:rsidP="00C04C50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9 221,</w:t>
            </w:r>
            <w:r w:rsidR="00C04C50" w:rsidRPr="00E255A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065C1A" w:rsidRPr="00E255AA" w:rsidRDefault="00546A43" w:rsidP="00D748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46" w:type="pct"/>
            <w:shd w:val="clear" w:color="auto" w:fill="auto"/>
            <w:vAlign w:val="bottom"/>
          </w:tcPr>
          <w:p w:rsidR="00065C1A" w:rsidRPr="00E255AA" w:rsidRDefault="00065C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3E2C49" w:rsidRPr="00E255AA" w:rsidRDefault="003E2C49" w:rsidP="00A9743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97430" w:rsidRPr="00E255AA" w:rsidRDefault="00A97430" w:rsidP="00A97430">
      <w:pPr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436"/>
        <w:gridCol w:w="1961"/>
        <w:gridCol w:w="4111"/>
        <w:gridCol w:w="2999"/>
        <w:gridCol w:w="3413"/>
      </w:tblGrid>
      <w:tr w:rsidR="00E255AA" w:rsidRPr="00E255AA" w:rsidTr="00D54266">
        <w:trPr>
          <w:trHeight w:val="567"/>
          <w:tblHeader/>
        </w:trPr>
        <w:tc>
          <w:tcPr>
            <w:tcW w:w="1079" w:type="pct"/>
            <w:vAlign w:val="center"/>
          </w:tcPr>
          <w:p w:rsidR="00A97430" w:rsidRPr="00E255AA" w:rsidRDefault="00A97430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Наименование показателя</w:t>
            </w:r>
          </w:p>
        </w:tc>
        <w:tc>
          <w:tcPr>
            <w:tcW w:w="616" w:type="pct"/>
            <w:vAlign w:val="center"/>
          </w:tcPr>
          <w:p w:rsidR="00A97430" w:rsidRPr="00E255AA" w:rsidRDefault="00A97430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1291" w:type="pct"/>
            <w:vAlign w:val="center"/>
          </w:tcPr>
          <w:p w:rsidR="00A97430" w:rsidRPr="00E255AA" w:rsidRDefault="00A97430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План</w:t>
            </w:r>
          </w:p>
          <w:p w:rsidR="00A97430" w:rsidRPr="00E255AA" w:rsidRDefault="00A97430" w:rsidP="00535D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535DCB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942" w:type="pct"/>
            <w:vAlign w:val="center"/>
          </w:tcPr>
          <w:p w:rsidR="00A97430" w:rsidRPr="00E255AA" w:rsidRDefault="00A97430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Факт</w:t>
            </w:r>
          </w:p>
          <w:p w:rsidR="00A97430" w:rsidRPr="00E255AA" w:rsidRDefault="00A97430" w:rsidP="00535D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535DCB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073" w:type="pct"/>
            <w:vAlign w:val="center"/>
          </w:tcPr>
          <w:p w:rsidR="00A97430" w:rsidRPr="00E255AA" w:rsidRDefault="003B214C" w:rsidP="003E2C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E255AA" w:rsidRPr="00E255AA" w:rsidTr="003E2C49">
        <w:trPr>
          <w:trHeight w:val="567"/>
        </w:trPr>
        <w:tc>
          <w:tcPr>
            <w:tcW w:w="1079" w:type="pct"/>
            <w:vAlign w:val="center"/>
          </w:tcPr>
          <w:p w:rsidR="00A97430" w:rsidRPr="00E255AA" w:rsidRDefault="00A97430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Направление заявок на техническую инвентаризацию объектов муниципальной собственности; изготовление технических планов; запрос сведений о муниципальных объектах недвижимости</w:t>
            </w:r>
          </w:p>
        </w:tc>
        <w:tc>
          <w:tcPr>
            <w:tcW w:w="616" w:type="pct"/>
            <w:vAlign w:val="center"/>
          </w:tcPr>
          <w:p w:rsidR="00A97430" w:rsidRPr="00E255AA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</w:p>
        </w:tc>
        <w:tc>
          <w:tcPr>
            <w:tcW w:w="1291" w:type="pct"/>
            <w:vAlign w:val="center"/>
          </w:tcPr>
          <w:p w:rsidR="00A97430" w:rsidRPr="00E255AA" w:rsidRDefault="00535DC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42" w:type="pct"/>
            <w:vAlign w:val="center"/>
          </w:tcPr>
          <w:p w:rsidR="00A97430" w:rsidRPr="00E255AA" w:rsidRDefault="00535DC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1292</w:t>
            </w:r>
          </w:p>
        </w:tc>
        <w:tc>
          <w:tcPr>
            <w:tcW w:w="1073" w:type="pct"/>
            <w:vAlign w:val="center"/>
          </w:tcPr>
          <w:p w:rsidR="00A97430" w:rsidRPr="00E255AA" w:rsidRDefault="00535DCB" w:rsidP="00535D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в 51,7 раза</w:t>
            </w:r>
          </w:p>
        </w:tc>
      </w:tr>
      <w:tr w:rsidR="00E255AA" w:rsidRPr="00E255AA" w:rsidTr="003E2C49">
        <w:trPr>
          <w:trHeight w:val="567"/>
        </w:trPr>
        <w:tc>
          <w:tcPr>
            <w:tcW w:w="1079" w:type="pct"/>
            <w:vAlign w:val="center"/>
          </w:tcPr>
          <w:p w:rsidR="00A97430" w:rsidRPr="00E255AA" w:rsidRDefault="00A97430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Постановка и снятие на кадастровый учет</w:t>
            </w:r>
          </w:p>
        </w:tc>
        <w:tc>
          <w:tcPr>
            <w:tcW w:w="616" w:type="pct"/>
            <w:vAlign w:val="center"/>
          </w:tcPr>
          <w:p w:rsidR="00A97430" w:rsidRPr="00E255AA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</w:p>
        </w:tc>
        <w:tc>
          <w:tcPr>
            <w:tcW w:w="1291" w:type="pct"/>
            <w:vAlign w:val="center"/>
          </w:tcPr>
          <w:p w:rsidR="00A97430" w:rsidRPr="00E255AA" w:rsidRDefault="00535DC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942" w:type="pct"/>
            <w:vAlign w:val="center"/>
          </w:tcPr>
          <w:p w:rsidR="00A97430" w:rsidRPr="00E255AA" w:rsidRDefault="00535DC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1369</w:t>
            </w:r>
          </w:p>
        </w:tc>
        <w:tc>
          <w:tcPr>
            <w:tcW w:w="1073" w:type="pct"/>
            <w:vAlign w:val="center"/>
          </w:tcPr>
          <w:p w:rsidR="00A97430" w:rsidRPr="00E255AA" w:rsidRDefault="00535DCB" w:rsidP="00535D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в 27,4 раза</w:t>
            </w:r>
          </w:p>
        </w:tc>
      </w:tr>
      <w:tr w:rsidR="00E255AA" w:rsidRPr="00E255AA" w:rsidTr="003E2C49">
        <w:trPr>
          <w:trHeight w:val="567"/>
        </w:trPr>
        <w:tc>
          <w:tcPr>
            <w:tcW w:w="1079" w:type="pct"/>
            <w:vAlign w:val="center"/>
          </w:tcPr>
          <w:p w:rsidR="00A97430" w:rsidRPr="00E255AA" w:rsidRDefault="00A97430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Государственная регистрация права муниципальной собственности</w:t>
            </w:r>
          </w:p>
        </w:tc>
        <w:tc>
          <w:tcPr>
            <w:tcW w:w="616" w:type="pct"/>
            <w:vAlign w:val="center"/>
          </w:tcPr>
          <w:p w:rsidR="00A97430" w:rsidRPr="00E255AA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кол-во свидетельств</w:t>
            </w:r>
          </w:p>
        </w:tc>
        <w:tc>
          <w:tcPr>
            <w:tcW w:w="1291" w:type="pct"/>
            <w:vAlign w:val="center"/>
          </w:tcPr>
          <w:p w:rsidR="00A97430" w:rsidRPr="00E255AA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42" w:type="pct"/>
            <w:vAlign w:val="center"/>
          </w:tcPr>
          <w:p w:rsidR="00A97430" w:rsidRPr="00E255AA" w:rsidRDefault="00535DC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273</w:t>
            </w:r>
          </w:p>
        </w:tc>
        <w:tc>
          <w:tcPr>
            <w:tcW w:w="1073" w:type="pct"/>
            <w:vAlign w:val="center"/>
          </w:tcPr>
          <w:p w:rsidR="00A97430" w:rsidRPr="00E255AA" w:rsidRDefault="00535DC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136,5</w:t>
            </w:r>
          </w:p>
        </w:tc>
      </w:tr>
      <w:tr w:rsidR="00E255AA" w:rsidRPr="00E255AA" w:rsidTr="003E2C49">
        <w:trPr>
          <w:trHeight w:val="567"/>
        </w:trPr>
        <w:tc>
          <w:tcPr>
            <w:tcW w:w="1079" w:type="pct"/>
            <w:vAlign w:val="center"/>
          </w:tcPr>
          <w:p w:rsidR="00A97430" w:rsidRPr="00E255AA" w:rsidRDefault="00A97430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Подготовка документов, содержащих необходимые сведения о земельных участках, для осуществления государственного кадастрового учета</w:t>
            </w:r>
          </w:p>
        </w:tc>
        <w:tc>
          <w:tcPr>
            <w:tcW w:w="616" w:type="pct"/>
            <w:vAlign w:val="center"/>
          </w:tcPr>
          <w:p w:rsidR="00A97430" w:rsidRPr="00E255AA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кол-во земельных участков</w:t>
            </w:r>
          </w:p>
        </w:tc>
        <w:tc>
          <w:tcPr>
            <w:tcW w:w="1291" w:type="pct"/>
            <w:vAlign w:val="center"/>
          </w:tcPr>
          <w:p w:rsidR="00A97430" w:rsidRPr="00E255AA" w:rsidRDefault="00535DC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42" w:type="pct"/>
            <w:vAlign w:val="center"/>
          </w:tcPr>
          <w:p w:rsidR="00A97430" w:rsidRPr="00E255AA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73" w:type="pct"/>
            <w:vAlign w:val="center"/>
          </w:tcPr>
          <w:p w:rsidR="00A97430" w:rsidRPr="00E255AA" w:rsidRDefault="00535DC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133,3</w:t>
            </w:r>
          </w:p>
        </w:tc>
      </w:tr>
      <w:tr w:rsidR="00E255AA" w:rsidRPr="00E255AA" w:rsidTr="003E2C49">
        <w:trPr>
          <w:trHeight w:val="567"/>
        </w:trPr>
        <w:tc>
          <w:tcPr>
            <w:tcW w:w="1079" w:type="pct"/>
            <w:vAlign w:val="center"/>
          </w:tcPr>
          <w:p w:rsidR="00A97430" w:rsidRPr="00E255AA" w:rsidRDefault="00A97430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616" w:type="pct"/>
            <w:vAlign w:val="center"/>
          </w:tcPr>
          <w:p w:rsidR="00A97430" w:rsidRPr="00E255AA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</w:p>
        </w:tc>
        <w:tc>
          <w:tcPr>
            <w:tcW w:w="1291" w:type="pct"/>
            <w:vAlign w:val="center"/>
          </w:tcPr>
          <w:p w:rsidR="00A97430" w:rsidRPr="00E255AA" w:rsidRDefault="00535DC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42" w:type="pct"/>
            <w:vAlign w:val="center"/>
          </w:tcPr>
          <w:p w:rsidR="00A97430" w:rsidRPr="00E255AA" w:rsidRDefault="00535DC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1073" w:type="pct"/>
            <w:vAlign w:val="center"/>
          </w:tcPr>
          <w:p w:rsidR="00A97430" w:rsidRPr="00E255AA" w:rsidRDefault="00535DCB" w:rsidP="00535D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в 2,4 раза</w:t>
            </w:r>
          </w:p>
        </w:tc>
      </w:tr>
      <w:tr w:rsidR="00B173D1" w:rsidRPr="00E255AA" w:rsidTr="003E2C49">
        <w:trPr>
          <w:trHeight w:val="567"/>
        </w:trPr>
        <w:tc>
          <w:tcPr>
            <w:tcW w:w="1079" w:type="pct"/>
            <w:vAlign w:val="center"/>
          </w:tcPr>
          <w:p w:rsidR="00A97430" w:rsidRPr="00E255AA" w:rsidRDefault="00A97430" w:rsidP="00282A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размера арендной платы за пользование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муниципальным имуществом</w:t>
            </w:r>
          </w:p>
        </w:tc>
        <w:tc>
          <w:tcPr>
            <w:tcW w:w="616" w:type="pct"/>
            <w:vAlign w:val="center"/>
          </w:tcPr>
          <w:p w:rsidR="00A97430" w:rsidRPr="00E255AA" w:rsidRDefault="00A97430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кол-во объектов</w:t>
            </w:r>
          </w:p>
        </w:tc>
        <w:tc>
          <w:tcPr>
            <w:tcW w:w="1291" w:type="pct"/>
            <w:vAlign w:val="center"/>
          </w:tcPr>
          <w:p w:rsidR="00A97430" w:rsidRPr="00E255AA" w:rsidRDefault="00535DC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1200</w:t>
            </w:r>
          </w:p>
        </w:tc>
        <w:tc>
          <w:tcPr>
            <w:tcW w:w="942" w:type="pct"/>
            <w:vAlign w:val="center"/>
          </w:tcPr>
          <w:p w:rsidR="00A97430" w:rsidRPr="00E255AA" w:rsidRDefault="00535DC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137</w:t>
            </w:r>
          </w:p>
        </w:tc>
        <w:tc>
          <w:tcPr>
            <w:tcW w:w="1073" w:type="pct"/>
            <w:vAlign w:val="center"/>
          </w:tcPr>
          <w:p w:rsidR="00A97430" w:rsidRPr="00E255AA" w:rsidRDefault="00535DCB" w:rsidP="003E2C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11,4</w:t>
            </w:r>
          </w:p>
        </w:tc>
      </w:tr>
    </w:tbl>
    <w:p w:rsidR="00D54266" w:rsidRPr="00E255AA" w:rsidRDefault="00D54266" w:rsidP="0012321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32917" w:rsidRPr="00E255AA" w:rsidRDefault="00032917" w:rsidP="00032917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E255A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Муниципальная программа</w:t>
      </w:r>
      <w:r w:rsidR="008D5C42" w:rsidRPr="00E255A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E255AA">
        <w:rPr>
          <w:rStyle w:val="apple-converted-space"/>
          <w:rFonts w:ascii="Times New Roman" w:hAnsi="Times New Roman" w:cs="Times New Roman"/>
          <w:b/>
          <w:sz w:val="26"/>
          <w:szCs w:val="26"/>
          <w:shd w:val="clear" w:color="auto" w:fill="FFFFFF"/>
        </w:rPr>
        <w:t> </w:t>
      </w:r>
      <w:r w:rsidRPr="00E255A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«Основные направления развития ГО, защиты населения и территории г. Тобольска от ЧС природного и техногенного характера и обеспечения безопасности людей на водных объектах на 2014-2016г.г.»</w:t>
      </w:r>
    </w:p>
    <w:p w:rsidR="00D54266" w:rsidRPr="00E255AA" w:rsidRDefault="00D54266" w:rsidP="00032917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1382"/>
        <w:gridCol w:w="2068"/>
        <w:gridCol w:w="1749"/>
        <w:gridCol w:w="2387"/>
        <w:gridCol w:w="2061"/>
        <w:gridCol w:w="2685"/>
      </w:tblGrid>
      <w:tr w:rsidR="00917021" w:rsidRPr="00E255AA" w:rsidTr="00F40136">
        <w:trPr>
          <w:trHeight w:val="567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Мероприятие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</w:t>
            </w:r>
            <w:r w:rsidR="009A7073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измерения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 на 201</w:t>
            </w:r>
            <w:r w:rsidR="000E2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(тыс. руб.)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Профинансировано за 201</w:t>
            </w:r>
            <w:r w:rsidR="000E2F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(тыс. руб.)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Отклонение</w:t>
            </w:r>
          </w:p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(тыс. руб.)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Причина неиспользования финансовых средств</w:t>
            </w:r>
          </w:p>
        </w:tc>
      </w:tr>
      <w:tr w:rsidR="00917021" w:rsidRPr="00E255AA" w:rsidTr="00F40136">
        <w:trPr>
          <w:trHeight w:val="567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73" w:rsidRPr="00E255AA" w:rsidRDefault="009A707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73" w:rsidRPr="00E255AA" w:rsidRDefault="009A7073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73" w:rsidRPr="00E255AA" w:rsidRDefault="009A7073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73" w:rsidRPr="00E255AA" w:rsidRDefault="00F40136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36869,0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73" w:rsidRPr="00E255AA" w:rsidRDefault="00F40136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36725,1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73" w:rsidRPr="00E255AA" w:rsidRDefault="00F40136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143,9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73" w:rsidRPr="00E255AA" w:rsidRDefault="009A707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7021" w:rsidRPr="00E255AA" w:rsidTr="00F40136">
        <w:trPr>
          <w:trHeight w:val="567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73" w:rsidRPr="00E255AA" w:rsidRDefault="009A7073" w:rsidP="00282A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организация деятельности МКУ «Управление по ГОЧС г. Тобольска по реализации полномочий органов местного самоуправления в области гражданской обороны и защиты населения от чрезвычайных ситуаций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073" w:rsidRPr="00E255AA" w:rsidRDefault="009A7073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73" w:rsidRPr="00E255AA" w:rsidRDefault="009A7073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73" w:rsidRPr="00E255AA" w:rsidRDefault="00455ACE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18001,8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73" w:rsidRPr="00E255AA" w:rsidRDefault="00455ACE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17857,9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73" w:rsidRPr="00E255AA" w:rsidRDefault="00455ACE" w:rsidP="00455AC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143,9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73" w:rsidRPr="00E255AA" w:rsidRDefault="002B7777" w:rsidP="009170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- 143,9 тыс. руб. - </w:t>
            </w:r>
            <w:r w:rsidR="00B34B12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</w:t>
            </w:r>
            <w:r w:rsidR="009A7073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кономия бюджетных </w:t>
            </w:r>
            <w:r w:rsidR="009A7073" w:rsidRPr="00044B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</w:t>
            </w:r>
            <w:r w:rsidR="00917021" w:rsidRPr="00044B6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по факту с предприятиями: «Тепло Тюмени» - филиал ПАО «СУЭНКО» и Тобольское управление</w:t>
            </w:r>
            <w:r w:rsidR="00917021" w:rsidRPr="00BF68FF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«</w:t>
            </w:r>
            <w:proofErr w:type="spellStart"/>
            <w:r w:rsidR="00917021" w:rsidRPr="00BF68FF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Тюменьэнергосбыт</w:t>
            </w:r>
            <w:proofErr w:type="spellEnd"/>
            <w:r w:rsidR="00917021" w:rsidRPr="00BF68FF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-филиал АО </w:t>
            </w:r>
            <w:proofErr w:type="gramStart"/>
            <w:r w:rsidR="00917021" w:rsidRPr="00BF68FF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ЭК</w:t>
            </w:r>
            <w:proofErr w:type="gramEnd"/>
            <w:r w:rsidR="00917021" w:rsidRPr="00BF68FF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«Восток», а также  страховании помещений и автомобилей </w:t>
            </w:r>
          </w:p>
        </w:tc>
      </w:tr>
      <w:tr w:rsidR="00917021" w:rsidRPr="00E255AA" w:rsidTr="00F40136">
        <w:trPr>
          <w:trHeight w:val="567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282A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Финансовое обеспечение содержания и организации деятельности МБУ «Служба обеспечения безопасности на воде»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86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86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10954,1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10954,1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455AC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7021" w:rsidRPr="00E255AA" w:rsidTr="00F40136">
        <w:trPr>
          <w:trHeight w:val="567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282A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работ по ремонту катера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86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86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455AC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7021" w:rsidRPr="00E255AA" w:rsidTr="00F40136">
        <w:trPr>
          <w:trHeight w:val="567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282A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Проведение комплекса </w:t>
            </w:r>
            <w:proofErr w:type="spell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противопаводковых</w:t>
            </w:r>
            <w:proofErr w:type="spellEnd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мероприятий связанных с предотвращением угрозы подтопления населенных пунктов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86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86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2093,1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2093,1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455AC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7021" w:rsidRPr="00E255AA" w:rsidTr="00F40136">
        <w:trPr>
          <w:trHeight w:val="567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282A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Устройство и обслуживание ледовой переправы на реке Иртыш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86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86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5320,0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455AC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36" w:rsidRPr="00E255AA" w:rsidRDefault="00F40136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F5474D" w:rsidRPr="00E255AA" w:rsidRDefault="00F5474D" w:rsidP="00F5474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461F" w:rsidRPr="00E255AA" w:rsidRDefault="003E461F" w:rsidP="00F5474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474D" w:rsidRPr="00E255AA" w:rsidRDefault="00F5474D" w:rsidP="00F5474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55AA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показателей результативности</w:t>
      </w:r>
    </w:p>
    <w:p w:rsidR="00F5474D" w:rsidRPr="00E255AA" w:rsidRDefault="00F5474D" w:rsidP="00F5474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2"/>
        <w:gridCol w:w="2815"/>
        <w:gridCol w:w="2818"/>
        <w:gridCol w:w="2503"/>
        <w:gridCol w:w="3442"/>
      </w:tblGrid>
      <w:tr w:rsidR="00B173D1" w:rsidRPr="00E255AA" w:rsidTr="00D54266">
        <w:trPr>
          <w:tblHeader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План на 201</w:t>
            </w:r>
            <w:r w:rsidR="000E2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</w:t>
            </w: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г.</w:t>
            </w:r>
          </w:p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Факт  201</w:t>
            </w:r>
            <w:r w:rsidR="000E2F7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</w:t>
            </w: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г.</w:t>
            </w:r>
          </w:p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%</w:t>
            </w:r>
          </w:p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E255AA" w:rsidRPr="00E255AA" w:rsidTr="00D54266"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282A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Время реагирования на чрезвычайные ситуации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4D" w:rsidRPr="00E255AA" w:rsidRDefault="00F5474D" w:rsidP="00D54266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мин.</w:t>
            </w:r>
          </w:p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E255AA" w:rsidRPr="00E255AA" w:rsidTr="00D54266"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282A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Охват населения оповещения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D54266"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282A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населения города современными средствами защиты 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органов дыхания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807571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ед.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E255AA" w:rsidRDefault="00F5474D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4D" w:rsidRPr="00B87BFD" w:rsidRDefault="00B87BFD" w:rsidP="00044B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редства защиты органов дыхания</w:t>
            </w:r>
            <w:r w:rsidRPr="00B87BF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не закупаются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B87BF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в </w:t>
            </w:r>
            <w:r w:rsidRPr="00B87BF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lastRenderedPageBreak/>
              <w:t xml:space="preserve">соответствии с Приказом МЧС России №543 от 01.10.2014г.,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(</w:t>
            </w:r>
            <w:r w:rsidRPr="00B87BF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зарегистрирован в </w:t>
            </w:r>
            <w:r w:rsidR="00044B6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М</w:t>
            </w:r>
            <w:r w:rsidRPr="00B87BF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инюсте 02.03.2015г. №36320 "Об утверждении Положения об организации обеспечения населения СИЗ"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)</w:t>
            </w:r>
          </w:p>
        </w:tc>
      </w:tr>
      <w:tr w:rsidR="00F21E03" w:rsidRPr="00E255AA" w:rsidTr="00D54266"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03" w:rsidRPr="00E255AA" w:rsidRDefault="00F21E03" w:rsidP="00282A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Охват обучением</w:t>
            </w:r>
            <w:r w:rsidR="00F55B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вопросам ГОЧС неработающего населения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03" w:rsidRPr="00E255AA" w:rsidRDefault="00F21E03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03" w:rsidRPr="00E255AA" w:rsidRDefault="00F21E0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03" w:rsidRPr="00E255AA" w:rsidRDefault="00F21E0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03" w:rsidRPr="00E255AA" w:rsidRDefault="00F21E0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D54266"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03" w:rsidRPr="00E255AA" w:rsidRDefault="00F21E03" w:rsidP="00282A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штатной численности диспетчеров ЕДДС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03" w:rsidRPr="00E255AA" w:rsidRDefault="00F21E03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03" w:rsidRPr="00E255AA" w:rsidRDefault="00F21E0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03" w:rsidRPr="00E255AA" w:rsidRDefault="00F21E0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03" w:rsidRPr="00E255AA" w:rsidRDefault="00F21E0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F21E03" w:rsidRPr="00E255AA" w:rsidTr="00D54266"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03" w:rsidRPr="00E255AA" w:rsidRDefault="00F21E03" w:rsidP="00282A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Снижение гибели людей на водных объектах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03" w:rsidRPr="00E255AA" w:rsidRDefault="00F21E03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03" w:rsidRPr="00E255AA" w:rsidRDefault="00F21E0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03" w:rsidRPr="00E255AA" w:rsidRDefault="00F21E0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03" w:rsidRPr="00E255AA" w:rsidRDefault="00F21E03" w:rsidP="00D5426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33,3</w:t>
            </w:r>
          </w:p>
        </w:tc>
      </w:tr>
    </w:tbl>
    <w:p w:rsidR="00585F97" w:rsidRPr="00E255AA" w:rsidRDefault="00585F97" w:rsidP="0012321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40A6D" w:rsidRPr="00E255AA" w:rsidRDefault="00540A6D" w:rsidP="00123213">
      <w:pPr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E255A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Муниципальная программа «Развитие транспортной ин</w:t>
      </w:r>
      <w:r w:rsidR="00E261B5" w:rsidRPr="00E255A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фраструктуры в городе Тобольске</w:t>
      </w:r>
      <w:r w:rsidRPr="00E255A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»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9"/>
        <w:gridCol w:w="1048"/>
        <w:gridCol w:w="1728"/>
        <w:gridCol w:w="1885"/>
        <w:gridCol w:w="1728"/>
        <w:gridCol w:w="1885"/>
        <w:gridCol w:w="4251"/>
      </w:tblGrid>
      <w:tr w:rsidR="00E255AA" w:rsidRPr="00E255AA" w:rsidTr="00515A7C">
        <w:trPr>
          <w:trHeight w:val="567"/>
          <w:tblHeader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Мероприятие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Ед</w:t>
            </w:r>
            <w:r w:rsidR="00585F97"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изм</w:t>
            </w:r>
            <w:r w:rsidR="00585F97"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97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Источник </w:t>
            </w:r>
            <w:proofErr w:type="spellStart"/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финансиро</w:t>
            </w:r>
            <w:proofErr w:type="spellEnd"/>
            <w:r w:rsidR="00585F97"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вания</w:t>
            </w:r>
            <w:proofErr w:type="spellEnd"/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97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Согласова</w:t>
            </w:r>
            <w:proofErr w:type="spellEnd"/>
            <w:r w:rsidR="00D97EBC"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  <w:p w:rsidR="00585F97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</w:t>
            </w:r>
          </w:p>
          <w:p w:rsidR="00540A6D" w:rsidRPr="00E255AA" w:rsidRDefault="00585F97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(тыс.</w:t>
            </w:r>
            <w:r w:rsidR="008375DF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руб.)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5F97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Профинан</w:t>
            </w:r>
            <w:r w:rsidR="00585F97"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сировано</w:t>
            </w:r>
            <w:proofErr w:type="spellEnd"/>
            <w:proofErr w:type="gramEnd"/>
          </w:p>
          <w:p w:rsidR="00540A6D" w:rsidRPr="00E255AA" w:rsidRDefault="00585F97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(тыс.</w:t>
            </w:r>
            <w:r w:rsidR="008375DF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руб.)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Отклонение</w:t>
            </w:r>
          </w:p>
          <w:p w:rsidR="00585F97" w:rsidRPr="00E255AA" w:rsidRDefault="00585F97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585F97" w:rsidRPr="00E255AA" w:rsidRDefault="00585F97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(тыс.</w:t>
            </w:r>
            <w:r w:rsidR="008375DF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руб.)</w:t>
            </w:r>
          </w:p>
        </w:tc>
        <w:tc>
          <w:tcPr>
            <w:tcW w:w="1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Причина неиспользования финансовых средств</w:t>
            </w:r>
          </w:p>
        </w:tc>
      </w:tr>
      <w:tr w:rsidR="00B173D1" w:rsidRPr="00E255AA" w:rsidTr="00515A7C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E255AA" w:rsidRDefault="00D97EBC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E255AA" w:rsidRDefault="00D97EBC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E255AA" w:rsidRDefault="00BC1E05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321812,4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E255AA" w:rsidRDefault="00BC1E05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321456,8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E255AA" w:rsidRDefault="00BC1E05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355,6</w:t>
            </w:r>
          </w:p>
        </w:tc>
        <w:tc>
          <w:tcPr>
            <w:tcW w:w="1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73D1" w:rsidRPr="00E255AA" w:rsidTr="00515A7C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расходов, связанных с организацией транспортного обслуживания по перевозке 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граждан автомобильным транспортом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540A6D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BC1E05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205346,6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BC1E05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205346,6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73D1" w:rsidRPr="00E255AA" w:rsidTr="00515A7C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</w:t>
            </w:r>
            <w:r w:rsidR="00540A6D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оциальную поддержку отдельных категорий граждан, осуществляем</w:t>
            </w:r>
            <w:r w:rsidR="00515A7C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ую</w:t>
            </w:r>
            <w:r w:rsidR="00540A6D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путем частичного возмещения расходов на оплату проезда указанных граждан на автомобильном транспорте общего пользования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15A7C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59122</w:t>
            </w:r>
            <w:r w:rsidR="00BC1E05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15A7C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59122</w:t>
            </w:r>
            <w:r w:rsidR="00BC1E05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73D1" w:rsidRPr="00E255AA" w:rsidTr="00BC1E05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="00540A6D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оциальную поддержку пенсионеров по старости, не имеющих льгот по законодательству РФ и Тюменской области, осуществляемую путем частичного возмещения расходов на оплату проезда указанных граждан на автомобильном транспорте общего пользования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15A7C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23318,0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15A7C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23318,0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73D1" w:rsidRPr="00E255AA" w:rsidTr="00BC1E05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85F97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540A6D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озмещение расходов пассажирского транспорта по удешевлению стоимости проезда по маршруту Тобольск - </w:t>
            </w:r>
            <w:proofErr w:type="spellStart"/>
            <w:r w:rsidR="00540A6D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Сумкино</w:t>
            </w:r>
            <w:proofErr w:type="spellEnd"/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540A6D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BC1E05" w:rsidP="00D74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12480,</w:t>
            </w:r>
            <w:r w:rsidR="00D74813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BC1E05" w:rsidP="00D74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12480,</w:t>
            </w:r>
            <w:r w:rsidR="00D74813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73D1" w:rsidRPr="00E255AA" w:rsidTr="00BC1E05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внутрипоселковом</w:t>
            </w:r>
            <w:proofErr w:type="spellEnd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сообщении и в пригородном сообщении до садоводческих товариществ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540A6D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BC1E05" w:rsidP="00D74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1592,</w:t>
            </w:r>
            <w:r w:rsidR="00D74813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BC1E05" w:rsidP="00D74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1592,</w:t>
            </w:r>
            <w:r w:rsidR="00D74813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15A7C" w:rsidRPr="00E255AA" w:rsidTr="00515A7C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A7C" w:rsidRPr="00E255AA" w:rsidRDefault="00515A7C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Контроль за</w:t>
            </w:r>
            <w:proofErr w:type="gramEnd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деятельностью юридических лиц и индивидуальных предпринимателей, осуществляющих перевозку пассажиров и багажа легковым такси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A7C" w:rsidRPr="00E255AA" w:rsidRDefault="00515A7C" w:rsidP="00515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руб. 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A7C" w:rsidRPr="00E255AA" w:rsidRDefault="00515A7C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A7C" w:rsidRPr="00E255AA" w:rsidRDefault="00BC1E05" w:rsidP="00515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1099,0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A7C" w:rsidRPr="00E255AA" w:rsidRDefault="00BC1E05" w:rsidP="00515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1099,0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A7C" w:rsidRPr="00E255AA" w:rsidRDefault="00515A7C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A7C" w:rsidRPr="00E255AA" w:rsidRDefault="00515A7C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73D1" w:rsidRPr="00E255AA" w:rsidTr="00BC1E05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расходов, связанных с перевозкой пассажиров на паромной переправе Тобольск - </w:t>
            </w:r>
            <w:proofErr w:type="spell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Бекерево</w:t>
            </w:r>
            <w:proofErr w:type="spellEnd"/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540A6D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15A7C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15049,0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15A7C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15049,0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515A7C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D74813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</w:t>
            </w:r>
            <w:r w:rsidR="00540A6D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астичное возмещение расходов, связанных с перевозкой пенсионеров, </w:t>
            </w:r>
            <w:r w:rsidR="00515A7C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пользующихся правом льготного проезда</w:t>
            </w:r>
            <w:r w:rsidR="00540A6D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15A7C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799,0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15A7C" w:rsidP="00D74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443,</w:t>
            </w:r>
            <w:r w:rsidR="00D74813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BC1E05" w:rsidP="00D74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355,6</w:t>
            </w:r>
          </w:p>
        </w:tc>
        <w:tc>
          <w:tcPr>
            <w:tcW w:w="1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2B7777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- 355,6</w:t>
            </w:r>
            <w:r w:rsidR="00D74813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- о</w:t>
            </w:r>
            <w:r w:rsidR="00585F97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плата по факту выполненных работ</w:t>
            </w:r>
          </w:p>
        </w:tc>
      </w:tr>
      <w:tr w:rsidR="00515A7C" w:rsidRPr="00E255AA" w:rsidTr="00515A7C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A7C" w:rsidRPr="00E255AA" w:rsidRDefault="00515A7C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Частичное возмещение расходов, связанных с 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перевозкой пенсионеров, не имеющих льгот, студентов и школьников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A7C" w:rsidRPr="00E255AA" w:rsidRDefault="00515A7C" w:rsidP="00D86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A7C" w:rsidRPr="00E255AA" w:rsidRDefault="00515A7C" w:rsidP="00D86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A7C" w:rsidRPr="00E255AA" w:rsidRDefault="00BC1E05" w:rsidP="00D74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508,</w:t>
            </w:r>
            <w:r w:rsidR="00D74813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A7C" w:rsidRPr="00E255AA" w:rsidRDefault="00515A7C" w:rsidP="00D74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508,</w:t>
            </w:r>
            <w:r w:rsidR="00D74813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A7C" w:rsidRPr="00E255AA" w:rsidRDefault="00515A7C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A7C" w:rsidRPr="00E255AA" w:rsidRDefault="00515A7C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73D1" w:rsidRPr="00E255AA" w:rsidTr="00515A7C">
        <w:trPr>
          <w:trHeight w:val="567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</w:t>
            </w:r>
            <w:r w:rsidR="00540A6D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озмещение затрат по содержанию дебаркадера, используемого в границах города Тобольска для организации транспортного обслуживания населения водным транспортом</w:t>
            </w:r>
          </w:p>
        </w:tc>
        <w:tc>
          <w:tcPr>
            <w:tcW w:w="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A443E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610136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2498,0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610136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2498,0</w:t>
            </w:r>
          </w:p>
        </w:tc>
        <w:tc>
          <w:tcPr>
            <w:tcW w:w="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0A6D" w:rsidRPr="00E255AA" w:rsidRDefault="00540A6D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40A6D" w:rsidRPr="00E255AA" w:rsidRDefault="00540A6D" w:rsidP="00540A6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A6D" w:rsidRPr="00E255AA" w:rsidRDefault="00540A6D" w:rsidP="00540A6D">
      <w:pPr>
        <w:shd w:val="clear" w:color="auto" w:fill="FFFFFF"/>
        <w:spacing w:before="100" w:beforeAutospacing="1" w:after="100" w:afterAutospacing="1" w:line="240" w:lineRule="auto"/>
        <w:ind w:left="4100" w:hanging="180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55AA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показателей результативности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4"/>
        <w:gridCol w:w="1982"/>
        <w:gridCol w:w="3968"/>
        <w:gridCol w:w="3052"/>
        <w:gridCol w:w="3358"/>
      </w:tblGrid>
      <w:tr w:rsidR="00E255AA" w:rsidRPr="00E255AA" w:rsidTr="00D54266">
        <w:trPr>
          <w:trHeight w:val="689"/>
          <w:tblHeader/>
        </w:trPr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266" w:rsidRPr="00E255AA" w:rsidRDefault="00D54266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266" w:rsidRPr="00E255AA" w:rsidRDefault="00D54266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266" w:rsidRPr="00E255AA" w:rsidRDefault="00D54266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План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266" w:rsidRPr="00E255AA" w:rsidRDefault="00D54266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Факт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4266" w:rsidRPr="00E255AA" w:rsidRDefault="00D54266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%</w:t>
            </w:r>
          </w:p>
        </w:tc>
      </w:tr>
      <w:tr w:rsidR="00E255AA" w:rsidRPr="00E255AA" w:rsidTr="00D54266"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070A84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сорванных рейсов по причине технических неполадок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6745B8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6745B8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0,01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A84" w:rsidRPr="00E255AA" w:rsidRDefault="006745B8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-3,99</w:t>
            </w:r>
          </w:p>
        </w:tc>
      </w:tr>
      <w:tr w:rsidR="00E255AA" w:rsidRPr="00E255AA" w:rsidTr="00D54266"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070A84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Перевезено пассажиров автомобильным транспортом в городском и пригодном (до садоводческих товариществ) сообщении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EBC" w:rsidRPr="00E255AA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</w:t>
            </w:r>
          </w:p>
          <w:p w:rsidR="00070A84" w:rsidRPr="00E255AA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чел.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6745B8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20919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070A84" w:rsidP="0067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  <w:r w:rsidR="006745B8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233,45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A84" w:rsidRPr="00E255AA" w:rsidRDefault="006745B8" w:rsidP="0067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68,0</w:t>
            </w:r>
          </w:p>
        </w:tc>
      </w:tr>
      <w:tr w:rsidR="00E255AA" w:rsidRPr="00E255AA" w:rsidTr="00D54266"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070A84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Среднегородской интервал ожидания автобусов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минут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6745B8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6745B8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A84" w:rsidRPr="00E255AA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  <w:r w:rsidR="00F922C3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</w:tr>
      <w:tr w:rsidR="00E255AA" w:rsidRPr="00E255AA" w:rsidTr="00D54266"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070A84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Перевезено пассажиров паромной переправой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6745B8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292000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6745B8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276600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A84" w:rsidRPr="00E255AA" w:rsidRDefault="006745B8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94,7</w:t>
            </w:r>
          </w:p>
        </w:tc>
      </w:tr>
      <w:tr w:rsidR="00E255AA" w:rsidRPr="00E255AA" w:rsidTr="00D54266">
        <w:tc>
          <w:tcPr>
            <w:tcW w:w="10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070A84" w:rsidP="00282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Средний интервал ожидания паромной переправы</w:t>
            </w:r>
          </w:p>
        </w:tc>
        <w:tc>
          <w:tcPr>
            <w:tcW w:w="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минут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9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0A84" w:rsidRPr="00E255AA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A84" w:rsidRPr="00E255AA" w:rsidRDefault="00070A84" w:rsidP="00D5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</w:tbl>
    <w:p w:rsidR="001A00A9" w:rsidRPr="00E255AA" w:rsidRDefault="001A00A9" w:rsidP="00D54266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A00A9" w:rsidRPr="00E255AA" w:rsidRDefault="001A00A9" w:rsidP="00D54266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22FBF" w:rsidRPr="00E255AA" w:rsidRDefault="00D54266" w:rsidP="00D54266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Муниципальная программа «</w:t>
      </w:r>
      <w:r w:rsidR="00C22FBF"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</w:t>
      </w:r>
      <w:r w:rsidR="00D86984"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троительство, реконструкция и ремонт  автомобильных дорог муниципального образования г. Тобольск на 2015-2017 годы</w:t>
      </w:r>
      <w:r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</w:p>
    <w:p w:rsidR="00AA742B" w:rsidRPr="00E255AA" w:rsidRDefault="00AA742B" w:rsidP="00D54266">
      <w:pPr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t>Анализ финансирования программы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4501"/>
        <w:gridCol w:w="1153"/>
        <w:gridCol w:w="1401"/>
        <w:gridCol w:w="1417"/>
        <w:gridCol w:w="1560"/>
        <w:gridCol w:w="1844"/>
        <w:gridCol w:w="4044"/>
      </w:tblGrid>
      <w:tr w:rsidR="00E255AA" w:rsidRPr="00E255AA" w:rsidTr="00D3337A">
        <w:trPr>
          <w:trHeight w:val="567"/>
          <w:tblHeader/>
        </w:trPr>
        <w:tc>
          <w:tcPr>
            <w:tcW w:w="1414" w:type="pct"/>
            <w:vAlign w:val="center"/>
          </w:tcPr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362" w:type="pct"/>
            <w:vAlign w:val="center"/>
          </w:tcPr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440" w:type="pct"/>
            <w:vAlign w:val="center"/>
          </w:tcPr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</w:t>
            </w:r>
          </w:p>
          <w:p w:rsidR="00AA742B" w:rsidRPr="00E255AA" w:rsidRDefault="00D86984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</w:t>
            </w:r>
            <w:r w:rsidR="00AA742B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инанси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AA742B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ро</w:t>
            </w:r>
            <w:proofErr w:type="spellEnd"/>
          </w:p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вания</w:t>
            </w:r>
            <w:proofErr w:type="spellEnd"/>
          </w:p>
        </w:tc>
        <w:tc>
          <w:tcPr>
            <w:tcW w:w="445" w:type="pct"/>
            <w:vAlign w:val="center"/>
          </w:tcPr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Согласо</w:t>
            </w:r>
            <w:r w:rsidR="00D86984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вано</w:t>
            </w:r>
            <w:proofErr w:type="spellEnd"/>
            <w:proofErr w:type="gramEnd"/>
          </w:p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D86984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490" w:type="pct"/>
            <w:vAlign w:val="center"/>
          </w:tcPr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Профинан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сировано</w:t>
            </w:r>
            <w:proofErr w:type="spellEnd"/>
          </w:p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79" w:type="pct"/>
            <w:vAlign w:val="center"/>
          </w:tcPr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Отклонение</w:t>
            </w:r>
          </w:p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D86984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(тыс. руб.)</w:t>
            </w:r>
          </w:p>
        </w:tc>
        <w:tc>
          <w:tcPr>
            <w:tcW w:w="1270" w:type="pct"/>
            <w:vAlign w:val="center"/>
          </w:tcPr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Причина неиспользования</w:t>
            </w:r>
          </w:p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финансовых средств</w:t>
            </w:r>
          </w:p>
        </w:tc>
      </w:tr>
      <w:tr w:rsidR="00B173D1" w:rsidRPr="00E255AA" w:rsidTr="00D3337A">
        <w:trPr>
          <w:trHeight w:val="567"/>
        </w:trPr>
        <w:tc>
          <w:tcPr>
            <w:tcW w:w="1414" w:type="pct"/>
            <w:vAlign w:val="center"/>
          </w:tcPr>
          <w:p w:rsidR="009D779C" w:rsidRPr="00E255AA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362" w:type="pct"/>
            <w:vAlign w:val="center"/>
          </w:tcPr>
          <w:p w:rsidR="009D779C" w:rsidRPr="00E255AA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440" w:type="pct"/>
            <w:vAlign w:val="center"/>
          </w:tcPr>
          <w:p w:rsidR="009D779C" w:rsidRPr="00E255AA" w:rsidRDefault="009D779C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445" w:type="pct"/>
            <w:vAlign w:val="center"/>
          </w:tcPr>
          <w:p w:rsidR="009D779C" w:rsidRPr="00E255AA" w:rsidRDefault="00C57C73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105513,1</w:t>
            </w:r>
          </w:p>
        </w:tc>
        <w:tc>
          <w:tcPr>
            <w:tcW w:w="490" w:type="pct"/>
            <w:vAlign w:val="center"/>
          </w:tcPr>
          <w:p w:rsidR="009D779C" w:rsidRPr="00E255AA" w:rsidRDefault="00442B26" w:rsidP="00B565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102774,4</w:t>
            </w:r>
          </w:p>
        </w:tc>
        <w:tc>
          <w:tcPr>
            <w:tcW w:w="579" w:type="pct"/>
            <w:vAlign w:val="center"/>
          </w:tcPr>
          <w:p w:rsidR="009D779C" w:rsidRPr="00E255AA" w:rsidRDefault="004E5764" w:rsidP="00B565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2738,</w:t>
            </w:r>
            <w:r w:rsidR="00B565F1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270" w:type="pct"/>
            <w:vAlign w:val="center"/>
          </w:tcPr>
          <w:p w:rsidR="009D779C" w:rsidRPr="00E255AA" w:rsidRDefault="009D77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D3337A">
        <w:trPr>
          <w:trHeight w:val="567"/>
        </w:trPr>
        <w:tc>
          <w:tcPr>
            <w:tcW w:w="1414" w:type="pct"/>
            <w:vAlign w:val="center"/>
            <w:hideMark/>
          </w:tcPr>
          <w:p w:rsidR="00C52C60" w:rsidRPr="00E255AA" w:rsidRDefault="00D86984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Разработка ПД по объекту: Устройство светофорного объекта на перекрестке улиц  </w:t>
            </w:r>
            <w:proofErr w:type="spell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Ремезова</w:t>
            </w:r>
            <w:proofErr w:type="spellEnd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Нефтехимиков</w:t>
            </w:r>
          </w:p>
        </w:tc>
        <w:tc>
          <w:tcPr>
            <w:tcW w:w="362" w:type="pct"/>
            <w:noWrap/>
            <w:vAlign w:val="center"/>
            <w:hideMark/>
          </w:tcPr>
          <w:p w:rsidR="00C52C60" w:rsidRPr="00E255AA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440" w:type="pct"/>
            <w:noWrap/>
            <w:vAlign w:val="center"/>
            <w:hideMark/>
          </w:tcPr>
          <w:p w:rsidR="00C52C60" w:rsidRPr="00E255AA" w:rsidRDefault="00C638A6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445" w:type="pct"/>
            <w:noWrap/>
            <w:vAlign w:val="center"/>
            <w:hideMark/>
          </w:tcPr>
          <w:p w:rsidR="00C52C60" w:rsidRPr="00E255AA" w:rsidRDefault="00D86984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275,0</w:t>
            </w:r>
          </w:p>
        </w:tc>
        <w:tc>
          <w:tcPr>
            <w:tcW w:w="490" w:type="pct"/>
            <w:noWrap/>
            <w:vAlign w:val="center"/>
            <w:hideMark/>
          </w:tcPr>
          <w:p w:rsidR="00C52C60" w:rsidRPr="00E255AA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9" w:type="pct"/>
            <w:noWrap/>
            <w:vAlign w:val="center"/>
            <w:hideMark/>
          </w:tcPr>
          <w:p w:rsidR="00C52C60" w:rsidRPr="00E255AA" w:rsidRDefault="00D86984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275,0</w:t>
            </w:r>
          </w:p>
        </w:tc>
        <w:tc>
          <w:tcPr>
            <w:tcW w:w="1270" w:type="pct"/>
            <w:noWrap/>
            <w:vAlign w:val="center"/>
            <w:hideMark/>
          </w:tcPr>
          <w:p w:rsidR="009A0E94" w:rsidRPr="00E255AA" w:rsidRDefault="00410233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- 275,0 тыс. руб. - о</w:t>
            </w:r>
            <w:r w:rsidR="00D86984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плата после положительного заключения </w:t>
            </w:r>
            <w:proofErr w:type="spellStart"/>
            <w:r w:rsidR="00D86984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госэкспертизы</w:t>
            </w:r>
            <w:proofErr w:type="spellEnd"/>
            <w:r w:rsidR="00D86984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E255AA" w:rsidRPr="00E255AA" w:rsidTr="00D3337A">
        <w:trPr>
          <w:trHeight w:val="567"/>
        </w:trPr>
        <w:tc>
          <w:tcPr>
            <w:tcW w:w="1414" w:type="pct"/>
            <w:noWrap/>
            <w:vAlign w:val="center"/>
            <w:hideMark/>
          </w:tcPr>
          <w:p w:rsidR="00C52C60" w:rsidRPr="00E255AA" w:rsidRDefault="00D86984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и экспертиза ПД по объекту: «Строительство магистрали М-8 г. Тобольск»</w:t>
            </w:r>
          </w:p>
        </w:tc>
        <w:tc>
          <w:tcPr>
            <w:tcW w:w="362" w:type="pct"/>
            <w:noWrap/>
            <w:vAlign w:val="center"/>
            <w:hideMark/>
          </w:tcPr>
          <w:p w:rsidR="00C52C60" w:rsidRPr="00E255AA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440" w:type="pct"/>
            <w:noWrap/>
            <w:vAlign w:val="center"/>
            <w:hideMark/>
          </w:tcPr>
          <w:p w:rsidR="00C52C60" w:rsidRPr="00E255AA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445" w:type="pct"/>
            <w:noWrap/>
            <w:vAlign w:val="center"/>
            <w:hideMark/>
          </w:tcPr>
          <w:p w:rsidR="00C52C60" w:rsidRPr="00E255AA" w:rsidRDefault="00D86984" w:rsidP="000C1B4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8918,</w:t>
            </w:r>
            <w:r w:rsidR="000C1B49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90" w:type="pct"/>
            <w:noWrap/>
            <w:vAlign w:val="center"/>
            <w:hideMark/>
          </w:tcPr>
          <w:p w:rsidR="00C52C60" w:rsidRPr="00E255AA" w:rsidRDefault="00D86984" w:rsidP="00B565F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8793,0</w:t>
            </w:r>
          </w:p>
        </w:tc>
        <w:tc>
          <w:tcPr>
            <w:tcW w:w="579" w:type="pct"/>
            <w:noWrap/>
            <w:vAlign w:val="center"/>
            <w:hideMark/>
          </w:tcPr>
          <w:p w:rsidR="00C52C60" w:rsidRPr="00E255AA" w:rsidRDefault="00D86984" w:rsidP="00B565F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125,3</w:t>
            </w:r>
          </w:p>
        </w:tc>
        <w:tc>
          <w:tcPr>
            <w:tcW w:w="1270" w:type="pct"/>
            <w:noWrap/>
            <w:vAlign w:val="center"/>
            <w:hideMark/>
          </w:tcPr>
          <w:p w:rsidR="00C52C60" w:rsidRPr="00E255AA" w:rsidRDefault="00410233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- 125,3 тыс. руб. - э</w:t>
            </w:r>
            <w:r w:rsidR="00D86984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кономия при заключении муниципального контракта</w:t>
            </w:r>
          </w:p>
        </w:tc>
      </w:tr>
      <w:tr w:rsidR="00B173D1" w:rsidRPr="00E255AA" w:rsidTr="00D3337A">
        <w:trPr>
          <w:trHeight w:val="567"/>
        </w:trPr>
        <w:tc>
          <w:tcPr>
            <w:tcW w:w="1414" w:type="pct"/>
            <w:noWrap/>
            <w:vAlign w:val="center"/>
            <w:hideMark/>
          </w:tcPr>
          <w:p w:rsidR="00C52C60" w:rsidRPr="00E255AA" w:rsidRDefault="00B17911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Разработка и экспертиза ПД по объекту: «Строительство подъездной 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дороги и устройство автостоянки к ГБУЗ ТО «Областная больница №3»</w:t>
            </w:r>
          </w:p>
        </w:tc>
        <w:tc>
          <w:tcPr>
            <w:tcW w:w="362" w:type="pct"/>
            <w:noWrap/>
            <w:vAlign w:val="center"/>
            <w:hideMark/>
          </w:tcPr>
          <w:p w:rsidR="00C52C60" w:rsidRPr="00E255AA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тыс. руб.</w:t>
            </w:r>
          </w:p>
        </w:tc>
        <w:tc>
          <w:tcPr>
            <w:tcW w:w="440" w:type="pct"/>
            <w:noWrap/>
            <w:vAlign w:val="center"/>
            <w:hideMark/>
          </w:tcPr>
          <w:p w:rsidR="00C52C60" w:rsidRPr="00E255AA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445" w:type="pct"/>
            <w:noWrap/>
            <w:vAlign w:val="center"/>
            <w:hideMark/>
          </w:tcPr>
          <w:p w:rsidR="00C52C60" w:rsidRPr="00E255AA" w:rsidRDefault="00B17911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  <w:tc>
          <w:tcPr>
            <w:tcW w:w="490" w:type="pct"/>
            <w:noWrap/>
            <w:vAlign w:val="center"/>
            <w:hideMark/>
          </w:tcPr>
          <w:p w:rsidR="00C52C60" w:rsidRPr="00E255AA" w:rsidRDefault="00B17911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90,0</w:t>
            </w:r>
          </w:p>
        </w:tc>
        <w:tc>
          <w:tcPr>
            <w:tcW w:w="579" w:type="pct"/>
            <w:noWrap/>
            <w:vAlign w:val="center"/>
            <w:hideMark/>
          </w:tcPr>
          <w:p w:rsidR="00C52C60" w:rsidRPr="00E255AA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0" w:type="pct"/>
            <w:vAlign w:val="center"/>
            <w:hideMark/>
          </w:tcPr>
          <w:p w:rsidR="00C52C60" w:rsidRPr="00E255AA" w:rsidRDefault="00C52C60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D3337A">
        <w:trPr>
          <w:trHeight w:val="567"/>
        </w:trPr>
        <w:tc>
          <w:tcPr>
            <w:tcW w:w="1414" w:type="pct"/>
            <w:noWrap/>
            <w:vAlign w:val="center"/>
            <w:hideMark/>
          </w:tcPr>
          <w:p w:rsidR="00C52C60" w:rsidRPr="00E255AA" w:rsidRDefault="00B17911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Строительство подъездной дороги и устройство автостоянки к ГБУЗ ТО «Областная больница №3» м</w:t>
            </w:r>
          </w:p>
        </w:tc>
        <w:tc>
          <w:tcPr>
            <w:tcW w:w="362" w:type="pct"/>
            <w:noWrap/>
            <w:vAlign w:val="center"/>
            <w:hideMark/>
          </w:tcPr>
          <w:p w:rsidR="00C52C60" w:rsidRPr="00E255AA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440" w:type="pct"/>
            <w:noWrap/>
            <w:vAlign w:val="center"/>
            <w:hideMark/>
          </w:tcPr>
          <w:p w:rsidR="00C52C60" w:rsidRPr="00E255AA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445" w:type="pct"/>
            <w:noWrap/>
            <w:vAlign w:val="center"/>
            <w:hideMark/>
          </w:tcPr>
          <w:p w:rsidR="00C52C60" w:rsidRPr="00E255AA" w:rsidRDefault="00B17911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846,2</w:t>
            </w:r>
          </w:p>
        </w:tc>
        <w:tc>
          <w:tcPr>
            <w:tcW w:w="490" w:type="pct"/>
            <w:noWrap/>
            <w:vAlign w:val="center"/>
            <w:hideMark/>
          </w:tcPr>
          <w:p w:rsidR="00C52C60" w:rsidRPr="00E255AA" w:rsidRDefault="00B17911" w:rsidP="00B565F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579" w:type="pct"/>
            <w:noWrap/>
            <w:vAlign w:val="center"/>
            <w:hideMark/>
          </w:tcPr>
          <w:p w:rsidR="00C52C60" w:rsidRPr="00E255AA" w:rsidRDefault="00B17911" w:rsidP="00B565F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832,</w:t>
            </w:r>
            <w:r w:rsidR="00B565F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70" w:type="pct"/>
            <w:noWrap/>
            <w:vAlign w:val="center"/>
            <w:hideMark/>
          </w:tcPr>
          <w:p w:rsidR="00C52C60" w:rsidRPr="00E255AA" w:rsidRDefault="00410233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- 832,</w:t>
            </w:r>
            <w:r w:rsidR="00B565F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-</w:t>
            </w:r>
            <w:r w:rsidR="00B565F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B1791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аботы переходящие на 2017 год</w:t>
            </w:r>
          </w:p>
        </w:tc>
      </w:tr>
      <w:tr w:rsidR="00E255AA" w:rsidRPr="00E255AA" w:rsidTr="00D3337A">
        <w:trPr>
          <w:trHeight w:val="567"/>
        </w:trPr>
        <w:tc>
          <w:tcPr>
            <w:tcW w:w="1414" w:type="pct"/>
            <w:noWrap/>
            <w:vAlign w:val="center"/>
            <w:hideMark/>
          </w:tcPr>
          <w:p w:rsidR="00C52C60" w:rsidRPr="00E255AA" w:rsidRDefault="00B17911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улиц города с фрезерованием</w:t>
            </w:r>
          </w:p>
        </w:tc>
        <w:tc>
          <w:tcPr>
            <w:tcW w:w="362" w:type="pct"/>
            <w:noWrap/>
            <w:vAlign w:val="center"/>
            <w:hideMark/>
          </w:tcPr>
          <w:p w:rsidR="00C52C60" w:rsidRPr="00E255AA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440" w:type="pct"/>
            <w:noWrap/>
            <w:vAlign w:val="center"/>
            <w:hideMark/>
          </w:tcPr>
          <w:p w:rsidR="00C52C60" w:rsidRPr="00E255AA" w:rsidRDefault="00C638A6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445" w:type="pct"/>
            <w:noWrap/>
            <w:vAlign w:val="center"/>
            <w:hideMark/>
          </w:tcPr>
          <w:p w:rsidR="00C52C60" w:rsidRPr="00E255AA" w:rsidRDefault="00B17911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89458,1</w:t>
            </w:r>
          </w:p>
        </w:tc>
        <w:tc>
          <w:tcPr>
            <w:tcW w:w="490" w:type="pct"/>
            <w:noWrap/>
            <w:vAlign w:val="center"/>
            <w:hideMark/>
          </w:tcPr>
          <w:p w:rsidR="00C52C60" w:rsidRPr="00E255AA" w:rsidRDefault="00B17911" w:rsidP="00B565F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8945</w:t>
            </w:r>
            <w:r w:rsidR="00B565F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B565F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579" w:type="pct"/>
            <w:noWrap/>
            <w:vAlign w:val="center"/>
            <w:hideMark/>
          </w:tcPr>
          <w:p w:rsidR="00C52C60" w:rsidRPr="00E255AA" w:rsidRDefault="00B17911" w:rsidP="00B565F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</w:t>
            </w:r>
            <w:r w:rsidR="00C57C73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70" w:type="pct"/>
            <w:noWrap/>
            <w:vAlign w:val="center"/>
            <w:hideMark/>
          </w:tcPr>
          <w:p w:rsidR="00C52C60" w:rsidRPr="00E255AA" w:rsidRDefault="00410233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- 4,1 тыс. руб. - э</w:t>
            </w:r>
            <w:r w:rsidR="00B1791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кономия </w:t>
            </w:r>
            <w:r w:rsidR="00B565F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</w:t>
            </w:r>
            <w:r w:rsidR="00B1791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выполнени</w:t>
            </w:r>
            <w:r w:rsidR="00B565F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B1791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</w:t>
            </w:r>
            <w:r w:rsidR="00C52C60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E255AA" w:rsidRPr="00E255AA" w:rsidTr="00D3337A">
        <w:trPr>
          <w:trHeight w:val="567"/>
        </w:trPr>
        <w:tc>
          <w:tcPr>
            <w:tcW w:w="1414" w:type="pct"/>
            <w:noWrap/>
            <w:vAlign w:val="center"/>
            <w:hideMark/>
          </w:tcPr>
          <w:p w:rsidR="00C52C60" w:rsidRPr="00E255AA" w:rsidRDefault="00B17911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улиц в микрорайонах и на окраинах города</w:t>
            </w:r>
          </w:p>
        </w:tc>
        <w:tc>
          <w:tcPr>
            <w:tcW w:w="362" w:type="pct"/>
            <w:noWrap/>
            <w:vAlign w:val="center"/>
            <w:hideMark/>
          </w:tcPr>
          <w:p w:rsidR="00C52C60" w:rsidRPr="00E255AA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440" w:type="pct"/>
            <w:noWrap/>
            <w:vAlign w:val="center"/>
            <w:hideMark/>
          </w:tcPr>
          <w:p w:rsidR="00C52C60" w:rsidRPr="00E255AA" w:rsidRDefault="00C638A6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445" w:type="pct"/>
            <w:noWrap/>
            <w:vAlign w:val="center"/>
            <w:hideMark/>
          </w:tcPr>
          <w:p w:rsidR="00C52C60" w:rsidRPr="00E255AA" w:rsidRDefault="00B17911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  <w:tc>
          <w:tcPr>
            <w:tcW w:w="490" w:type="pct"/>
            <w:noWrap/>
            <w:vAlign w:val="center"/>
          </w:tcPr>
          <w:p w:rsidR="00C52C60" w:rsidRPr="00E255AA" w:rsidRDefault="00C52C60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9" w:type="pct"/>
            <w:noWrap/>
            <w:vAlign w:val="center"/>
          </w:tcPr>
          <w:p w:rsidR="00C52C60" w:rsidRPr="00E255AA" w:rsidRDefault="00B17911" w:rsidP="00B565F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  <w:tc>
          <w:tcPr>
            <w:tcW w:w="1270" w:type="pct"/>
            <w:vAlign w:val="center"/>
            <w:hideMark/>
          </w:tcPr>
          <w:p w:rsidR="00C52C60" w:rsidRPr="00E255AA" w:rsidRDefault="00410233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- 0,2 тыс. руб. - п</w:t>
            </w:r>
            <w:r w:rsidR="00D41996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редусмотрены для оплаты возмещения расходов на уведомление кредиторов о предъявлении требований комитета, работы не выполнены, средства не востребованы</w:t>
            </w:r>
          </w:p>
        </w:tc>
      </w:tr>
      <w:tr w:rsidR="00E255AA" w:rsidRPr="00E255AA" w:rsidTr="00D3337A">
        <w:trPr>
          <w:trHeight w:val="567"/>
        </w:trPr>
        <w:tc>
          <w:tcPr>
            <w:tcW w:w="1414" w:type="pct"/>
            <w:noWrap/>
            <w:vAlign w:val="center"/>
          </w:tcPr>
          <w:p w:rsidR="00D3337A" w:rsidRPr="00E255AA" w:rsidRDefault="00D3337A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ул. Ленина</w:t>
            </w:r>
          </w:p>
        </w:tc>
        <w:tc>
          <w:tcPr>
            <w:tcW w:w="362" w:type="pct"/>
            <w:noWrap/>
            <w:vAlign w:val="center"/>
          </w:tcPr>
          <w:p w:rsidR="00D3337A" w:rsidRPr="00E255AA" w:rsidRDefault="00D3337A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440" w:type="pct"/>
            <w:noWrap/>
            <w:vAlign w:val="center"/>
          </w:tcPr>
          <w:p w:rsidR="00D3337A" w:rsidRPr="00E255AA" w:rsidRDefault="00D3337A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445" w:type="pct"/>
            <w:noWrap/>
            <w:vAlign w:val="center"/>
          </w:tcPr>
          <w:p w:rsidR="00D3337A" w:rsidRPr="00E255AA" w:rsidRDefault="00D3337A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</w:t>
            </w:r>
            <w:r w:rsidR="005324EA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90" w:type="pct"/>
            <w:noWrap/>
            <w:vAlign w:val="center"/>
          </w:tcPr>
          <w:p w:rsidR="00D3337A" w:rsidRPr="00E255AA" w:rsidRDefault="00D3337A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9" w:type="pct"/>
            <w:noWrap/>
            <w:vAlign w:val="center"/>
          </w:tcPr>
          <w:p w:rsidR="00D3337A" w:rsidRPr="00E255AA" w:rsidRDefault="00D3337A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</w:t>
            </w:r>
            <w:r w:rsidR="005324EA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70" w:type="pct"/>
            <w:vAlign w:val="center"/>
          </w:tcPr>
          <w:p w:rsidR="00D3337A" w:rsidRPr="00E255AA" w:rsidRDefault="00410233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- 0,</w:t>
            </w:r>
            <w:r w:rsidR="00B565F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- п</w:t>
            </w:r>
            <w:r w:rsidR="00D41996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редусмотрены для оплаты возмещения расходов на уведомление кредиторов о предъявлении требований комитета, работы не выполнены, средства не востребованы</w:t>
            </w:r>
          </w:p>
        </w:tc>
      </w:tr>
      <w:tr w:rsidR="00E255AA" w:rsidRPr="00E255AA" w:rsidTr="00D3337A">
        <w:trPr>
          <w:trHeight w:val="567"/>
        </w:trPr>
        <w:tc>
          <w:tcPr>
            <w:tcW w:w="1414" w:type="pct"/>
            <w:noWrap/>
            <w:vAlign w:val="center"/>
          </w:tcPr>
          <w:p w:rsidR="00A322EE" w:rsidRPr="00E255AA" w:rsidRDefault="00A322EE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ул. Ленин</w:t>
            </w:r>
            <w:proofErr w:type="gram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а-</w:t>
            </w:r>
            <w:proofErr w:type="gramEnd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наружное освещение ул. Ленина(участок от ул. Декабристов до ул. Гагарина</w:t>
            </w:r>
          </w:p>
        </w:tc>
        <w:tc>
          <w:tcPr>
            <w:tcW w:w="362" w:type="pct"/>
            <w:noWrap/>
            <w:vAlign w:val="center"/>
          </w:tcPr>
          <w:p w:rsidR="00A322EE" w:rsidRPr="00E255AA" w:rsidRDefault="00A322EE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440" w:type="pct"/>
            <w:noWrap/>
            <w:vAlign w:val="center"/>
          </w:tcPr>
          <w:p w:rsidR="00A322EE" w:rsidRPr="00E255AA" w:rsidRDefault="00A322EE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445" w:type="pct"/>
            <w:noWrap/>
            <w:vAlign w:val="center"/>
          </w:tcPr>
          <w:p w:rsidR="00A322EE" w:rsidRPr="00E255AA" w:rsidRDefault="00A322EE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</w:t>
            </w:r>
            <w:r w:rsidR="005324EA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90" w:type="pct"/>
            <w:noWrap/>
            <w:vAlign w:val="center"/>
          </w:tcPr>
          <w:p w:rsidR="00A322EE" w:rsidRPr="00E255AA" w:rsidRDefault="00A322EE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1,1</w:t>
            </w:r>
          </w:p>
        </w:tc>
        <w:tc>
          <w:tcPr>
            <w:tcW w:w="579" w:type="pct"/>
            <w:noWrap/>
            <w:vAlign w:val="center"/>
          </w:tcPr>
          <w:p w:rsidR="00A322EE" w:rsidRPr="00E255AA" w:rsidRDefault="00A322EE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</w:t>
            </w:r>
            <w:r w:rsidR="005324EA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70" w:type="pct"/>
            <w:vAlign w:val="center"/>
          </w:tcPr>
          <w:p w:rsidR="00A322EE" w:rsidRPr="00E255AA" w:rsidRDefault="00410233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- 0,</w:t>
            </w:r>
            <w:r w:rsidR="005324EA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- э</w:t>
            </w:r>
            <w:r w:rsidR="00D41996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кономия средств, при выполнении работ</w:t>
            </w:r>
          </w:p>
        </w:tc>
      </w:tr>
      <w:tr w:rsidR="00E255AA" w:rsidRPr="00E255AA" w:rsidTr="00D3337A">
        <w:trPr>
          <w:trHeight w:val="567"/>
        </w:trPr>
        <w:tc>
          <w:tcPr>
            <w:tcW w:w="1414" w:type="pct"/>
            <w:noWrap/>
            <w:vAlign w:val="center"/>
          </w:tcPr>
          <w:p w:rsidR="00A322EE" w:rsidRPr="00E255AA" w:rsidRDefault="00A322EE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Ремонт ул. Ленина (участок от р. </w:t>
            </w:r>
            <w:proofErr w:type="spell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Курдюмка</w:t>
            </w:r>
            <w:proofErr w:type="spellEnd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до ул. Гагарина </w:t>
            </w:r>
            <w:proofErr w:type="gram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–н</w:t>
            </w:r>
            <w:proofErr w:type="gramEnd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аружное освещение ул. Ленина (на участке от р. </w:t>
            </w:r>
            <w:proofErr w:type="spell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Курдюмка</w:t>
            </w:r>
            <w:proofErr w:type="spellEnd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 ул. 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Декабристов</w:t>
            </w:r>
          </w:p>
        </w:tc>
        <w:tc>
          <w:tcPr>
            <w:tcW w:w="362" w:type="pct"/>
            <w:noWrap/>
            <w:vAlign w:val="center"/>
          </w:tcPr>
          <w:p w:rsidR="00A322EE" w:rsidRPr="00E255AA" w:rsidRDefault="00A322EE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тыс. руб.</w:t>
            </w:r>
          </w:p>
        </w:tc>
        <w:tc>
          <w:tcPr>
            <w:tcW w:w="440" w:type="pct"/>
            <w:noWrap/>
            <w:vAlign w:val="center"/>
          </w:tcPr>
          <w:p w:rsidR="00A322EE" w:rsidRPr="00E255AA" w:rsidRDefault="00A322EE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445" w:type="pct"/>
            <w:noWrap/>
            <w:vAlign w:val="center"/>
          </w:tcPr>
          <w:p w:rsidR="00A322EE" w:rsidRPr="00E255AA" w:rsidRDefault="00A322EE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81,3</w:t>
            </w:r>
          </w:p>
        </w:tc>
        <w:tc>
          <w:tcPr>
            <w:tcW w:w="490" w:type="pct"/>
            <w:noWrap/>
            <w:vAlign w:val="center"/>
          </w:tcPr>
          <w:p w:rsidR="00A322EE" w:rsidRPr="00E255AA" w:rsidRDefault="00A322EE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81,2</w:t>
            </w:r>
          </w:p>
        </w:tc>
        <w:tc>
          <w:tcPr>
            <w:tcW w:w="579" w:type="pct"/>
            <w:noWrap/>
            <w:vAlign w:val="center"/>
          </w:tcPr>
          <w:p w:rsidR="00A322EE" w:rsidRPr="00E255AA" w:rsidRDefault="00C57C73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</w:t>
            </w:r>
            <w:r w:rsidR="005324EA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70" w:type="pct"/>
            <w:vAlign w:val="center"/>
          </w:tcPr>
          <w:p w:rsidR="00A322EE" w:rsidRPr="00E255AA" w:rsidRDefault="00410233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- 0,</w:t>
            </w:r>
            <w:r w:rsidR="005324EA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- э</w:t>
            </w:r>
            <w:r w:rsidR="00D41996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кономия средств, при выполнении работ</w:t>
            </w:r>
          </w:p>
        </w:tc>
      </w:tr>
      <w:tr w:rsidR="001F78B9" w:rsidRPr="00E255AA" w:rsidTr="00D3337A">
        <w:trPr>
          <w:trHeight w:val="567"/>
        </w:trPr>
        <w:tc>
          <w:tcPr>
            <w:tcW w:w="1414" w:type="pct"/>
            <w:noWrap/>
            <w:vAlign w:val="center"/>
          </w:tcPr>
          <w:p w:rsidR="001F78B9" w:rsidRPr="00E255AA" w:rsidRDefault="001F78B9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Ремонт улиц города Тобольска. Восстановление пешеходных тротуаров.</w:t>
            </w:r>
          </w:p>
        </w:tc>
        <w:tc>
          <w:tcPr>
            <w:tcW w:w="362" w:type="pct"/>
            <w:noWrap/>
            <w:vAlign w:val="center"/>
          </w:tcPr>
          <w:p w:rsidR="001F78B9" w:rsidRPr="00E255AA" w:rsidRDefault="001F78B9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440" w:type="pct"/>
            <w:noWrap/>
            <w:vAlign w:val="center"/>
          </w:tcPr>
          <w:p w:rsidR="001F78B9" w:rsidRPr="00E255AA" w:rsidRDefault="001F78B9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445" w:type="pct"/>
            <w:noWrap/>
            <w:vAlign w:val="center"/>
          </w:tcPr>
          <w:p w:rsidR="001F78B9" w:rsidRPr="00E255AA" w:rsidRDefault="001F78B9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1848,0</w:t>
            </w:r>
          </w:p>
        </w:tc>
        <w:tc>
          <w:tcPr>
            <w:tcW w:w="490" w:type="pct"/>
            <w:noWrap/>
            <w:vAlign w:val="center"/>
          </w:tcPr>
          <w:p w:rsidR="001F78B9" w:rsidRPr="00E255AA" w:rsidRDefault="001F78B9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1848,0</w:t>
            </w:r>
          </w:p>
        </w:tc>
        <w:tc>
          <w:tcPr>
            <w:tcW w:w="579" w:type="pct"/>
            <w:noWrap/>
            <w:vAlign w:val="center"/>
          </w:tcPr>
          <w:p w:rsidR="001F78B9" w:rsidRPr="00E255AA" w:rsidRDefault="005D4B74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0" w:type="pct"/>
            <w:vAlign w:val="center"/>
          </w:tcPr>
          <w:p w:rsidR="001F78B9" w:rsidRPr="00E255AA" w:rsidRDefault="001F78B9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D3337A">
        <w:trPr>
          <w:trHeight w:val="567"/>
        </w:trPr>
        <w:tc>
          <w:tcPr>
            <w:tcW w:w="1414" w:type="pct"/>
            <w:noWrap/>
            <w:vAlign w:val="center"/>
          </w:tcPr>
          <w:p w:rsidR="001F78B9" w:rsidRPr="00E255AA" w:rsidRDefault="001F78B9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дорожной одежды проезда и тротуара по ул. Ремезова,3</w:t>
            </w:r>
          </w:p>
        </w:tc>
        <w:tc>
          <w:tcPr>
            <w:tcW w:w="362" w:type="pct"/>
            <w:noWrap/>
            <w:vAlign w:val="center"/>
          </w:tcPr>
          <w:p w:rsidR="001F78B9" w:rsidRPr="00E255AA" w:rsidRDefault="001F78B9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440" w:type="pct"/>
            <w:noWrap/>
            <w:vAlign w:val="center"/>
          </w:tcPr>
          <w:p w:rsidR="001F78B9" w:rsidRPr="00E255AA" w:rsidRDefault="001F78B9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445" w:type="pct"/>
            <w:noWrap/>
            <w:vAlign w:val="center"/>
          </w:tcPr>
          <w:p w:rsidR="001F78B9" w:rsidRPr="00E255AA" w:rsidRDefault="001F78B9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1126,</w:t>
            </w:r>
            <w:r w:rsidR="005324EA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90" w:type="pct"/>
            <w:noWrap/>
            <w:vAlign w:val="center"/>
          </w:tcPr>
          <w:p w:rsidR="001F78B9" w:rsidRPr="00E255AA" w:rsidRDefault="001F78B9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9" w:type="pct"/>
            <w:noWrap/>
            <w:vAlign w:val="center"/>
          </w:tcPr>
          <w:p w:rsidR="001F78B9" w:rsidRPr="00E255AA" w:rsidRDefault="001F78B9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1126,</w:t>
            </w:r>
            <w:r w:rsidR="005324EA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270" w:type="pct"/>
            <w:vAlign w:val="center"/>
          </w:tcPr>
          <w:p w:rsidR="001F78B9" w:rsidRPr="00E255AA" w:rsidRDefault="00410233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- 1126,</w:t>
            </w:r>
            <w:r w:rsidR="005324EA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- а</w:t>
            </w:r>
            <w:r w:rsidR="00D41996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укцион состоялся 13.01.2017, окончание работ в 2017 году.</w:t>
            </w:r>
          </w:p>
        </w:tc>
      </w:tr>
      <w:tr w:rsidR="001F78B9" w:rsidRPr="00E255AA" w:rsidTr="00D3337A">
        <w:trPr>
          <w:trHeight w:val="567"/>
        </w:trPr>
        <w:tc>
          <w:tcPr>
            <w:tcW w:w="1414" w:type="pct"/>
            <w:noWrap/>
            <w:vAlign w:val="center"/>
          </w:tcPr>
          <w:p w:rsidR="001F78B9" w:rsidRPr="00E255AA" w:rsidRDefault="001F78B9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Предпроектная</w:t>
            </w:r>
            <w:proofErr w:type="spellEnd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подготовка по строительству 12 дорог </w:t>
            </w:r>
          </w:p>
        </w:tc>
        <w:tc>
          <w:tcPr>
            <w:tcW w:w="362" w:type="pct"/>
            <w:noWrap/>
            <w:vAlign w:val="center"/>
          </w:tcPr>
          <w:p w:rsidR="001F78B9" w:rsidRPr="00E255AA" w:rsidRDefault="001F78B9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440" w:type="pct"/>
            <w:noWrap/>
            <w:vAlign w:val="center"/>
          </w:tcPr>
          <w:p w:rsidR="001F78B9" w:rsidRPr="00E255AA" w:rsidRDefault="001F78B9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445" w:type="pct"/>
            <w:noWrap/>
            <w:vAlign w:val="center"/>
          </w:tcPr>
          <w:p w:rsidR="001F78B9" w:rsidRPr="00E255AA" w:rsidRDefault="001F78B9" w:rsidP="000C1B4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1039,</w:t>
            </w:r>
            <w:r w:rsidR="000C1B49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90" w:type="pct"/>
            <w:noWrap/>
            <w:vAlign w:val="center"/>
          </w:tcPr>
          <w:p w:rsidR="001F78B9" w:rsidRPr="00E255AA" w:rsidRDefault="001F78B9" w:rsidP="000C1B4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1039,</w:t>
            </w:r>
            <w:r w:rsidR="000C1B49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79" w:type="pct"/>
            <w:noWrap/>
            <w:vAlign w:val="center"/>
          </w:tcPr>
          <w:p w:rsidR="001F78B9" w:rsidRPr="00E255AA" w:rsidRDefault="001F78B9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0" w:type="pct"/>
            <w:vAlign w:val="center"/>
          </w:tcPr>
          <w:p w:rsidR="001F78B9" w:rsidRPr="00E255AA" w:rsidRDefault="001F78B9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D3337A">
        <w:trPr>
          <w:trHeight w:val="567"/>
        </w:trPr>
        <w:tc>
          <w:tcPr>
            <w:tcW w:w="1414" w:type="pct"/>
            <w:noWrap/>
            <w:vAlign w:val="center"/>
          </w:tcPr>
          <w:p w:rsidR="001F78B9" w:rsidRPr="00E255AA" w:rsidRDefault="001F78B9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 магистрали М-3</w:t>
            </w:r>
          </w:p>
        </w:tc>
        <w:tc>
          <w:tcPr>
            <w:tcW w:w="362" w:type="pct"/>
            <w:noWrap/>
            <w:vAlign w:val="center"/>
          </w:tcPr>
          <w:p w:rsidR="001F78B9" w:rsidRPr="00E255AA" w:rsidRDefault="001F78B9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440" w:type="pct"/>
            <w:noWrap/>
            <w:vAlign w:val="center"/>
          </w:tcPr>
          <w:p w:rsidR="001F78B9" w:rsidRPr="00E255AA" w:rsidRDefault="001F78B9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445" w:type="pct"/>
            <w:noWrap/>
            <w:vAlign w:val="center"/>
          </w:tcPr>
          <w:p w:rsidR="001F78B9" w:rsidRPr="00E255AA" w:rsidRDefault="001F78B9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  <w:tc>
          <w:tcPr>
            <w:tcW w:w="490" w:type="pct"/>
            <w:noWrap/>
            <w:vAlign w:val="center"/>
          </w:tcPr>
          <w:p w:rsidR="001F78B9" w:rsidRPr="00E255AA" w:rsidRDefault="001F78B9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9" w:type="pct"/>
            <w:noWrap/>
            <w:vAlign w:val="center"/>
          </w:tcPr>
          <w:p w:rsidR="001F78B9" w:rsidRPr="00E255AA" w:rsidRDefault="001F78B9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  <w:tc>
          <w:tcPr>
            <w:tcW w:w="1270" w:type="pct"/>
            <w:vAlign w:val="center"/>
          </w:tcPr>
          <w:p w:rsidR="001F78B9" w:rsidRPr="00E255AA" w:rsidRDefault="00410233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- 0,2 тыс. руб. - п</w:t>
            </w:r>
            <w:r w:rsidR="00D41996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редусмотрены для оплаты возмещения расходов на уведомление кредиторов о предъявлении требований комитета, работы не выполнены, средства не востребованы.</w:t>
            </w:r>
          </w:p>
        </w:tc>
      </w:tr>
      <w:tr w:rsidR="00E255AA" w:rsidRPr="00E255AA" w:rsidTr="00D3337A">
        <w:trPr>
          <w:trHeight w:val="567"/>
        </w:trPr>
        <w:tc>
          <w:tcPr>
            <w:tcW w:w="1414" w:type="pct"/>
            <w:noWrap/>
            <w:vAlign w:val="center"/>
          </w:tcPr>
          <w:p w:rsidR="001F78B9" w:rsidRPr="00E255AA" w:rsidRDefault="001F78B9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Разработка проектной документации по объекту: «Строительство пешеходного тротуара и велосипедной дорожки на ул. </w:t>
            </w:r>
            <w:proofErr w:type="spell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Уватский</w:t>
            </w:r>
            <w:proofErr w:type="spellEnd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тракт от ул. Полонского до </w:t>
            </w:r>
            <w:proofErr w:type="spell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мкр</w:t>
            </w:r>
            <w:proofErr w:type="spellEnd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Строитель</w:t>
            </w:r>
          </w:p>
        </w:tc>
        <w:tc>
          <w:tcPr>
            <w:tcW w:w="362" w:type="pct"/>
            <w:noWrap/>
            <w:vAlign w:val="center"/>
          </w:tcPr>
          <w:p w:rsidR="001F78B9" w:rsidRPr="00E255AA" w:rsidRDefault="001F78B9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440" w:type="pct"/>
            <w:noWrap/>
            <w:vAlign w:val="center"/>
          </w:tcPr>
          <w:p w:rsidR="001F78B9" w:rsidRPr="00E255AA" w:rsidRDefault="001F78B9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445" w:type="pct"/>
            <w:noWrap/>
            <w:vAlign w:val="center"/>
          </w:tcPr>
          <w:p w:rsidR="001F78B9" w:rsidRPr="00E255AA" w:rsidRDefault="001F78B9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1814,8</w:t>
            </w:r>
          </w:p>
        </w:tc>
        <w:tc>
          <w:tcPr>
            <w:tcW w:w="490" w:type="pct"/>
            <w:noWrap/>
            <w:vAlign w:val="center"/>
          </w:tcPr>
          <w:p w:rsidR="001F78B9" w:rsidRPr="00E255AA" w:rsidRDefault="001F78B9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1445,4</w:t>
            </w:r>
          </w:p>
        </w:tc>
        <w:tc>
          <w:tcPr>
            <w:tcW w:w="579" w:type="pct"/>
            <w:noWrap/>
            <w:vAlign w:val="center"/>
          </w:tcPr>
          <w:p w:rsidR="001F78B9" w:rsidRPr="00E255AA" w:rsidRDefault="001F78B9" w:rsidP="005324E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369,4</w:t>
            </w:r>
          </w:p>
        </w:tc>
        <w:tc>
          <w:tcPr>
            <w:tcW w:w="1270" w:type="pct"/>
            <w:vAlign w:val="center"/>
          </w:tcPr>
          <w:p w:rsidR="001F78B9" w:rsidRPr="00E255AA" w:rsidRDefault="00410233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- 369,4 тыс. руб. -</w:t>
            </w:r>
            <w:r w:rsidR="000C1B49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D41996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аботы выполнены и оплачены на 80%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оплата оставшейся суммы после положительного заключения </w:t>
            </w:r>
            <w:proofErr w:type="spell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госэкспертизы</w:t>
            </w:r>
            <w:proofErr w:type="spellEnd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 достоверности определения сметной стоимости объекта кап</w:t>
            </w:r>
            <w:proofErr w:type="gram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троительства.</w:t>
            </w:r>
          </w:p>
        </w:tc>
      </w:tr>
      <w:tr w:rsidR="00292AAA" w:rsidRPr="00E255AA" w:rsidTr="00D3337A">
        <w:trPr>
          <w:trHeight w:val="567"/>
        </w:trPr>
        <w:tc>
          <w:tcPr>
            <w:tcW w:w="1414" w:type="pct"/>
            <w:noWrap/>
            <w:vAlign w:val="center"/>
          </w:tcPr>
          <w:p w:rsidR="00292AAA" w:rsidRPr="00E255AA" w:rsidRDefault="00292AAA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 подъездной дороги и устройство автостоянки к ГБУЗ ТО «областная больница №3»</w:t>
            </w:r>
          </w:p>
        </w:tc>
        <w:tc>
          <w:tcPr>
            <w:tcW w:w="362" w:type="pct"/>
            <w:noWrap/>
            <w:vAlign w:val="center"/>
          </w:tcPr>
          <w:p w:rsidR="00292AAA" w:rsidRPr="00E255AA" w:rsidRDefault="00292AAA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440" w:type="pct"/>
            <w:noWrap/>
            <w:vAlign w:val="center"/>
          </w:tcPr>
          <w:p w:rsidR="00292AAA" w:rsidRPr="00E255AA" w:rsidRDefault="00292AAA" w:rsidP="007238F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445" w:type="pct"/>
            <w:noWrap/>
            <w:vAlign w:val="center"/>
          </w:tcPr>
          <w:p w:rsidR="00292AAA" w:rsidRPr="00E255AA" w:rsidRDefault="00CA165E" w:rsidP="000C1B4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</w:t>
            </w:r>
            <w:r w:rsidR="000C1B49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90" w:type="pct"/>
            <w:noWrap/>
            <w:vAlign w:val="center"/>
          </w:tcPr>
          <w:p w:rsidR="00292AAA" w:rsidRPr="00E255AA" w:rsidRDefault="00CA165E" w:rsidP="00D5426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8,6</w:t>
            </w:r>
          </w:p>
        </w:tc>
        <w:tc>
          <w:tcPr>
            <w:tcW w:w="579" w:type="pct"/>
            <w:noWrap/>
            <w:vAlign w:val="center"/>
          </w:tcPr>
          <w:p w:rsidR="00292AAA" w:rsidRPr="00E255AA" w:rsidRDefault="00CA165E" w:rsidP="00B565F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</w:t>
            </w:r>
            <w:r w:rsidR="00B565F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270" w:type="pct"/>
            <w:vAlign w:val="center"/>
          </w:tcPr>
          <w:p w:rsidR="00292AAA" w:rsidRPr="00E255AA" w:rsidRDefault="00904CBF" w:rsidP="00282A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410233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</w:t>
            </w:r>
            <w:r w:rsidR="00B565F1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410233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- экономия средств, при выполнении работ</w:t>
            </w:r>
          </w:p>
        </w:tc>
      </w:tr>
    </w:tbl>
    <w:p w:rsidR="00A8475A" w:rsidRPr="00E255AA" w:rsidRDefault="00A8475A" w:rsidP="00AA742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A742B" w:rsidRPr="00E255AA" w:rsidRDefault="00AA742B" w:rsidP="00AA742B">
      <w:pPr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lastRenderedPageBreak/>
        <w:t>Анализ показателей результативности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658"/>
        <w:gridCol w:w="1535"/>
        <w:gridCol w:w="4359"/>
        <w:gridCol w:w="3165"/>
        <w:gridCol w:w="3203"/>
      </w:tblGrid>
      <w:tr w:rsidR="00E255AA" w:rsidRPr="00E255AA" w:rsidTr="00D54266">
        <w:trPr>
          <w:tblHeader/>
        </w:trPr>
        <w:tc>
          <w:tcPr>
            <w:tcW w:w="1149" w:type="pct"/>
            <w:vAlign w:val="center"/>
          </w:tcPr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82" w:type="pct"/>
            <w:vAlign w:val="center"/>
          </w:tcPr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1369" w:type="pct"/>
            <w:vAlign w:val="center"/>
          </w:tcPr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План</w:t>
            </w:r>
          </w:p>
          <w:p w:rsidR="00AA742B" w:rsidRPr="00E255AA" w:rsidRDefault="00AA742B" w:rsidP="00833AC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833ACE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994" w:type="pct"/>
            <w:vAlign w:val="center"/>
          </w:tcPr>
          <w:p w:rsidR="00AA742B" w:rsidRPr="00E255AA" w:rsidRDefault="00AA742B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Факт</w:t>
            </w:r>
          </w:p>
          <w:p w:rsidR="00AA742B" w:rsidRPr="00E255AA" w:rsidRDefault="00AA742B" w:rsidP="00833AC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833ACE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007" w:type="pct"/>
            <w:vAlign w:val="center"/>
          </w:tcPr>
          <w:p w:rsidR="00AA742B" w:rsidRPr="00E255AA" w:rsidRDefault="00852AB9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E255AA" w:rsidRPr="00E255AA" w:rsidTr="00D54266">
        <w:tc>
          <w:tcPr>
            <w:tcW w:w="1149" w:type="pct"/>
            <w:vAlign w:val="center"/>
          </w:tcPr>
          <w:p w:rsidR="00D9362A" w:rsidRPr="00E255AA" w:rsidRDefault="00833ACE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Строительство, реконструкция автомобильных дорог</w:t>
            </w:r>
          </w:p>
        </w:tc>
        <w:tc>
          <w:tcPr>
            <w:tcW w:w="482" w:type="pct"/>
            <w:vAlign w:val="center"/>
          </w:tcPr>
          <w:p w:rsidR="00D9362A" w:rsidRPr="00E255AA" w:rsidRDefault="00833AC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1369" w:type="pct"/>
            <w:vAlign w:val="center"/>
          </w:tcPr>
          <w:p w:rsidR="00D9362A" w:rsidRPr="00E255AA" w:rsidRDefault="00833AC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4,776</w:t>
            </w:r>
          </w:p>
        </w:tc>
        <w:tc>
          <w:tcPr>
            <w:tcW w:w="994" w:type="pct"/>
            <w:vAlign w:val="center"/>
          </w:tcPr>
          <w:p w:rsidR="00D9362A" w:rsidRPr="00E255AA" w:rsidRDefault="00833AC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5,9962</w:t>
            </w:r>
          </w:p>
        </w:tc>
        <w:tc>
          <w:tcPr>
            <w:tcW w:w="1007" w:type="pct"/>
            <w:vAlign w:val="center"/>
          </w:tcPr>
          <w:p w:rsidR="00D9362A" w:rsidRPr="00E255AA" w:rsidRDefault="00206DE0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125,5</w:t>
            </w:r>
          </w:p>
        </w:tc>
      </w:tr>
      <w:tr w:rsidR="00E255AA" w:rsidRPr="00E255AA" w:rsidTr="00D54266">
        <w:tc>
          <w:tcPr>
            <w:tcW w:w="1149" w:type="pct"/>
            <w:vAlign w:val="center"/>
          </w:tcPr>
          <w:p w:rsidR="00D9362A" w:rsidRPr="00E255AA" w:rsidRDefault="00833ACE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Капитальный ремонт и ремонт  дорог</w:t>
            </w:r>
          </w:p>
        </w:tc>
        <w:tc>
          <w:tcPr>
            <w:tcW w:w="482" w:type="pct"/>
            <w:vAlign w:val="center"/>
          </w:tcPr>
          <w:p w:rsidR="00D9362A" w:rsidRPr="00E255AA" w:rsidRDefault="00833AC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1369" w:type="pct"/>
            <w:vAlign w:val="center"/>
          </w:tcPr>
          <w:p w:rsidR="00D9362A" w:rsidRPr="00E255AA" w:rsidRDefault="00833AC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8,759</w:t>
            </w:r>
          </w:p>
        </w:tc>
        <w:tc>
          <w:tcPr>
            <w:tcW w:w="994" w:type="pct"/>
            <w:vAlign w:val="center"/>
          </w:tcPr>
          <w:p w:rsidR="00D9362A" w:rsidRPr="00E255AA" w:rsidRDefault="00833ACE" w:rsidP="00833A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10,426</w:t>
            </w:r>
          </w:p>
        </w:tc>
        <w:tc>
          <w:tcPr>
            <w:tcW w:w="1007" w:type="pct"/>
            <w:vAlign w:val="center"/>
          </w:tcPr>
          <w:p w:rsidR="00D9362A" w:rsidRPr="00E255AA" w:rsidRDefault="00206DE0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119,0</w:t>
            </w:r>
          </w:p>
        </w:tc>
      </w:tr>
      <w:tr w:rsidR="00E255AA" w:rsidRPr="00E255AA" w:rsidTr="00D54266">
        <w:tc>
          <w:tcPr>
            <w:tcW w:w="1149" w:type="pct"/>
            <w:vAlign w:val="center"/>
          </w:tcPr>
          <w:p w:rsidR="00D9362A" w:rsidRPr="00E255AA" w:rsidRDefault="00833ACE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Доля протяженности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</w:t>
            </w:r>
          </w:p>
        </w:tc>
        <w:tc>
          <w:tcPr>
            <w:tcW w:w="482" w:type="pct"/>
            <w:vAlign w:val="center"/>
          </w:tcPr>
          <w:p w:rsidR="00D9362A" w:rsidRPr="00E255AA" w:rsidRDefault="00DD3334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69" w:type="pct"/>
            <w:vAlign w:val="center"/>
          </w:tcPr>
          <w:p w:rsidR="00D9362A" w:rsidRPr="00E255AA" w:rsidRDefault="00206DE0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88,08</w:t>
            </w:r>
          </w:p>
        </w:tc>
        <w:tc>
          <w:tcPr>
            <w:tcW w:w="994" w:type="pct"/>
            <w:vAlign w:val="center"/>
          </w:tcPr>
          <w:p w:rsidR="00D9362A" w:rsidRPr="00E255AA" w:rsidRDefault="00206DE0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64,92</w:t>
            </w:r>
          </w:p>
        </w:tc>
        <w:tc>
          <w:tcPr>
            <w:tcW w:w="1007" w:type="pct"/>
            <w:vAlign w:val="center"/>
          </w:tcPr>
          <w:p w:rsidR="00D9362A" w:rsidRPr="00E255AA" w:rsidRDefault="00206DE0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-23,16</w:t>
            </w:r>
          </w:p>
        </w:tc>
      </w:tr>
      <w:tr w:rsidR="00E255AA" w:rsidRPr="00E255AA" w:rsidTr="00D54266">
        <w:tc>
          <w:tcPr>
            <w:tcW w:w="1149" w:type="pct"/>
            <w:vAlign w:val="center"/>
          </w:tcPr>
          <w:p w:rsidR="00D9362A" w:rsidRPr="00E255AA" w:rsidRDefault="00DD3334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общей </w:t>
            </w:r>
            <w:r w:rsidR="00863E39" w:rsidRPr="00E255AA">
              <w:rPr>
                <w:rFonts w:ascii="Times New Roman" w:hAnsi="Times New Roman" w:cs="Times New Roman"/>
                <w:sz w:val="26"/>
                <w:szCs w:val="26"/>
              </w:rPr>
              <w:t>протяженности автомобильных дорог общего пользования местного</w:t>
            </w:r>
          </w:p>
        </w:tc>
        <w:tc>
          <w:tcPr>
            <w:tcW w:w="482" w:type="pct"/>
            <w:vAlign w:val="center"/>
          </w:tcPr>
          <w:p w:rsidR="00D9362A" w:rsidRPr="00E255AA" w:rsidRDefault="00D9362A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69" w:type="pct"/>
            <w:vAlign w:val="center"/>
          </w:tcPr>
          <w:p w:rsidR="00D9362A" w:rsidRPr="00E255AA" w:rsidRDefault="00206DE0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11,92</w:t>
            </w:r>
          </w:p>
        </w:tc>
        <w:tc>
          <w:tcPr>
            <w:tcW w:w="994" w:type="pct"/>
            <w:vAlign w:val="center"/>
          </w:tcPr>
          <w:p w:rsidR="00D9362A" w:rsidRPr="00E255AA" w:rsidRDefault="00206DE0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35,08</w:t>
            </w:r>
          </w:p>
        </w:tc>
        <w:tc>
          <w:tcPr>
            <w:tcW w:w="1007" w:type="pct"/>
            <w:vAlign w:val="center"/>
          </w:tcPr>
          <w:p w:rsidR="00D9362A" w:rsidRPr="00E255AA" w:rsidRDefault="00391D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+23,16</w:t>
            </w:r>
          </w:p>
        </w:tc>
      </w:tr>
      <w:tr w:rsidR="00E255AA" w:rsidRPr="00E255AA" w:rsidTr="00D54266">
        <w:tc>
          <w:tcPr>
            <w:tcW w:w="1149" w:type="pct"/>
            <w:vAlign w:val="center"/>
          </w:tcPr>
          <w:p w:rsidR="00D9362A" w:rsidRPr="00E255AA" w:rsidRDefault="00206DE0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482" w:type="pct"/>
            <w:vAlign w:val="center"/>
          </w:tcPr>
          <w:p w:rsidR="00D9362A" w:rsidRPr="00E255AA" w:rsidRDefault="00206DE0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1369" w:type="pct"/>
            <w:vAlign w:val="center"/>
          </w:tcPr>
          <w:p w:rsidR="00D9362A" w:rsidRPr="00E255AA" w:rsidRDefault="00206DE0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342,408</w:t>
            </w:r>
          </w:p>
        </w:tc>
        <w:tc>
          <w:tcPr>
            <w:tcW w:w="994" w:type="pct"/>
            <w:vAlign w:val="center"/>
          </w:tcPr>
          <w:p w:rsidR="00D9362A" w:rsidRPr="00E255AA" w:rsidRDefault="00206DE0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341,5</w:t>
            </w:r>
          </w:p>
        </w:tc>
        <w:tc>
          <w:tcPr>
            <w:tcW w:w="1007" w:type="pct"/>
            <w:vAlign w:val="center"/>
          </w:tcPr>
          <w:p w:rsidR="00D9362A" w:rsidRPr="00E255AA" w:rsidRDefault="00391D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99,7</w:t>
            </w:r>
          </w:p>
        </w:tc>
      </w:tr>
      <w:tr w:rsidR="00E255AA" w:rsidRPr="00E255AA" w:rsidTr="00D54266">
        <w:tc>
          <w:tcPr>
            <w:tcW w:w="1149" w:type="pct"/>
            <w:vAlign w:val="center"/>
          </w:tcPr>
          <w:p w:rsidR="00D9362A" w:rsidRPr="00E255AA" w:rsidRDefault="00206DE0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Протяженность автомобильных дорог общего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пользования местного значения с твердым покрытием</w:t>
            </w:r>
          </w:p>
        </w:tc>
        <w:tc>
          <w:tcPr>
            <w:tcW w:w="482" w:type="pct"/>
            <w:vAlign w:val="center"/>
          </w:tcPr>
          <w:p w:rsidR="00D9362A" w:rsidRPr="00E255AA" w:rsidRDefault="00206DE0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км</w:t>
            </w:r>
          </w:p>
        </w:tc>
        <w:tc>
          <w:tcPr>
            <w:tcW w:w="1369" w:type="pct"/>
            <w:vAlign w:val="center"/>
          </w:tcPr>
          <w:p w:rsidR="00D9362A" w:rsidRPr="00E255AA" w:rsidRDefault="00206DE0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300,852</w:t>
            </w:r>
          </w:p>
        </w:tc>
        <w:tc>
          <w:tcPr>
            <w:tcW w:w="994" w:type="pct"/>
            <w:vAlign w:val="center"/>
          </w:tcPr>
          <w:p w:rsidR="00D9362A" w:rsidRPr="00E255AA" w:rsidRDefault="00206DE0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221,7</w:t>
            </w:r>
          </w:p>
        </w:tc>
        <w:tc>
          <w:tcPr>
            <w:tcW w:w="1007" w:type="pct"/>
            <w:vAlign w:val="center"/>
          </w:tcPr>
          <w:p w:rsidR="00D9362A" w:rsidRPr="00E255AA" w:rsidRDefault="00391D9C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73,7</w:t>
            </w:r>
          </w:p>
        </w:tc>
      </w:tr>
    </w:tbl>
    <w:p w:rsidR="00742726" w:rsidRPr="00E255AA" w:rsidRDefault="00742726" w:rsidP="005F116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667E" w:rsidRPr="00E255AA" w:rsidRDefault="0084667E" w:rsidP="0084667E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Муниципальная программа «Содержание дорог и благоустройство  г. Тобольска на 2015-2017 годы»</w:t>
      </w:r>
    </w:p>
    <w:p w:rsidR="0084667E" w:rsidRPr="00E255AA" w:rsidRDefault="0084667E" w:rsidP="0084667E">
      <w:pPr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t>Анализ финансирования программы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4904"/>
        <w:gridCol w:w="751"/>
        <w:gridCol w:w="1258"/>
        <w:gridCol w:w="1700"/>
        <w:gridCol w:w="1560"/>
        <w:gridCol w:w="1700"/>
        <w:gridCol w:w="4047"/>
      </w:tblGrid>
      <w:tr w:rsidR="00E255AA" w:rsidRPr="00E255AA" w:rsidTr="007F7418">
        <w:trPr>
          <w:trHeight w:val="567"/>
          <w:tblHeader/>
        </w:trPr>
        <w:tc>
          <w:tcPr>
            <w:tcW w:w="1540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236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395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</w:t>
            </w:r>
          </w:p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финансиро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вания</w:t>
            </w:r>
            <w:proofErr w:type="spellEnd"/>
          </w:p>
        </w:tc>
        <w:tc>
          <w:tcPr>
            <w:tcW w:w="534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Согласовано</w:t>
            </w:r>
          </w:p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280840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490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Профинан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сировано</w:t>
            </w:r>
            <w:proofErr w:type="spellEnd"/>
          </w:p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34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Отклонение</w:t>
            </w:r>
          </w:p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280840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(тыс. руб.)</w:t>
            </w:r>
          </w:p>
        </w:tc>
        <w:tc>
          <w:tcPr>
            <w:tcW w:w="1271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Причина неиспользования</w:t>
            </w:r>
          </w:p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финансовых средств</w:t>
            </w:r>
          </w:p>
        </w:tc>
      </w:tr>
      <w:tr w:rsidR="0084667E" w:rsidRPr="00E255AA" w:rsidTr="007F7418">
        <w:trPr>
          <w:trHeight w:val="567"/>
        </w:trPr>
        <w:tc>
          <w:tcPr>
            <w:tcW w:w="1540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236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395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34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258493,2</w:t>
            </w:r>
          </w:p>
        </w:tc>
        <w:tc>
          <w:tcPr>
            <w:tcW w:w="490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243021,1</w:t>
            </w:r>
          </w:p>
        </w:tc>
        <w:tc>
          <w:tcPr>
            <w:tcW w:w="534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15472,1</w:t>
            </w:r>
          </w:p>
        </w:tc>
        <w:tc>
          <w:tcPr>
            <w:tcW w:w="1271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667E" w:rsidRPr="00E255AA" w:rsidTr="007F7418">
        <w:trPr>
          <w:trHeight w:val="567"/>
        </w:trPr>
        <w:tc>
          <w:tcPr>
            <w:tcW w:w="1540" w:type="pct"/>
            <w:vAlign w:val="center"/>
            <w:hideMark/>
          </w:tcPr>
          <w:p w:rsidR="0084667E" w:rsidRPr="00E255AA" w:rsidRDefault="0084667E" w:rsidP="00904CB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дорог и тротуаров</w:t>
            </w:r>
          </w:p>
        </w:tc>
        <w:tc>
          <w:tcPr>
            <w:tcW w:w="236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395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34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132154,7</w:t>
            </w:r>
          </w:p>
        </w:tc>
        <w:tc>
          <w:tcPr>
            <w:tcW w:w="490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126961,6</w:t>
            </w:r>
          </w:p>
        </w:tc>
        <w:tc>
          <w:tcPr>
            <w:tcW w:w="534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5193,1</w:t>
            </w:r>
          </w:p>
        </w:tc>
        <w:tc>
          <w:tcPr>
            <w:tcW w:w="1271" w:type="pct"/>
            <w:noWrap/>
            <w:vAlign w:val="center"/>
            <w:hideMark/>
          </w:tcPr>
          <w:p w:rsidR="0084667E" w:rsidRPr="00E255AA" w:rsidRDefault="0084667E" w:rsidP="0007608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- 5193,1 тыс. руб. - заключение муниципальных контрактов по переходящим на 2017 год объектам</w:t>
            </w:r>
          </w:p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4667E" w:rsidRPr="00E255AA" w:rsidTr="007F7418">
        <w:trPr>
          <w:trHeight w:val="567"/>
        </w:trPr>
        <w:tc>
          <w:tcPr>
            <w:tcW w:w="1540" w:type="pct"/>
            <w:noWrap/>
            <w:vAlign w:val="center"/>
            <w:hideMark/>
          </w:tcPr>
          <w:p w:rsidR="0084667E" w:rsidRPr="00E255AA" w:rsidRDefault="0084667E" w:rsidP="00904CB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освещения улично-дорожной сети</w:t>
            </w:r>
          </w:p>
        </w:tc>
        <w:tc>
          <w:tcPr>
            <w:tcW w:w="236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395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34" w:type="pct"/>
            <w:noWrap/>
            <w:vAlign w:val="center"/>
            <w:hideMark/>
          </w:tcPr>
          <w:p w:rsidR="0084667E" w:rsidRPr="00E255AA" w:rsidRDefault="00F5384D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41110,2</w:t>
            </w:r>
          </w:p>
        </w:tc>
        <w:tc>
          <w:tcPr>
            <w:tcW w:w="490" w:type="pct"/>
            <w:noWrap/>
            <w:vAlign w:val="center"/>
            <w:hideMark/>
          </w:tcPr>
          <w:p w:rsidR="0084667E" w:rsidRPr="00E255AA" w:rsidRDefault="00F5384D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39167,7</w:t>
            </w:r>
          </w:p>
        </w:tc>
        <w:tc>
          <w:tcPr>
            <w:tcW w:w="534" w:type="pct"/>
            <w:noWrap/>
            <w:vAlign w:val="center"/>
            <w:hideMark/>
          </w:tcPr>
          <w:p w:rsidR="0084667E" w:rsidRPr="00E255AA" w:rsidRDefault="00F5384D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1942,5</w:t>
            </w:r>
          </w:p>
        </w:tc>
        <w:tc>
          <w:tcPr>
            <w:tcW w:w="1271" w:type="pct"/>
            <w:noWrap/>
            <w:vAlign w:val="center"/>
            <w:hideMark/>
          </w:tcPr>
          <w:p w:rsidR="0084667E" w:rsidRPr="00E255AA" w:rsidRDefault="00106F4A" w:rsidP="006C716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- 1903,4 тыс. руб. - работы переходящие на 2017 год;</w:t>
            </w:r>
          </w:p>
          <w:p w:rsidR="00106F4A" w:rsidRPr="00E255AA" w:rsidRDefault="00106F4A" w:rsidP="006C716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- 32,</w:t>
            </w:r>
            <w:r w:rsidR="00114764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</w:t>
            </w:r>
            <w:r w:rsidR="00332400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 – экономия средств</w:t>
            </w:r>
            <w:r w:rsidR="00F35074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выполнении объемов работ;</w:t>
            </w:r>
          </w:p>
          <w:p w:rsidR="00106F4A" w:rsidRPr="00E255AA" w:rsidRDefault="00106F4A" w:rsidP="006C716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- 6,6 тыс. руб. – расторжение муниципального контракта.</w:t>
            </w:r>
          </w:p>
          <w:p w:rsidR="00106F4A" w:rsidRPr="00E255AA" w:rsidRDefault="00106F4A" w:rsidP="00106F4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7F7418">
        <w:trPr>
          <w:trHeight w:val="567"/>
        </w:trPr>
        <w:tc>
          <w:tcPr>
            <w:tcW w:w="1540" w:type="pct"/>
            <w:noWrap/>
            <w:vAlign w:val="center"/>
            <w:hideMark/>
          </w:tcPr>
          <w:p w:rsidR="0084667E" w:rsidRPr="00E255AA" w:rsidRDefault="0084667E" w:rsidP="00904CB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озеленение территории города</w:t>
            </w:r>
          </w:p>
        </w:tc>
        <w:tc>
          <w:tcPr>
            <w:tcW w:w="236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395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34" w:type="pct"/>
            <w:noWrap/>
            <w:vAlign w:val="center"/>
            <w:hideMark/>
          </w:tcPr>
          <w:p w:rsidR="0084667E" w:rsidRPr="00E255AA" w:rsidRDefault="00F5384D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11338,6</w:t>
            </w:r>
          </w:p>
        </w:tc>
        <w:tc>
          <w:tcPr>
            <w:tcW w:w="490" w:type="pct"/>
            <w:noWrap/>
            <w:vAlign w:val="center"/>
            <w:hideMark/>
          </w:tcPr>
          <w:p w:rsidR="0084667E" w:rsidRPr="00E255AA" w:rsidRDefault="00F5384D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11325,2</w:t>
            </w:r>
          </w:p>
        </w:tc>
        <w:tc>
          <w:tcPr>
            <w:tcW w:w="534" w:type="pct"/>
            <w:noWrap/>
            <w:vAlign w:val="center"/>
            <w:hideMark/>
          </w:tcPr>
          <w:p w:rsidR="0084667E" w:rsidRPr="00E255AA" w:rsidRDefault="00F5384D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13,4</w:t>
            </w:r>
          </w:p>
        </w:tc>
        <w:tc>
          <w:tcPr>
            <w:tcW w:w="1271" w:type="pct"/>
            <w:vAlign w:val="center"/>
            <w:hideMark/>
          </w:tcPr>
          <w:p w:rsidR="0084667E" w:rsidRPr="00E255AA" w:rsidRDefault="001F2BA4" w:rsidP="001147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- 13,4 тыс. руб. </w:t>
            </w:r>
            <w:r w:rsidR="00F35074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</w:t>
            </w:r>
            <w:r w:rsidR="0084667E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кономия</w:t>
            </w:r>
            <w:r w:rsidR="00F35074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средств, </w:t>
            </w:r>
            <w:r w:rsidR="0084667E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</w:t>
            </w:r>
            <w:r w:rsidR="00F5384D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выполнении  работ</w:t>
            </w:r>
          </w:p>
        </w:tc>
      </w:tr>
      <w:tr w:rsidR="0084667E" w:rsidRPr="00E255AA" w:rsidTr="007F7418">
        <w:trPr>
          <w:trHeight w:val="567"/>
        </w:trPr>
        <w:tc>
          <w:tcPr>
            <w:tcW w:w="1540" w:type="pct"/>
            <w:noWrap/>
            <w:vAlign w:val="center"/>
            <w:hideMark/>
          </w:tcPr>
          <w:p w:rsidR="0084667E" w:rsidRPr="00E255AA" w:rsidRDefault="0084667E" w:rsidP="00904CB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содержания мест захоронения</w:t>
            </w:r>
          </w:p>
        </w:tc>
        <w:tc>
          <w:tcPr>
            <w:tcW w:w="236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395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34" w:type="pct"/>
            <w:noWrap/>
            <w:vAlign w:val="center"/>
            <w:hideMark/>
          </w:tcPr>
          <w:p w:rsidR="0084667E" w:rsidRPr="00E255AA" w:rsidRDefault="00F5384D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6500,0</w:t>
            </w:r>
          </w:p>
        </w:tc>
        <w:tc>
          <w:tcPr>
            <w:tcW w:w="490" w:type="pct"/>
            <w:noWrap/>
            <w:vAlign w:val="center"/>
            <w:hideMark/>
          </w:tcPr>
          <w:p w:rsidR="0084667E" w:rsidRPr="00E255AA" w:rsidRDefault="00F5384D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6500,0</w:t>
            </w:r>
          </w:p>
        </w:tc>
        <w:tc>
          <w:tcPr>
            <w:tcW w:w="534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1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255AA" w:rsidRPr="00E255AA" w:rsidTr="007F7418">
        <w:trPr>
          <w:trHeight w:val="567"/>
        </w:trPr>
        <w:tc>
          <w:tcPr>
            <w:tcW w:w="1540" w:type="pct"/>
            <w:noWrap/>
            <w:vAlign w:val="center"/>
            <w:hideMark/>
          </w:tcPr>
          <w:p w:rsidR="0084667E" w:rsidRPr="00E255AA" w:rsidRDefault="0084667E" w:rsidP="00904CB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236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395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34" w:type="pct"/>
            <w:noWrap/>
            <w:vAlign w:val="center"/>
            <w:hideMark/>
          </w:tcPr>
          <w:p w:rsidR="0084667E" w:rsidRPr="00E255AA" w:rsidRDefault="001F2BA4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48884,3</w:t>
            </w:r>
          </w:p>
        </w:tc>
        <w:tc>
          <w:tcPr>
            <w:tcW w:w="490" w:type="pct"/>
            <w:noWrap/>
            <w:vAlign w:val="center"/>
            <w:hideMark/>
          </w:tcPr>
          <w:p w:rsidR="0084667E" w:rsidRPr="00E255AA" w:rsidRDefault="001F2BA4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43051,6</w:t>
            </w:r>
          </w:p>
        </w:tc>
        <w:tc>
          <w:tcPr>
            <w:tcW w:w="534" w:type="pct"/>
            <w:noWrap/>
            <w:vAlign w:val="center"/>
            <w:hideMark/>
          </w:tcPr>
          <w:p w:rsidR="0084667E" w:rsidRPr="00E255AA" w:rsidRDefault="001F2BA4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5832,7</w:t>
            </w:r>
          </w:p>
        </w:tc>
        <w:tc>
          <w:tcPr>
            <w:tcW w:w="1271" w:type="pct"/>
            <w:noWrap/>
            <w:vAlign w:val="center"/>
            <w:hideMark/>
          </w:tcPr>
          <w:p w:rsidR="00332400" w:rsidRPr="00E255AA" w:rsidRDefault="00332400" w:rsidP="006C716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- 4</w:t>
            </w:r>
            <w:r w:rsidR="002B7777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335,9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- работы переходящие на 2017 год;</w:t>
            </w:r>
          </w:p>
          <w:p w:rsidR="0084667E" w:rsidRPr="00E255AA" w:rsidRDefault="00332400" w:rsidP="0011476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2B7777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1496,8</w:t>
            </w: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- экономия средств, при выполнении  работ</w:t>
            </w:r>
          </w:p>
        </w:tc>
      </w:tr>
      <w:tr w:rsidR="0084667E" w:rsidRPr="00E255AA" w:rsidTr="007F7418">
        <w:trPr>
          <w:trHeight w:val="567"/>
        </w:trPr>
        <w:tc>
          <w:tcPr>
            <w:tcW w:w="1540" w:type="pct"/>
            <w:noWrap/>
            <w:vAlign w:val="center"/>
            <w:hideMark/>
          </w:tcPr>
          <w:p w:rsidR="0084667E" w:rsidRPr="00E255AA" w:rsidRDefault="0084667E" w:rsidP="00904CB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Благоустройство дворовых, придомовых территорий многоквартирных домов</w:t>
            </w:r>
          </w:p>
        </w:tc>
        <w:tc>
          <w:tcPr>
            <w:tcW w:w="236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395" w:type="pct"/>
            <w:noWrap/>
            <w:vAlign w:val="center"/>
            <w:hideMark/>
          </w:tcPr>
          <w:p w:rsidR="0084667E" w:rsidRPr="00E255AA" w:rsidRDefault="0084667E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534" w:type="pct"/>
            <w:noWrap/>
            <w:vAlign w:val="center"/>
            <w:hideMark/>
          </w:tcPr>
          <w:p w:rsidR="0084667E" w:rsidRPr="00E255AA" w:rsidRDefault="00250154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18505,4</w:t>
            </w:r>
          </w:p>
        </w:tc>
        <w:tc>
          <w:tcPr>
            <w:tcW w:w="490" w:type="pct"/>
            <w:noWrap/>
            <w:vAlign w:val="center"/>
            <w:hideMark/>
          </w:tcPr>
          <w:p w:rsidR="0084667E" w:rsidRPr="00E255AA" w:rsidRDefault="00250154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16015,0</w:t>
            </w:r>
          </w:p>
        </w:tc>
        <w:tc>
          <w:tcPr>
            <w:tcW w:w="534" w:type="pct"/>
            <w:noWrap/>
            <w:vAlign w:val="center"/>
            <w:hideMark/>
          </w:tcPr>
          <w:p w:rsidR="0084667E" w:rsidRPr="00E255AA" w:rsidRDefault="00250154" w:rsidP="00A0628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2490,4</w:t>
            </w:r>
          </w:p>
        </w:tc>
        <w:tc>
          <w:tcPr>
            <w:tcW w:w="1271" w:type="pct"/>
            <w:vAlign w:val="center"/>
            <w:hideMark/>
          </w:tcPr>
          <w:p w:rsidR="0084667E" w:rsidRPr="00E255AA" w:rsidRDefault="00332400" w:rsidP="0011476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- 2490,4 тыс. руб. - э</w:t>
            </w:r>
            <w:r w:rsidR="0084667E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кономия средст</w:t>
            </w:r>
            <w:r w:rsidR="00114764" w:rsidRPr="00E255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в, при выполнении  работ</w:t>
            </w:r>
          </w:p>
        </w:tc>
      </w:tr>
    </w:tbl>
    <w:p w:rsidR="0084667E" w:rsidRPr="00E255AA" w:rsidRDefault="0084667E" w:rsidP="0084667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84667E" w:rsidRPr="00E255AA" w:rsidRDefault="0084667E" w:rsidP="0084667E">
      <w:pPr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658"/>
        <w:gridCol w:w="1535"/>
        <w:gridCol w:w="4359"/>
        <w:gridCol w:w="3165"/>
        <w:gridCol w:w="3203"/>
      </w:tblGrid>
      <w:tr w:rsidR="00E255AA" w:rsidRPr="00E255AA" w:rsidTr="00DE6D87">
        <w:trPr>
          <w:tblHeader/>
        </w:trPr>
        <w:tc>
          <w:tcPr>
            <w:tcW w:w="1149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82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1369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План</w:t>
            </w:r>
          </w:p>
          <w:p w:rsidR="0084667E" w:rsidRPr="00E255AA" w:rsidRDefault="0084667E" w:rsidP="00DE6D8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DE6D87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994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Факт</w:t>
            </w:r>
          </w:p>
          <w:p w:rsidR="0084667E" w:rsidRPr="00E255AA" w:rsidRDefault="0084667E" w:rsidP="00DE6D8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DE6D87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006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E255AA" w:rsidRPr="00E255AA" w:rsidTr="00DE6D87">
        <w:tc>
          <w:tcPr>
            <w:tcW w:w="1149" w:type="pct"/>
            <w:vAlign w:val="center"/>
          </w:tcPr>
          <w:p w:rsidR="00EC70EE" w:rsidRPr="00E255AA" w:rsidRDefault="00EC70EE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Соблюдение цикличности выполнения работ по содержанию автомобильных дорог</w:t>
            </w:r>
          </w:p>
        </w:tc>
        <w:tc>
          <w:tcPr>
            <w:tcW w:w="482" w:type="pct"/>
            <w:vAlign w:val="center"/>
          </w:tcPr>
          <w:p w:rsidR="00EC70EE" w:rsidRPr="00E255AA" w:rsidRDefault="00EC70E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9" w:type="pct"/>
            <w:vAlign w:val="center"/>
          </w:tcPr>
          <w:p w:rsidR="00EC70EE" w:rsidRPr="00E255AA" w:rsidRDefault="00EC70E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994" w:type="pct"/>
            <w:vAlign w:val="center"/>
          </w:tcPr>
          <w:p w:rsidR="00EC70EE" w:rsidRPr="00E255AA" w:rsidRDefault="00EC70E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006" w:type="pct"/>
            <w:vAlign w:val="center"/>
          </w:tcPr>
          <w:p w:rsidR="00EC70EE" w:rsidRPr="00E255AA" w:rsidRDefault="00EC70E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E255AA" w:rsidRPr="00E255AA" w:rsidTr="00DE6D87">
        <w:tc>
          <w:tcPr>
            <w:tcW w:w="1149" w:type="pct"/>
            <w:vAlign w:val="center"/>
          </w:tcPr>
          <w:p w:rsidR="0084667E" w:rsidRPr="00E255AA" w:rsidRDefault="0084667E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Обеспечение освещения улично-дорожной сети</w:t>
            </w:r>
          </w:p>
        </w:tc>
        <w:tc>
          <w:tcPr>
            <w:tcW w:w="482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69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994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1006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DE6D87">
        <w:tc>
          <w:tcPr>
            <w:tcW w:w="1149" w:type="pct"/>
            <w:vAlign w:val="center"/>
          </w:tcPr>
          <w:p w:rsidR="0084667E" w:rsidRPr="00E255AA" w:rsidRDefault="0084667E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Обеспечение озеленение территории города</w:t>
            </w:r>
          </w:p>
        </w:tc>
        <w:tc>
          <w:tcPr>
            <w:tcW w:w="482" w:type="pct"/>
            <w:vAlign w:val="center"/>
          </w:tcPr>
          <w:p w:rsidR="0084667E" w:rsidRPr="00E255AA" w:rsidRDefault="0033280D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spellEnd"/>
            <w:proofErr w:type="gramEnd"/>
          </w:p>
        </w:tc>
        <w:tc>
          <w:tcPr>
            <w:tcW w:w="1369" w:type="pct"/>
            <w:vAlign w:val="center"/>
          </w:tcPr>
          <w:p w:rsidR="0084667E" w:rsidRPr="00E255AA" w:rsidRDefault="00DE6D87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13606,1</w:t>
            </w:r>
          </w:p>
        </w:tc>
        <w:tc>
          <w:tcPr>
            <w:tcW w:w="994" w:type="pct"/>
            <w:vAlign w:val="center"/>
          </w:tcPr>
          <w:p w:rsidR="0084667E" w:rsidRPr="00E255AA" w:rsidRDefault="00DE6D87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13606,1</w:t>
            </w:r>
          </w:p>
        </w:tc>
        <w:tc>
          <w:tcPr>
            <w:tcW w:w="1006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E255AA" w:rsidRPr="00E255AA" w:rsidTr="00DE6D87">
        <w:tc>
          <w:tcPr>
            <w:tcW w:w="1149" w:type="pct"/>
            <w:vAlign w:val="center"/>
          </w:tcPr>
          <w:p w:rsidR="0084667E" w:rsidRPr="00E255AA" w:rsidRDefault="0084667E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Обеспечение содержания мест захоронения</w:t>
            </w:r>
          </w:p>
        </w:tc>
        <w:tc>
          <w:tcPr>
            <w:tcW w:w="482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69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EC70EE" w:rsidRPr="00E255A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94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EC70EE" w:rsidRPr="00E255A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006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DE6D87">
        <w:tc>
          <w:tcPr>
            <w:tcW w:w="1149" w:type="pct"/>
            <w:vAlign w:val="center"/>
          </w:tcPr>
          <w:p w:rsidR="0084667E" w:rsidRPr="00E255AA" w:rsidRDefault="0084667E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Прочие мероприятия по благоустройству</w:t>
            </w:r>
          </w:p>
        </w:tc>
        <w:tc>
          <w:tcPr>
            <w:tcW w:w="482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69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EC70EE" w:rsidRPr="00E255A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94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EC70EE" w:rsidRPr="00E255A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006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667E" w:rsidRPr="00E255AA" w:rsidTr="00DE6D87">
        <w:tc>
          <w:tcPr>
            <w:tcW w:w="1149" w:type="pct"/>
            <w:vAlign w:val="center"/>
          </w:tcPr>
          <w:p w:rsidR="0084667E" w:rsidRPr="00E255AA" w:rsidRDefault="0084667E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Благоустройство придомовых территорий многоквартирных домов</w:t>
            </w:r>
          </w:p>
        </w:tc>
        <w:tc>
          <w:tcPr>
            <w:tcW w:w="482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69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EC70EE" w:rsidRPr="00E255A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94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EC70EE" w:rsidRPr="00E255A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006" w:type="pct"/>
            <w:vAlign w:val="center"/>
          </w:tcPr>
          <w:p w:rsidR="0084667E" w:rsidRPr="00E255AA" w:rsidRDefault="0084667E" w:rsidP="00A062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4667E" w:rsidRPr="00E255AA" w:rsidRDefault="0084667E" w:rsidP="0084667E">
      <w:pPr>
        <w:rPr>
          <w:rFonts w:ascii="Times New Roman" w:hAnsi="Times New Roman" w:cs="Times New Roman"/>
          <w:sz w:val="26"/>
          <w:szCs w:val="26"/>
        </w:rPr>
      </w:pPr>
    </w:p>
    <w:p w:rsidR="0017148A" w:rsidRPr="00E255AA" w:rsidRDefault="0017148A" w:rsidP="00123213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97429" w:rsidRPr="00E255AA" w:rsidRDefault="00347477" w:rsidP="0012321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55AA">
        <w:rPr>
          <w:rFonts w:ascii="Times New Roman" w:hAnsi="Times New Roman" w:cs="Times New Roman"/>
          <w:b/>
          <w:sz w:val="26"/>
          <w:szCs w:val="26"/>
        </w:rPr>
        <w:t>Муниципальная   программа «Основные направления деятельности по реализации государственной политики в сферах национальных, государственно-конфессиональных,  общественно-политических отношений и профилактике экстремистских проявлений н</w:t>
      </w:r>
      <w:r w:rsidR="00D54266" w:rsidRPr="00E255AA">
        <w:rPr>
          <w:rFonts w:ascii="Times New Roman" w:hAnsi="Times New Roman" w:cs="Times New Roman"/>
          <w:b/>
          <w:sz w:val="26"/>
          <w:szCs w:val="26"/>
        </w:rPr>
        <w:t xml:space="preserve">а территории города Тобольска </w:t>
      </w:r>
      <w:r w:rsidRPr="00E255AA">
        <w:rPr>
          <w:rFonts w:ascii="Times New Roman" w:hAnsi="Times New Roman" w:cs="Times New Roman"/>
          <w:b/>
          <w:sz w:val="26"/>
          <w:szCs w:val="26"/>
        </w:rPr>
        <w:t>на 2015-2017 годы</w:t>
      </w:r>
      <w:r w:rsidR="00D54266" w:rsidRPr="00E255AA">
        <w:rPr>
          <w:rFonts w:ascii="Times New Roman" w:hAnsi="Times New Roman" w:cs="Times New Roman"/>
          <w:b/>
          <w:sz w:val="26"/>
          <w:szCs w:val="26"/>
        </w:rPr>
        <w:t>»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313"/>
        <w:gridCol w:w="1365"/>
        <w:gridCol w:w="1671"/>
        <w:gridCol w:w="1724"/>
        <w:gridCol w:w="1674"/>
        <w:gridCol w:w="1824"/>
        <w:gridCol w:w="4349"/>
      </w:tblGrid>
      <w:tr w:rsidR="00E255AA" w:rsidRPr="00E255AA" w:rsidTr="00D54266">
        <w:trPr>
          <w:trHeight w:val="567"/>
          <w:tblHeader/>
        </w:trPr>
        <w:tc>
          <w:tcPr>
            <w:tcW w:w="1043" w:type="pct"/>
            <w:vAlign w:val="center"/>
          </w:tcPr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431" w:type="pct"/>
            <w:vAlign w:val="center"/>
          </w:tcPr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527" w:type="pct"/>
            <w:vAlign w:val="center"/>
          </w:tcPr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</w:t>
            </w:r>
          </w:p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финансиро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вания</w:t>
            </w:r>
            <w:proofErr w:type="spellEnd"/>
          </w:p>
        </w:tc>
        <w:tc>
          <w:tcPr>
            <w:tcW w:w="527" w:type="pct"/>
            <w:vAlign w:val="center"/>
          </w:tcPr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Согласовано</w:t>
            </w:r>
          </w:p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1C738D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28" w:type="pct"/>
            <w:vAlign w:val="center"/>
          </w:tcPr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Профинан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сировано</w:t>
            </w:r>
            <w:proofErr w:type="spellEnd"/>
          </w:p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75" w:type="pct"/>
            <w:vAlign w:val="center"/>
          </w:tcPr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Отклонение</w:t>
            </w:r>
          </w:p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1C738D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(тыс. руб.)</w:t>
            </w:r>
          </w:p>
        </w:tc>
        <w:tc>
          <w:tcPr>
            <w:tcW w:w="1368" w:type="pct"/>
            <w:vAlign w:val="center"/>
          </w:tcPr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Причина неиспользования</w:t>
            </w:r>
          </w:p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финансовых средств</w:t>
            </w:r>
          </w:p>
        </w:tc>
      </w:tr>
      <w:tr w:rsidR="00E255AA" w:rsidRPr="00E255AA" w:rsidTr="00D54266">
        <w:trPr>
          <w:trHeight w:val="567"/>
        </w:trPr>
        <w:tc>
          <w:tcPr>
            <w:tcW w:w="1043" w:type="pct"/>
            <w:vAlign w:val="center"/>
          </w:tcPr>
          <w:p w:rsidR="004E042B" w:rsidRPr="00E255AA" w:rsidRDefault="004E042B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31" w:type="pct"/>
            <w:vAlign w:val="center"/>
          </w:tcPr>
          <w:p w:rsidR="004E042B" w:rsidRPr="00E255AA" w:rsidRDefault="004E042B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3328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27" w:type="pct"/>
            <w:vAlign w:val="center"/>
          </w:tcPr>
          <w:p w:rsidR="004E042B" w:rsidRPr="00E255AA" w:rsidRDefault="004E042B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4E042B" w:rsidRPr="00E255AA" w:rsidRDefault="00E67752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356,0</w:t>
            </w:r>
          </w:p>
        </w:tc>
        <w:tc>
          <w:tcPr>
            <w:tcW w:w="528" w:type="pct"/>
            <w:vAlign w:val="center"/>
          </w:tcPr>
          <w:p w:rsidR="004E042B" w:rsidRPr="00E255AA" w:rsidRDefault="00E67752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356,0</w:t>
            </w:r>
          </w:p>
        </w:tc>
        <w:tc>
          <w:tcPr>
            <w:tcW w:w="575" w:type="pct"/>
            <w:vAlign w:val="center"/>
          </w:tcPr>
          <w:p w:rsidR="004E042B" w:rsidRPr="00E255AA" w:rsidRDefault="00E67752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68" w:type="pct"/>
            <w:vAlign w:val="center"/>
          </w:tcPr>
          <w:p w:rsidR="004E042B" w:rsidRPr="00E255AA" w:rsidRDefault="004E042B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D54266">
        <w:trPr>
          <w:trHeight w:val="567"/>
        </w:trPr>
        <w:tc>
          <w:tcPr>
            <w:tcW w:w="1043" w:type="pct"/>
            <w:vAlign w:val="center"/>
          </w:tcPr>
          <w:p w:rsidR="00347477" w:rsidRPr="00E255AA" w:rsidRDefault="003829BD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Изготовление баннеров профилактической направленности</w:t>
            </w:r>
          </w:p>
        </w:tc>
        <w:tc>
          <w:tcPr>
            <w:tcW w:w="431" w:type="pct"/>
            <w:vAlign w:val="center"/>
          </w:tcPr>
          <w:p w:rsidR="00347477" w:rsidRPr="00E255AA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3328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27" w:type="pct"/>
            <w:vAlign w:val="center"/>
          </w:tcPr>
          <w:p w:rsidR="00347477" w:rsidRPr="00E255AA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47477" w:rsidRPr="00E255AA" w:rsidRDefault="001C51E7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70,0</w:t>
            </w:r>
          </w:p>
        </w:tc>
        <w:tc>
          <w:tcPr>
            <w:tcW w:w="528" w:type="pct"/>
            <w:vAlign w:val="center"/>
          </w:tcPr>
          <w:p w:rsidR="00347477" w:rsidRPr="00E255AA" w:rsidRDefault="001C51E7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70,0</w:t>
            </w:r>
          </w:p>
        </w:tc>
        <w:tc>
          <w:tcPr>
            <w:tcW w:w="575" w:type="pct"/>
            <w:vAlign w:val="center"/>
          </w:tcPr>
          <w:p w:rsidR="00347477" w:rsidRPr="00E255AA" w:rsidRDefault="00E67752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68" w:type="pct"/>
            <w:vAlign w:val="center"/>
          </w:tcPr>
          <w:p w:rsidR="00347477" w:rsidRPr="00E255AA" w:rsidRDefault="00347477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D54266">
        <w:trPr>
          <w:trHeight w:val="567"/>
        </w:trPr>
        <w:tc>
          <w:tcPr>
            <w:tcW w:w="1043" w:type="pct"/>
            <w:vAlign w:val="center"/>
          </w:tcPr>
          <w:p w:rsidR="003829BD" w:rsidRPr="00E255AA" w:rsidRDefault="00E67752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</w:t>
            </w:r>
          </w:p>
        </w:tc>
        <w:tc>
          <w:tcPr>
            <w:tcW w:w="431" w:type="pct"/>
            <w:vAlign w:val="center"/>
          </w:tcPr>
          <w:p w:rsidR="003829BD" w:rsidRPr="00E255AA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3328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527" w:type="pct"/>
            <w:vAlign w:val="center"/>
          </w:tcPr>
          <w:p w:rsidR="003829BD" w:rsidRPr="00E255AA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3829BD" w:rsidRPr="00E255AA" w:rsidRDefault="003829BD" w:rsidP="00467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67919" w:rsidRPr="00E255AA">
              <w:rPr>
                <w:rFonts w:ascii="Times New Roman" w:hAnsi="Times New Roman" w:cs="Times New Roman"/>
                <w:sz w:val="26"/>
                <w:szCs w:val="26"/>
              </w:rPr>
              <w:t>86,0</w:t>
            </w:r>
          </w:p>
        </w:tc>
        <w:tc>
          <w:tcPr>
            <w:tcW w:w="528" w:type="pct"/>
            <w:vAlign w:val="center"/>
          </w:tcPr>
          <w:p w:rsidR="003829BD" w:rsidRPr="00E255AA" w:rsidRDefault="003829BD" w:rsidP="004679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67919" w:rsidRPr="00E255AA">
              <w:rPr>
                <w:rFonts w:ascii="Times New Roman" w:hAnsi="Times New Roman" w:cs="Times New Roman"/>
                <w:sz w:val="26"/>
                <w:szCs w:val="26"/>
              </w:rPr>
              <w:t>86,0</w:t>
            </w:r>
          </w:p>
        </w:tc>
        <w:tc>
          <w:tcPr>
            <w:tcW w:w="575" w:type="pct"/>
            <w:vAlign w:val="center"/>
          </w:tcPr>
          <w:p w:rsidR="003829BD" w:rsidRPr="00E255AA" w:rsidRDefault="00E67752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68" w:type="pct"/>
            <w:vAlign w:val="center"/>
          </w:tcPr>
          <w:p w:rsidR="003829BD" w:rsidRPr="00E255AA" w:rsidRDefault="003829B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47477" w:rsidRPr="00E255AA" w:rsidRDefault="00347477" w:rsidP="0012321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A6690" w:rsidRPr="00E255AA" w:rsidRDefault="002A6690" w:rsidP="002A6690">
      <w:pPr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544"/>
        <w:gridCol w:w="1487"/>
        <w:gridCol w:w="4222"/>
        <w:gridCol w:w="3066"/>
        <w:gridCol w:w="3601"/>
      </w:tblGrid>
      <w:tr w:rsidR="00E255AA" w:rsidRPr="00E255AA" w:rsidTr="00636E7A">
        <w:trPr>
          <w:trHeight w:val="567"/>
          <w:tblHeader/>
        </w:trPr>
        <w:tc>
          <w:tcPr>
            <w:tcW w:w="1113" w:type="pct"/>
            <w:vAlign w:val="center"/>
          </w:tcPr>
          <w:p w:rsidR="002A6690" w:rsidRPr="00E255AA" w:rsidRDefault="002A6690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67" w:type="pct"/>
            <w:vAlign w:val="center"/>
          </w:tcPr>
          <w:p w:rsidR="002A6690" w:rsidRPr="00E255AA" w:rsidRDefault="002A6690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1326" w:type="pct"/>
            <w:vAlign w:val="center"/>
          </w:tcPr>
          <w:p w:rsidR="002A6690" w:rsidRPr="00E255AA" w:rsidRDefault="002A6690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План</w:t>
            </w:r>
          </w:p>
          <w:p w:rsidR="002A6690" w:rsidRPr="00E255AA" w:rsidRDefault="002A6690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1C738D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963" w:type="pct"/>
            <w:vAlign w:val="center"/>
          </w:tcPr>
          <w:p w:rsidR="002A6690" w:rsidRPr="00E255AA" w:rsidRDefault="002A6690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Факт</w:t>
            </w:r>
          </w:p>
          <w:p w:rsidR="002A6690" w:rsidRPr="00E255AA" w:rsidRDefault="002A6690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201</w:t>
            </w:r>
            <w:r w:rsidR="001C738D"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131" w:type="pct"/>
            <w:vAlign w:val="center"/>
          </w:tcPr>
          <w:p w:rsidR="002A6690" w:rsidRPr="00E255AA" w:rsidRDefault="002A6690" w:rsidP="00D542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E255AA" w:rsidRPr="00E255AA" w:rsidTr="00D54266">
        <w:trPr>
          <w:trHeight w:val="567"/>
        </w:trPr>
        <w:tc>
          <w:tcPr>
            <w:tcW w:w="1113" w:type="pct"/>
            <w:vAlign w:val="center"/>
          </w:tcPr>
          <w:p w:rsidR="007A5BBB" w:rsidRPr="00E255AA" w:rsidRDefault="00C266BE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Мероприятия национально-культурного развития</w:t>
            </w:r>
          </w:p>
        </w:tc>
        <w:tc>
          <w:tcPr>
            <w:tcW w:w="467" w:type="pct"/>
            <w:vAlign w:val="center"/>
          </w:tcPr>
          <w:p w:rsidR="007A5BBB" w:rsidRPr="00E255AA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326" w:type="pct"/>
            <w:vAlign w:val="center"/>
          </w:tcPr>
          <w:p w:rsidR="007A5BBB" w:rsidRPr="00E255AA" w:rsidRDefault="001C738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963" w:type="pct"/>
            <w:vAlign w:val="center"/>
          </w:tcPr>
          <w:p w:rsidR="007A5BBB" w:rsidRPr="00E255AA" w:rsidRDefault="001C738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1131" w:type="pct"/>
            <w:vAlign w:val="center"/>
          </w:tcPr>
          <w:p w:rsidR="007A5BBB" w:rsidRPr="00E255AA" w:rsidRDefault="001C738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167,7</w:t>
            </w:r>
          </w:p>
        </w:tc>
      </w:tr>
      <w:tr w:rsidR="00E255AA" w:rsidRPr="00E255AA" w:rsidTr="00D54266">
        <w:trPr>
          <w:trHeight w:val="567"/>
        </w:trPr>
        <w:tc>
          <w:tcPr>
            <w:tcW w:w="1113" w:type="pct"/>
            <w:vAlign w:val="center"/>
          </w:tcPr>
          <w:p w:rsidR="001C738D" w:rsidRPr="00E255AA" w:rsidRDefault="001C738D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Количество участников мероприятий национально-культурного развития</w:t>
            </w:r>
          </w:p>
        </w:tc>
        <w:tc>
          <w:tcPr>
            <w:tcW w:w="467" w:type="pct"/>
            <w:vAlign w:val="center"/>
          </w:tcPr>
          <w:p w:rsidR="001C738D" w:rsidRPr="00E255AA" w:rsidRDefault="002B16E1" w:rsidP="002B16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326" w:type="pct"/>
            <w:vAlign w:val="center"/>
          </w:tcPr>
          <w:p w:rsidR="001C738D" w:rsidRPr="00E255AA" w:rsidRDefault="001C738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42600</w:t>
            </w:r>
          </w:p>
        </w:tc>
        <w:tc>
          <w:tcPr>
            <w:tcW w:w="963" w:type="pct"/>
            <w:vAlign w:val="center"/>
          </w:tcPr>
          <w:p w:rsidR="001C738D" w:rsidRPr="00E255AA" w:rsidRDefault="001C738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57019</w:t>
            </w:r>
          </w:p>
        </w:tc>
        <w:tc>
          <w:tcPr>
            <w:tcW w:w="1131" w:type="pct"/>
            <w:vAlign w:val="center"/>
          </w:tcPr>
          <w:p w:rsidR="001C738D" w:rsidRPr="00E255AA" w:rsidRDefault="001C738D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133,8</w:t>
            </w:r>
          </w:p>
        </w:tc>
      </w:tr>
      <w:tr w:rsidR="00B173D1" w:rsidRPr="00E255AA" w:rsidTr="00D54266">
        <w:trPr>
          <w:trHeight w:val="567"/>
        </w:trPr>
        <w:tc>
          <w:tcPr>
            <w:tcW w:w="1113" w:type="pct"/>
            <w:vAlign w:val="center"/>
          </w:tcPr>
          <w:p w:rsidR="007A5BBB" w:rsidRPr="00E255AA" w:rsidRDefault="00C266BE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Протестные </w:t>
            </w:r>
            <w:proofErr w:type="gramStart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акции</w:t>
            </w:r>
            <w:proofErr w:type="gramEnd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проведенные молодежными объединениями</w:t>
            </w:r>
          </w:p>
        </w:tc>
        <w:tc>
          <w:tcPr>
            <w:tcW w:w="467" w:type="pct"/>
            <w:vAlign w:val="center"/>
          </w:tcPr>
          <w:p w:rsidR="007A5BBB" w:rsidRPr="00E255AA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326" w:type="pct"/>
            <w:vAlign w:val="center"/>
          </w:tcPr>
          <w:p w:rsidR="007A5BBB" w:rsidRPr="00E255AA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3" w:type="pct"/>
            <w:vAlign w:val="center"/>
          </w:tcPr>
          <w:p w:rsidR="007A5BBB" w:rsidRPr="00E255AA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pct"/>
            <w:vAlign w:val="center"/>
          </w:tcPr>
          <w:p w:rsidR="007A5BBB" w:rsidRPr="00E255AA" w:rsidRDefault="007A5BBB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D54266">
        <w:trPr>
          <w:trHeight w:val="567"/>
        </w:trPr>
        <w:tc>
          <w:tcPr>
            <w:tcW w:w="1113" w:type="pct"/>
            <w:vAlign w:val="center"/>
          </w:tcPr>
          <w:p w:rsidR="00C266BE" w:rsidRPr="00E255AA" w:rsidRDefault="00C266BE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Протестные акции на религиозной основе</w:t>
            </w:r>
          </w:p>
        </w:tc>
        <w:tc>
          <w:tcPr>
            <w:tcW w:w="467" w:type="pct"/>
            <w:vAlign w:val="center"/>
          </w:tcPr>
          <w:p w:rsidR="00C266BE" w:rsidRPr="00E255AA" w:rsidRDefault="000422B7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326" w:type="pct"/>
            <w:vAlign w:val="center"/>
          </w:tcPr>
          <w:p w:rsidR="00C266BE" w:rsidRPr="00E255AA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3" w:type="pct"/>
            <w:vAlign w:val="center"/>
          </w:tcPr>
          <w:p w:rsidR="00C266BE" w:rsidRPr="00E255AA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pct"/>
            <w:vAlign w:val="center"/>
          </w:tcPr>
          <w:p w:rsidR="00C266BE" w:rsidRPr="00E255AA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73D1" w:rsidRPr="00E255AA" w:rsidTr="00D54266">
        <w:trPr>
          <w:trHeight w:val="567"/>
        </w:trPr>
        <w:tc>
          <w:tcPr>
            <w:tcW w:w="1113" w:type="pct"/>
            <w:vAlign w:val="center"/>
          </w:tcPr>
          <w:p w:rsidR="000422B7" w:rsidRPr="00E255AA" w:rsidRDefault="000422B7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Протестные акции на национальной основе</w:t>
            </w:r>
          </w:p>
        </w:tc>
        <w:tc>
          <w:tcPr>
            <w:tcW w:w="467" w:type="pct"/>
            <w:vAlign w:val="center"/>
          </w:tcPr>
          <w:p w:rsidR="000422B7" w:rsidRPr="00E255AA" w:rsidRDefault="000422B7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326" w:type="pct"/>
            <w:vAlign w:val="center"/>
          </w:tcPr>
          <w:p w:rsidR="000422B7" w:rsidRPr="00E255AA" w:rsidRDefault="000422B7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3" w:type="pct"/>
            <w:vAlign w:val="center"/>
          </w:tcPr>
          <w:p w:rsidR="000422B7" w:rsidRPr="00E255AA" w:rsidRDefault="000422B7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pct"/>
            <w:vAlign w:val="center"/>
          </w:tcPr>
          <w:p w:rsidR="000422B7" w:rsidRPr="00E255AA" w:rsidRDefault="000422B7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66BE" w:rsidRPr="00E255AA" w:rsidTr="00D54266">
        <w:trPr>
          <w:trHeight w:val="567"/>
        </w:trPr>
        <w:tc>
          <w:tcPr>
            <w:tcW w:w="1113" w:type="pct"/>
            <w:vAlign w:val="center"/>
          </w:tcPr>
          <w:p w:rsidR="00C266BE" w:rsidRPr="00E255AA" w:rsidRDefault="00C266BE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Общественно значимые культурно-просветительские мероприятия, организованные религиозными объединениями</w:t>
            </w:r>
          </w:p>
        </w:tc>
        <w:tc>
          <w:tcPr>
            <w:tcW w:w="467" w:type="pct"/>
            <w:vAlign w:val="center"/>
          </w:tcPr>
          <w:p w:rsidR="00C266BE" w:rsidRPr="00E255AA" w:rsidRDefault="00F96B04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C266BE" w:rsidRPr="00E255AA">
              <w:rPr>
                <w:rFonts w:ascii="Times New Roman" w:hAnsi="Times New Roman" w:cs="Times New Roman"/>
                <w:sz w:val="26"/>
                <w:szCs w:val="26"/>
              </w:rPr>
              <w:t>д.</w:t>
            </w:r>
          </w:p>
        </w:tc>
        <w:tc>
          <w:tcPr>
            <w:tcW w:w="1326" w:type="pct"/>
            <w:vAlign w:val="center"/>
          </w:tcPr>
          <w:p w:rsidR="00C266BE" w:rsidRPr="00E255AA" w:rsidRDefault="002B16E1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63" w:type="pct"/>
            <w:vAlign w:val="center"/>
          </w:tcPr>
          <w:p w:rsidR="00C266BE" w:rsidRPr="00E255AA" w:rsidRDefault="002B16E1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1" w:type="pct"/>
            <w:vAlign w:val="center"/>
          </w:tcPr>
          <w:p w:rsidR="00C266BE" w:rsidRPr="00E255AA" w:rsidRDefault="00C266BE" w:rsidP="00D542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</w:tbl>
    <w:p w:rsidR="002A6690" w:rsidRPr="00E255AA" w:rsidRDefault="002A6690" w:rsidP="0012321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06739" w:rsidRPr="00E255AA" w:rsidRDefault="00B06739" w:rsidP="00B06739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255AA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"Пожарная безопасность г. Тобольска на 2014 – 2016 </w:t>
      </w:r>
      <w:proofErr w:type="spellStart"/>
      <w:r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г.</w:t>
      </w:r>
      <w:proofErr w:type="gramStart"/>
      <w:r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</w:t>
      </w:r>
      <w:proofErr w:type="spellEnd"/>
      <w:proofErr w:type="gramEnd"/>
      <w:r w:rsidRPr="00E255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."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322"/>
        <w:gridCol w:w="918"/>
        <w:gridCol w:w="1832"/>
        <w:gridCol w:w="1678"/>
        <w:gridCol w:w="1678"/>
        <w:gridCol w:w="1831"/>
        <w:gridCol w:w="4661"/>
      </w:tblGrid>
      <w:tr w:rsidR="00E255AA" w:rsidRPr="00E255AA" w:rsidTr="001C738D">
        <w:trPr>
          <w:trHeight w:val="567"/>
          <w:tblHeader/>
        </w:trPr>
        <w:tc>
          <w:tcPr>
            <w:tcW w:w="1043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288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575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</w:t>
            </w:r>
          </w:p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финансиро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вания</w:t>
            </w:r>
            <w:proofErr w:type="spellEnd"/>
          </w:p>
        </w:tc>
        <w:tc>
          <w:tcPr>
            <w:tcW w:w="527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Согласо-вано</w:t>
            </w:r>
            <w:proofErr w:type="spellEnd"/>
            <w:proofErr w:type="gramEnd"/>
          </w:p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(тыс. руб.)</w:t>
            </w:r>
          </w:p>
        </w:tc>
        <w:tc>
          <w:tcPr>
            <w:tcW w:w="527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Профинан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сировано</w:t>
            </w:r>
            <w:proofErr w:type="spellEnd"/>
          </w:p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тыс</w:t>
            </w:r>
            <w:proofErr w:type="gramStart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.р</w:t>
            </w:r>
            <w:proofErr w:type="gram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уб</w:t>
            </w:r>
            <w:proofErr w:type="spellEnd"/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.)</w:t>
            </w:r>
          </w:p>
        </w:tc>
        <w:tc>
          <w:tcPr>
            <w:tcW w:w="575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Отклонение</w:t>
            </w:r>
          </w:p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(тыс. руб.)</w:t>
            </w:r>
          </w:p>
        </w:tc>
        <w:tc>
          <w:tcPr>
            <w:tcW w:w="1464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Причина неиспользования</w:t>
            </w:r>
          </w:p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финансовых средств</w:t>
            </w:r>
          </w:p>
        </w:tc>
      </w:tr>
      <w:tr w:rsidR="00B06739" w:rsidRPr="00E255AA" w:rsidTr="001C738D">
        <w:tc>
          <w:tcPr>
            <w:tcW w:w="1043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Всего:</w:t>
            </w:r>
          </w:p>
        </w:tc>
        <w:tc>
          <w:tcPr>
            <w:tcW w:w="288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7" w:type="pct"/>
            <w:vAlign w:val="center"/>
          </w:tcPr>
          <w:p w:rsidR="00B06739" w:rsidRPr="00E255AA" w:rsidRDefault="00842387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1135,0</w:t>
            </w:r>
          </w:p>
        </w:tc>
        <w:tc>
          <w:tcPr>
            <w:tcW w:w="527" w:type="pct"/>
            <w:vAlign w:val="center"/>
          </w:tcPr>
          <w:p w:rsidR="00B06739" w:rsidRPr="00E255AA" w:rsidRDefault="00842387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1031,1</w:t>
            </w:r>
          </w:p>
        </w:tc>
        <w:tc>
          <w:tcPr>
            <w:tcW w:w="575" w:type="pct"/>
            <w:vAlign w:val="center"/>
          </w:tcPr>
          <w:p w:rsidR="00B06739" w:rsidRPr="00E255AA" w:rsidRDefault="00842387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103,9</w:t>
            </w:r>
          </w:p>
        </w:tc>
        <w:tc>
          <w:tcPr>
            <w:tcW w:w="1464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55AA" w:rsidRPr="00E255AA" w:rsidTr="001C738D">
        <w:tc>
          <w:tcPr>
            <w:tcW w:w="1043" w:type="pct"/>
            <w:vAlign w:val="center"/>
          </w:tcPr>
          <w:p w:rsidR="00B06739" w:rsidRPr="00E255AA" w:rsidRDefault="00282A88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Приобретение памяток о мерах пожарной</w:t>
            </w:r>
            <w:r w:rsidR="00B06739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безопасности для </w:t>
            </w:r>
            <w:r w:rsidR="00B06739"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населения г. Тобольска и их распространение</w:t>
            </w:r>
          </w:p>
        </w:tc>
        <w:tc>
          <w:tcPr>
            <w:tcW w:w="288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 руб.</w:t>
            </w:r>
          </w:p>
        </w:tc>
        <w:tc>
          <w:tcPr>
            <w:tcW w:w="575" w:type="pct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B06739" w:rsidRPr="00E255AA" w:rsidRDefault="00282A88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132,8</w:t>
            </w:r>
          </w:p>
        </w:tc>
        <w:tc>
          <w:tcPr>
            <w:tcW w:w="527" w:type="pct"/>
            <w:vAlign w:val="center"/>
          </w:tcPr>
          <w:p w:rsidR="00B06739" w:rsidRPr="00E255AA" w:rsidRDefault="00282A88" w:rsidP="00282A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49,4</w:t>
            </w:r>
          </w:p>
        </w:tc>
        <w:tc>
          <w:tcPr>
            <w:tcW w:w="575" w:type="pct"/>
            <w:vAlign w:val="center"/>
          </w:tcPr>
          <w:p w:rsidR="00B06739" w:rsidRPr="00E255AA" w:rsidRDefault="00282A88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83,4</w:t>
            </w:r>
          </w:p>
        </w:tc>
        <w:tc>
          <w:tcPr>
            <w:tcW w:w="1464" w:type="pct"/>
            <w:vAlign w:val="center"/>
          </w:tcPr>
          <w:p w:rsidR="00B06739" w:rsidRPr="00E255AA" w:rsidRDefault="001D0DDA" w:rsidP="001D0D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- 83,4 тыс. руб. - экономия бюджетных средств</w:t>
            </w:r>
            <w:r w:rsidR="001E4FF9"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при проведении торгов</w:t>
            </w:r>
          </w:p>
        </w:tc>
      </w:tr>
      <w:tr w:rsidR="00E255AA" w:rsidRPr="00E255AA" w:rsidTr="001C738D">
        <w:tc>
          <w:tcPr>
            <w:tcW w:w="1043" w:type="pct"/>
            <w:vAlign w:val="center"/>
          </w:tcPr>
          <w:p w:rsidR="00842387" w:rsidRPr="00E255AA" w:rsidRDefault="00842387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Изготовление и установка баннеров</w:t>
            </w:r>
          </w:p>
        </w:tc>
        <w:tc>
          <w:tcPr>
            <w:tcW w:w="288" w:type="pct"/>
            <w:vAlign w:val="center"/>
          </w:tcPr>
          <w:p w:rsidR="00842387" w:rsidRPr="00E255AA" w:rsidRDefault="00842387" w:rsidP="00D869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</w:tcPr>
          <w:p w:rsidR="00842387" w:rsidRPr="00E255AA" w:rsidRDefault="00842387" w:rsidP="00D869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842387" w:rsidRPr="00E255AA" w:rsidRDefault="00842387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20,5</w:t>
            </w:r>
          </w:p>
        </w:tc>
        <w:tc>
          <w:tcPr>
            <w:tcW w:w="527" w:type="pct"/>
            <w:vAlign w:val="center"/>
          </w:tcPr>
          <w:p w:rsidR="00842387" w:rsidRPr="00E255AA" w:rsidRDefault="00842387" w:rsidP="00282A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:rsidR="00842387" w:rsidRPr="00E255AA" w:rsidRDefault="00842387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20,5</w:t>
            </w:r>
          </w:p>
        </w:tc>
        <w:tc>
          <w:tcPr>
            <w:tcW w:w="1464" w:type="pct"/>
            <w:vAlign w:val="center"/>
          </w:tcPr>
          <w:p w:rsidR="00842387" w:rsidRPr="00E255AA" w:rsidRDefault="001D0DDA" w:rsidP="001D0D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- 20,5 тыс. руб. - т</w:t>
            </w:r>
            <w:r w:rsidR="00842387" w:rsidRPr="00E255AA">
              <w:rPr>
                <w:rFonts w:ascii="Times New Roman" w:hAnsi="Times New Roman" w:cs="Times New Roman"/>
                <w:sz w:val="26"/>
                <w:szCs w:val="26"/>
              </w:rPr>
              <w:t>орги перенесены на 2017 год</w:t>
            </w:r>
          </w:p>
        </w:tc>
      </w:tr>
      <w:tr w:rsidR="00B06739" w:rsidRPr="00E255AA" w:rsidTr="001C738D">
        <w:tc>
          <w:tcPr>
            <w:tcW w:w="1043" w:type="pct"/>
            <w:vAlign w:val="center"/>
          </w:tcPr>
          <w:p w:rsidR="00B06739" w:rsidRPr="00E255AA" w:rsidRDefault="005402DD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Организация защиты городских лесов</w:t>
            </w:r>
          </w:p>
        </w:tc>
        <w:tc>
          <w:tcPr>
            <w:tcW w:w="288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B06739" w:rsidRPr="00E255AA" w:rsidRDefault="005402DD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406,4</w:t>
            </w:r>
          </w:p>
        </w:tc>
        <w:tc>
          <w:tcPr>
            <w:tcW w:w="527" w:type="pct"/>
            <w:vAlign w:val="center"/>
          </w:tcPr>
          <w:p w:rsidR="00B06739" w:rsidRPr="00E255AA" w:rsidRDefault="005402DD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406,4</w:t>
            </w:r>
          </w:p>
        </w:tc>
        <w:tc>
          <w:tcPr>
            <w:tcW w:w="575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739" w:rsidRPr="00E255AA" w:rsidTr="001C738D">
        <w:tc>
          <w:tcPr>
            <w:tcW w:w="1043" w:type="pct"/>
            <w:vAlign w:val="center"/>
          </w:tcPr>
          <w:p w:rsidR="00B06739" w:rsidRPr="00E255AA" w:rsidRDefault="00635B47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Приобретение и показ обучающих фильмов для населения города</w:t>
            </w:r>
          </w:p>
        </w:tc>
        <w:tc>
          <w:tcPr>
            <w:tcW w:w="288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B06739" w:rsidRPr="00E255AA" w:rsidRDefault="00635B47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99,9</w:t>
            </w:r>
          </w:p>
        </w:tc>
        <w:tc>
          <w:tcPr>
            <w:tcW w:w="527" w:type="pct"/>
            <w:vAlign w:val="center"/>
          </w:tcPr>
          <w:p w:rsidR="00B06739" w:rsidRPr="00E255AA" w:rsidRDefault="00635B47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99,9</w:t>
            </w:r>
          </w:p>
        </w:tc>
        <w:tc>
          <w:tcPr>
            <w:tcW w:w="575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739" w:rsidRPr="00E255AA" w:rsidTr="001C738D">
        <w:tc>
          <w:tcPr>
            <w:tcW w:w="1043" w:type="pct"/>
            <w:vAlign w:val="center"/>
          </w:tcPr>
          <w:p w:rsidR="00B06739" w:rsidRPr="00E255AA" w:rsidRDefault="00352B7C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Приобретение имущества и оборудования</w:t>
            </w:r>
          </w:p>
        </w:tc>
        <w:tc>
          <w:tcPr>
            <w:tcW w:w="288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B06739" w:rsidRPr="00E255AA" w:rsidRDefault="00352B7C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113,0</w:t>
            </w:r>
          </w:p>
        </w:tc>
        <w:tc>
          <w:tcPr>
            <w:tcW w:w="527" w:type="pct"/>
            <w:vAlign w:val="center"/>
          </w:tcPr>
          <w:p w:rsidR="00B06739" w:rsidRPr="00E255AA" w:rsidRDefault="00352B7C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113,0</w:t>
            </w:r>
          </w:p>
        </w:tc>
        <w:tc>
          <w:tcPr>
            <w:tcW w:w="575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739" w:rsidRPr="00E255AA" w:rsidTr="001C738D">
        <w:tc>
          <w:tcPr>
            <w:tcW w:w="1043" w:type="pct"/>
            <w:vAlign w:val="center"/>
          </w:tcPr>
          <w:p w:rsidR="00B06739" w:rsidRPr="00E255AA" w:rsidRDefault="00B06739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Организация, обучение, проведение соревнований ДП</w:t>
            </w:r>
            <w:r w:rsidR="00282A88" w:rsidRPr="00E255A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, перезарядка огнетушителей</w:t>
            </w:r>
          </w:p>
        </w:tc>
        <w:tc>
          <w:tcPr>
            <w:tcW w:w="288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B06739" w:rsidRPr="00E255AA" w:rsidRDefault="00282A88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43,3</w:t>
            </w:r>
          </w:p>
        </w:tc>
        <w:tc>
          <w:tcPr>
            <w:tcW w:w="527" w:type="pct"/>
            <w:vAlign w:val="center"/>
          </w:tcPr>
          <w:p w:rsidR="00B06739" w:rsidRPr="00E255AA" w:rsidRDefault="00282A88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43,3</w:t>
            </w:r>
          </w:p>
        </w:tc>
        <w:tc>
          <w:tcPr>
            <w:tcW w:w="575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739" w:rsidRPr="00E255AA" w:rsidTr="001C738D">
        <w:tc>
          <w:tcPr>
            <w:tcW w:w="1043" w:type="pct"/>
            <w:vAlign w:val="center"/>
          </w:tcPr>
          <w:p w:rsidR="00B06739" w:rsidRPr="00E255AA" w:rsidRDefault="00B06739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Организация, </w:t>
            </w:r>
            <w:r w:rsidR="00DB6B7A" w:rsidRPr="00E255AA">
              <w:rPr>
                <w:rFonts w:ascii="Times New Roman" w:hAnsi="Times New Roman" w:cs="Times New Roman"/>
                <w:sz w:val="26"/>
                <w:szCs w:val="26"/>
              </w:rPr>
              <w:t>обучение, проведение соревнований ДЮП, перезарядка огнетушителей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 соревнований, смотр конкурсов в пришкольных лагерях, поощрение победителей</w:t>
            </w:r>
          </w:p>
        </w:tc>
        <w:tc>
          <w:tcPr>
            <w:tcW w:w="288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B06739" w:rsidRPr="00E255AA" w:rsidRDefault="00DB6B7A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49,4</w:t>
            </w:r>
          </w:p>
        </w:tc>
        <w:tc>
          <w:tcPr>
            <w:tcW w:w="527" w:type="pct"/>
            <w:vAlign w:val="center"/>
          </w:tcPr>
          <w:p w:rsidR="00B06739" w:rsidRPr="00E255AA" w:rsidRDefault="00DB6B7A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49,4</w:t>
            </w:r>
          </w:p>
        </w:tc>
        <w:tc>
          <w:tcPr>
            <w:tcW w:w="575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739" w:rsidRPr="00E255AA" w:rsidTr="001C738D">
        <w:tc>
          <w:tcPr>
            <w:tcW w:w="1043" w:type="pct"/>
            <w:vAlign w:val="center"/>
          </w:tcPr>
          <w:p w:rsidR="00B06739" w:rsidRPr="00E255AA" w:rsidRDefault="00352B7C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проектно-сметной документации на строительство источников наружного </w:t>
            </w: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противопожарного водоснабжения</w:t>
            </w:r>
          </w:p>
        </w:tc>
        <w:tc>
          <w:tcPr>
            <w:tcW w:w="288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 руб.</w:t>
            </w:r>
          </w:p>
        </w:tc>
        <w:tc>
          <w:tcPr>
            <w:tcW w:w="575" w:type="pct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B06739" w:rsidRPr="00E255AA" w:rsidRDefault="00352B7C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30,5</w:t>
            </w:r>
          </w:p>
        </w:tc>
        <w:tc>
          <w:tcPr>
            <w:tcW w:w="527" w:type="pct"/>
            <w:vAlign w:val="center"/>
          </w:tcPr>
          <w:p w:rsidR="00B06739" w:rsidRPr="00E255AA" w:rsidRDefault="00352B7C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30,5</w:t>
            </w:r>
          </w:p>
        </w:tc>
        <w:tc>
          <w:tcPr>
            <w:tcW w:w="575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739" w:rsidRPr="00E255AA" w:rsidTr="001C738D">
        <w:tc>
          <w:tcPr>
            <w:tcW w:w="1043" w:type="pct"/>
            <w:vAlign w:val="center"/>
          </w:tcPr>
          <w:p w:rsidR="00B06739" w:rsidRPr="00E255AA" w:rsidRDefault="00352B7C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Установка АДПИ</w:t>
            </w:r>
          </w:p>
        </w:tc>
        <w:tc>
          <w:tcPr>
            <w:tcW w:w="288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575" w:type="pct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527" w:type="pct"/>
            <w:vAlign w:val="center"/>
          </w:tcPr>
          <w:p w:rsidR="00B06739" w:rsidRPr="00E255AA" w:rsidRDefault="00352B7C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239,2</w:t>
            </w:r>
          </w:p>
        </w:tc>
        <w:tc>
          <w:tcPr>
            <w:tcW w:w="527" w:type="pct"/>
            <w:vAlign w:val="center"/>
          </w:tcPr>
          <w:p w:rsidR="00B06739" w:rsidRPr="00E255AA" w:rsidRDefault="00352B7C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239,2</w:t>
            </w:r>
          </w:p>
        </w:tc>
        <w:tc>
          <w:tcPr>
            <w:tcW w:w="575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4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06739" w:rsidRPr="00E255AA" w:rsidRDefault="00B06739" w:rsidP="0012321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06739" w:rsidRPr="00E255AA" w:rsidRDefault="00B06739" w:rsidP="00B06739">
      <w:pPr>
        <w:jc w:val="center"/>
        <w:rPr>
          <w:rFonts w:ascii="Times New Roman" w:hAnsi="Times New Roman" w:cs="Times New Roman"/>
          <w:sz w:val="26"/>
          <w:szCs w:val="26"/>
        </w:rPr>
      </w:pPr>
      <w:r w:rsidRPr="00E255AA">
        <w:rPr>
          <w:rFonts w:ascii="Times New Roman" w:hAnsi="Times New Roman" w:cs="Times New Roman"/>
          <w:sz w:val="26"/>
          <w:szCs w:val="26"/>
        </w:rPr>
        <w:t>Анализ показателей результативности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93"/>
        <w:gridCol w:w="1732"/>
        <w:gridCol w:w="3913"/>
        <w:gridCol w:w="2878"/>
        <w:gridCol w:w="3104"/>
      </w:tblGrid>
      <w:tr w:rsidR="00E255AA" w:rsidRPr="00E255AA" w:rsidTr="001C738D">
        <w:trPr>
          <w:trHeight w:val="567"/>
          <w:tblHeader/>
        </w:trPr>
        <w:tc>
          <w:tcPr>
            <w:tcW w:w="1348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544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Ед. изм.</w:t>
            </w:r>
          </w:p>
        </w:tc>
        <w:tc>
          <w:tcPr>
            <w:tcW w:w="1229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План</w:t>
            </w:r>
          </w:p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Факт</w:t>
            </w:r>
          </w:p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E255AA" w:rsidRPr="00E255AA" w:rsidTr="001C738D">
        <w:trPr>
          <w:trHeight w:val="567"/>
        </w:trPr>
        <w:tc>
          <w:tcPr>
            <w:tcW w:w="1348" w:type="pct"/>
            <w:vAlign w:val="center"/>
          </w:tcPr>
          <w:p w:rsidR="00B06739" w:rsidRPr="00E255AA" w:rsidRDefault="00B06739" w:rsidP="00904C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Количество пожаров</w:t>
            </w:r>
          </w:p>
          <w:p w:rsidR="00B06739" w:rsidRPr="00E255AA" w:rsidRDefault="00B06739" w:rsidP="00904C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229" w:type="pct"/>
            <w:vAlign w:val="center"/>
          </w:tcPr>
          <w:p w:rsidR="00B06739" w:rsidRPr="00E255AA" w:rsidRDefault="00842387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904" w:type="pct"/>
            <w:vAlign w:val="center"/>
          </w:tcPr>
          <w:p w:rsidR="00B06739" w:rsidRPr="00E255AA" w:rsidRDefault="00842387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975" w:type="pct"/>
            <w:vAlign w:val="center"/>
          </w:tcPr>
          <w:p w:rsidR="00B06739" w:rsidRPr="00E255AA" w:rsidRDefault="00842387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104,3</w:t>
            </w:r>
          </w:p>
        </w:tc>
      </w:tr>
      <w:tr w:rsidR="00E255AA" w:rsidRPr="00E255AA" w:rsidTr="001C738D">
        <w:trPr>
          <w:trHeight w:val="567"/>
        </w:trPr>
        <w:tc>
          <w:tcPr>
            <w:tcW w:w="1348" w:type="pct"/>
            <w:vAlign w:val="center"/>
          </w:tcPr>
          <w:p w:rsidR="00B06739" w:rsidRPr="00E255AA" w:rsidRDefault="00B06739" w:rsidP="00904C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Материальный ущерб от пожаров</w:t>
            </w:r>
          </w:p>
          <w:p w:rsidR="00B06739" w:rsidRPr="00E255AA" w:rsidRDefault="00B06739" w:rsidP="00904C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229" w:type="pct"/>
            <w:vAlign w:val="center"/>
          </w:tcPr>
          <w:p w:rsidR="00B06739" w:rsidRPr="00E255AA" w:rsidRDefault="00B06739" w:rsidP="008423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42387" w:rsidRPr="00E255AA"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904" w:type="pct"/>
            <w:vAlign w:val="center"/>
          </w:tcPr>
          <w:p w:rsidR="00B06739" w:rsidRPr="00E255AA" w:rsidRDefault="00842387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8582,4</w:t>
            </w:r>
          </w:p>
        </w:tc>
        <w:tc>
          <w:tcPr>
            <w:tcW w:w="975" w:type="pct"/>
            <w:vAlign w:val="center"/>
          </w:tcPr>
          <w:p w:rsidR="00B06739" w:rsidRPr="00E255AA" w:rsidRDefault="00842387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99,8</w:t>
            </w:r>
          </w:p>
        </w:tc>
      </w:tr>
      <w:tr w:rsidR="00E255AA" w:rsidRPr="00E255AA" w:rsidTr="001C738D">
        <w:trPr>
          <w:trHeight w:val="567"/>
        </w:trPr>
        <w:tc>
          <w:tcPr>
            <w:tcW w:w="1348" w:type="pct"/>
            <w:vAlign w:val="center"/>
          </w:tcPr>
          <w:p w:rsidR="00B06739" w:rsidRPr="00E255AA" w:rsidRDefault="00B06739" w:rsidP="00904C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Количество погибших при пожарах</w:t>
            </w:r>
          </w:p>
          <w:p w:rsidR="00B06739" w:rsidRPr="00E255AA" w:rsidRDefault="00B06739" w:rsidP="00904C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1229" w:type="pct"/>
            <w:vAlign w:val="center"/>
          </w:tcPr>
          <w:p w:rsidR="00B06739" w:rsidRPr="00E255AA" w:rsidRDefault="00842387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04" w:type="pct"/>
            <w:vAlign w:val="center"/>
          </w:tcPr>
          <w:p w:rsidR="00B06739" w:rsidRPr="00E255AA" w:rsidRDefault="00842387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5" w:type="pct"/>
            <w:vAlign w:val="center"/>
          </w:tcPr>
          <w:p w:rsidR="00B06739" w:rsidRPr="00E255AA" w:rsidRDefault="00842387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133,3</w:t>
            </w:r>
          </w:p>
        </w:tc>
      </w:tr>
      <w:tr w:rsidR="00E255AA" w:rsidRPr="00E255AA" w:rsidTr="001C738D">
        <w:trPr>
          <w:trHeight w:val="567"/>
        </w:trPr>
        <w:tc>
          <w:tcPr>
            <w:tcW w:w="1348" w:type="pct"/>
            <w:vAlign w:val="center"/>
          </w:tcPr>
          <w:p w:rsidR="00B06739" w:rsidRPr="00E255AA" w:rsidRDefault="00B06739" w:rsidP="00904C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proofErr w:type="gramStart"/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травмируемых</w:t>
            </w:r>
            <w:proofErr w:type="gramEnd"/>
          </w:p>
          <w:p w:rsidR="00B06739" w:rsidRPr="00E255AA" w:rsidRDefault="00B06739" w:rsidP="001C73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pct"/>
            <w:vAlign w:val="center"/>
          </w:tcPr>
          <w:p w:rsidR="00B06739" w:rsidRPr="00E255AA" w:rsidRDefault="00B06739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1229" w:type="pct"/>
            <w:vAlign w:val="center"/>
          </w:tcPr>
          <w:p w:rsidR="00B06739" w:rsidRPr="00E255AA" w:rsidRDefault="00842387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04" w:type="pct"/>
            <w:vAlign w:val="center"/>
          </w:tcPr>
          <w:p w:rsidR="00B06739" w:rsidRPr="00E255AA" w:rsidRDefault="00842387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75" w:type="pct"/>
            <w:vAlign w:val="center"/>
          </w:tcPr>
          <w:p w:rsidR="00B06739" w:rsidRPr="00E255AA" w:rsidRDefault="00842387" w:rsidP="001C73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55A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</w:tbl>
    <w:p w:rsidR="00B06739" w:rsidRPr="00E255AA" w:rsidRDefault="00B06739" w:rsidP="00123213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B06739" w:rsidRPr="00E255AA" w:rsidSect="00CA1D4F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651" w:rsidRDefault="00B81651" w:rsidP="003E2C49">
      <w:pPr>
        <w:spacing w:after="0" w:line="240" w:lineRule="auto"/>
      </w:pPr>
      <w:r>
        <w:separator/>
      </w:r>
    </w:p>
  </w:endnote>
  <w:endnote w:type="continuationSeparator" w:id="0">
    <w:p w:rsidR="00B81651" w:rsidRDefault="00B81651" w:rsidP="003E2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651" w:rsidRDefault="00B81651" w:rsidP="003E2C49">
      <w:pPr>
        <w:spacing w:after="0" w:line="240" w:lineRule="auto"/>
      </w:pPr>
      <w:r>
        <w:separator/>
      </w:r>
    </w:p>
  </w:footnote>
  <w:footnote w:type="continuationSeparator" w:id="0">
    <w:p w:rsidR="00B81651" w:rsidRDefault="00B81651" w:rsidP="003E2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213"/>
    <w:rsid w:val="00005FC9"/>
    <w:rsid w:val="00006DF0"/>
    <w:rsid w:val="00010723"/>
    <w:rsid w:val="00020F3A"/>
    <w:rsid w:val="0002284E"/>
    <w:rsid w:val="00026702"/>
    <w:rsid w:val="0003192F"/>
    <w:rsid w:val="00032917"/>
    <w:rsid w:val="000349F3"/>
    <w:rsid w:val="000422B7"/>
    <w:rsid w:val="00044B64"/>
    <w:rsid w:val="00046F52"/>
    <w:rsid w:val="00047488"/>
    <w:rsid w:val="00065C1A"/>
    <w:rsid w:val="00070A84"/>
    <w:rsid w:val="000722B4"/>
    <w:rsid w:val="00075967"/>
    <w:rsid w:val="0007608E"/>
    <w:rsid w:val="00097B2A"/>
    <w:rsid w:val="000A5B6D"/>
    <w:rsid w:val="000B74E2"/>
    <w:rsid w:val="000C1B49"/>
    <w:rsid w:val="000D7A19"/>
    <w:rsid w:val="000E133B"/>
    <w:rsid w:val="000E2F77"/>
    <w:rsid w:val="000E630F"/>
    <w:rsid w:val="00100824"/>
    <w:rsid w:val="00100FD7"/>
    <w:rsid w:val="00106F4A"/>
    <w:rsid w:val="00114620"/>
    <w:rsid w:val="00114764"/>
    <w:rsid w:val="00123213"/>
    <w:rsid w:val="00134934"/>
    <w:rsid w:val="00134E7A"/>
    <w:rsid w:val="00141A50"/>
    <w:rsid w:val="00145275"/>
    <w:rsid w:val="00147F93"/>
    <w:rsid w:val="00153B37"/>
    <w:rsid w:val="001546E6"/>
    <w:rsid w:val="0017148A"/>
    <w:rsid w:val="00184BB9"/>
    <w:rsid w:val="001850B1"/>
    <w:rsid w:val="00185F56"/>
    <w:rsid w:val="00193F3C"/>
    <w:rsid w:val="00195E16"/>
    <w:rsid w:val="001960AE"/>
    <w:rsid w:val="001968E6"/>
    <w:rsid w:val="001A00A9"/>
    <w:rsid w:val="001A4AAB"/>
    <w:rsid w:val="001B26DA"/>
    <w:rsid w:val="001B450C"/>
    <w:rsid w:val="001C51E7"/>
    <w:rsid w:val="001C738D"/>
    <w:rsid w:val="001D0DDA"/>
    <w:rsid w:val="001D3474"/>
    <w:rsid w:val="001E0226"/>
    <w:rsid w:val="001E4FF9"/>
    <w:rsid w:val="001F2BA4"/>
    <w:rsid w:val="001F3B71"/>
    <w:rsid w:val="001F78B9"/>
    <w:rsid w:val="00202373"/>
    <w:rsid w:val="002049DB"/>
    <w:rsid w:val="00206DE0"/>
    <w:rsid w:val="00207ED0"/>
    <w:rsid w:val="00213EF5"/>
    <w:rsid w:val="00226F59"/>
    <w:rsid w:val="00230154"/>
    <w:rsid w:val="0023259A"/>
    <w:rsid w:val="00233DCD"/>
    <w:rsid w:val="00240FB2"/>
    <w:rsid w:val="00250154"/>
    <w:rsid w:val="00257CBF"/>
    <w:rsid w:val="002748FD"/>
    <w:rsid w:val="00280840"/>
    <w:rsid w:val="00282A88"/>
    <w:rsid w:val="00282A98"/>
    <w:rsid w:val="00292AAA"/>
    <w:rsid w:val="00293E59"/>
    <w:rsid w:val="002A4F63"/>
    <w:rsid w:val="002A6690"/>
    <w:rsid w:val="002B16E1"/>
    <w:rsid w:val="002B6E94"/>
    <w:rsid w:val="002B7777"/>
    <w:rsid w:val="002D2D1E"/>
    <w:rsid w:val="002E696F"/>
    <w:rsid w:val="002F067E"/>
    <w:rsid w:val="002F50AF"/>
    <w:rsid w:val="00303196"/>
    <w:rsid w:val="00303C42"/>
    <w:rsid w:val="00307027"/>
    <w:rsid w:val="00316A67"/>
    <w:rsid w:val="00332400"/>
    <w:rsid w:val="0033280D"/>
    <w:rsid w:val="00347477"/>
    <w:rsid w:val="00352B7C"/>
    <w:rsid w:val="0035591E"/>
    <w:rsid w:val="00362592"/>
    <w:rsid w:val="00365883"/>
    <w:rsid w:val="00371CA3"/>
    <w:rsid w:val="00374D45"/>
    <w:rsid w:val="003829BD"/>
    <w:rsid w:val="00387AE1"/>
    <w:rsid w:val="00391D9C"/>
    <w:rsid w:val="00393954"/>
    <w:rsid w:val="00396F4D"/>
    <w:rsid w:val="003B214C"/>
    <w:rsid w:val="003B5F54"/>
    <w:rsid w:val="003C1567"/>
    <w:rsid w:val="003C365C"/>
    <w:rsid w:val="003C7450"/>
    <w:rsid w:val="003D2BD7"/>
    <w:rsid w:val="003E2C49"/>
    <w:rsid w:val="003E461F"/>
    <w:rsid w:val="003E77BC"/>
    <w:rsid w:val="003F3E38"/>
    <w:rsid w:val="003F53C3"/>
    <w:rsid w:val="00410231"/>
    <w:rsid w:val="00410233"/>
    <w:rsid w:val="0041258E"/>
    <w:rsid w:val="00412B22"/>
    <w:rsid w:val="0041317A"/>
    <w:rsid w:val="00416EBF"/>
    <w:rsid w:val="00442B26"/>
    <w:rsid w:val="004479B8"/>
    <w:rsid w:val="00453F7D"/>
    <w:rsid w:val="00455ACE"/>
    <w:rsid w:val="00460C96"/>
    <w:rsid w:val="00466560"/>
    <w:rsid w:val="00467919"/>
    <w:rsid w:val="0047483D"/>
    <w:rsid w:val="00475346"/>
    <w:rsid w:val="00475699"/>
    <w:rsid w:val="00482371"/>
    <w:rsid w:val="004848A2"/>
    <w:rsid w:val="004850C2"/>
    <w:rsid w:val="00492AA5"/>
    <w:rsid w:val="004A0C72"/>
    <w:rsid w:val="004A2C18"/>
    <w:rsid w:val="004A5FFA"/>
    <w:rsid w:val="004B10BA"/>
    <w:rsid w:val="004B3E75"/>
    <w:rsid w:val="004C76B5"/>
    <w:rsid w:val="004D064B"/>
    <w:rsid w:val="004E042B"/>
    <w:rsid w:val="004E1829"/>
    <w:rsid w:val="004E5764"/>
    <w:rsid w:val="004E5897"/>
    <w:rsid w:val="004F3738"/>
    <w:rsid w:val="00502BE9"/>
    <w:rsid w:val="00510443"/>
    <w:rsid w:val="005141D0"/>
    <w:rsid w:val="00515A7C"/>
    <w:rsid w:val="00515BC2"/>
    <w:rsid w:val="005324EA"/>
    <w:rsid w:val="00535DCB"/>
    <w:rsid w:val="005402DD"/>
    <w:rsid w:val="00540A6D"/>
    <w:rsid w:val="00546A43"/>
    <w:rsid w:val="0056754F"/>
    <w:rsid w:val="00585F97"/>
    <w:rsid w:val="0059202C"/>
    <w:rsid w:val="00596105"/>
    <w:rsid w:val="005A050B"/>
    <w:rsid w:val="005A0CAF"/>
    <w:rsid w:val="005A1831"/>
    <w:rsid w:val="005B1AC3"/>
    <w:rsid w:val="005B37F5"/>
    <w:rsid w:val="005B41B5"/>
    <w:rsid w:val="005C2F4F"/>
    <w:rsid w:val="005C4F4E"/>
    <w:rsid w:val="005C6E61"/>
    <w:rsid w:val="005D4B74"/>
    <w:rsid w:val="005F116C"/>
    <w:rsid w:val="00610136"/>
    <w:rsid w:val="00613287"/>
    <w:rsid w:val="00617594"/>
    <w:rsid w:val="006305C5"/>
    <w:rsid w:val="00634488"/>
    <w:rsid w:val="00635B47"/>
    <w:rsid w:val="00636E7A"/>
    <w:rsid w:val="006441AC"/>
    <w:rsid w:val="0066343C"/>
    <w:rsid w:val="00672B7D"/>
    <w:rsid w:val="006745B8"/>
    <w:rsid w:val="006763D7"/>
    <w:rsid w:val="00681D6D"/>
    <w:rsid w:val="00687B79"/>
    <w:rsid w:val="00692B7F"/>
    <w:rsid w:val="00695499"/>
    <w:rsid w:val="0069784D"/>
    <w:rsid w:val="006A11CF"/>
    <w:rsid w:val="006A78AB"/>
    <w:rsid w:val="006A7E78"/>
    <w:rsid w:val="006C488E"/>
    <w:rsid w:val="006C5372"/>
    <w:rsid w:val="006C67D5"/>
    <w:rsid w:val="006C6910"/>
    <w:rsid w:val="006C7165"/>
    <w:rsid w:val="006E39E4"/>
    <w:rsid w:val="006E3D75"/>
    <w:rsid w:val="006E52F6"/>
    <w:rsid w:val="006F638F"/>
    <w:rsid w:val="007044A6"/>
    <w:rsid w:val="00706C9B"/>
    <w:rsid w:val="007238FF"/>
    <w:rsid w:val="0072781A"/>
    <w:rsid w:val="007335B9"/>
    <w:rsid w:val="00742517"/>
    <w:rsid w:val="00742726"/>
    <w:rsid w:val="00745900"/>
    <w:rsid w:val="00752C9F"/>
    <w:rsid w:val="00757A27"/>
    <w:rsid w:val="00765760"/>
    <w:rsid w:val="00765D2E"/>
    <w:rsid w:val="007730F5"/>
    <w:rsid w:val="00781724"/>
    <w:rsid w:val="007834F9"/>
    <w:rsid w:val="007946C3"/>
    <w:rsid w:val="00796009"/>
    <w:rsid w:val="007A121B"/>
    <w:rsid w:val="007A232B"/>
    <w:rsid w:val="007A5BBB"/>
    <w:rsid w:val="007A78F9"/>
    <w:rsid w:val="007C604D"/>
    <w:rsid w:val="007E56AB"/>
    <w:rsid w:val="007E72DC"/>
    <w:rsid w:val="007F0202"/>
    <w:rsid w:val="007F7418"/>
    <w:rsid w:val="007F7766"/>
    <w:rsid w:val="008014EA"/>
    <w:rsid w:val="008037E9"/>
    <w:rsid w:val="008057F0"/>
    <w:rsid w:val="00807571"/>
    <w:rsid w:val="0082338D"/>
    <w:rsid w:val="00823B53"/>
    <w:rsid w:val="00825EA1"/>
    <w:rsid w:val="00827FFD"/>
    <w:rsid w:val="008328B0"/>
    <w:rsid w:val="00833ACE"/>
    <w:rsid w:val="008375DF"/>
    <w:rsid w:val="00842387"/>
    <w:rsid w:val="00845BBB"/>
    <w:rsid w:val="0084667E"/>
    <w:rsid w:val="0084683F"/>
    <w:rsid w:val="00852AB9"/>
    <w:rsid w:val="0086105E"/>
    <w:rsid w:val="00861A62"/>
    <w:rsid w:val="00863062"/>
    <w:rsid w:val="00863E39"/>
    <w:rsid w:val="00872A1D"/>
    <w:rsid w:val="00890634"/>
    <w:rsid w:val="00890F23"/>
    <w:rsid w:val="008A0DD5"/>
    <w:rsid w:val="008A5B20"/>
    <w:rsid w:val="008B1B83"/>
    <w:rsid w:val="008B4EFE"/>
    <w:rsid w:val="008C1A28"/>
    <w:rsid w:val="008C3670"/>
    <w:rsid w:val="008C7891"/>
    <w:rsid w:val="008C7DF3"/>
    <w:rsid w:val="008D35FD"/>
    <w:rsid w:val="008D5C42"/>
    <w:rsid w:val="008D7DCF"/>
    <w:rsid w:val="008E4826"/>
    <w:rsid w:val="008E54CA"/>
    <w:rsid w:val="008E7F54"/>
    <w:rsid w:val="008F1388"/>
    <w:rsid w:val="00904CBF"/>
    <w:rsid w:val="009050CC"/>
    <w:rsid w:val="00906642"/>
    <w:rsid w:val="0091490B"/>
    <w:rsid w:val="00917021"/>
    <w:rsid w:val="0092570D"/>
    <w:rsid w:val="009313AD"/>
    <w:rsid w:val="0093164B"/>
    <w:rsid w:val="00935CC8"/>
    <w:rsid w:val="00937B5D"/>
    <w:rsid w:val="00946C60"/>
    <w:rsid w:val="0095123D"/>
    <w:rsid w:val="00960F62"/>
    <w:rsid w:val="00975B45"/>
    <w:rsid w:val="00982498"/>
    <w:rsid w:val="0098584D"/>
    <w:rsid w:val="009955A9"/>
    <w:rsid w:val="00997627"/>
    <w:rsid w:val="009978C4"/>
    <w:rsid w:val="009A0E94"/>
    <w:rsid w:val="009A4083"/>
    <w:rsid w:val="009A7073"/>
    <w:rsid w:val="009B0B79"/>
    <w:rsid w:val="009C366C"/>
    <w:rsid w:val="009D124A"/>
    <w:rsid w:val="009D779C"/>
    <w:rsid w:val="009F6378"/>
    <w:rsid w:val="00A00B3B"/>
    <w:rsid w:val="00A013DD"/>
    <w:rsid w:val="00A06284"/>
    <w:rsid w:val="00A15B40"/>
    <w:rsid w:val="00A1691E"/>
    <w:rsid w:val="00A16B8D"/>
    <w:rsid w:val="00A17E58"/>
    <w:rsid w:val="00A26396"/>
    <w:rsid w:val="00A27928"/>
    <w:rsid w:val="00A322EE"/>
    <w:rsid w:val="00A443E4"/>
    <w:rsid w:val="00A50BEF"/>
    <w:rsid w:val="00A60766"/>
    <w:rsid w:val="00A63F69"/>
    <w:rsid w:val="00A8475A"/>
    <w:rsid w:val="00A9301E"/>
    <w:rsid w:val="00A97430"/>
    <w:rsid w:val="00AA742B"/>
    <w:rsid w:val="00AB1C07"/>
    <w:rsid w:val="00AC413A"/>
    <w:rsid w:val="00AD07C8"/>
    <w:rsid w:val="00AD25D7"/>
    <w:rsid w:val="00AE4759"/>
    <w:rsid w:val="00AE4D90"/>
    <w:rsid w:val="00AF0973"/>
    <w:rsid w:val="00AF4CD0"/>
    <w:rsid w:val="00B06739"/>
    <w:rsid w:val="00B1130B"/>
    <w:rsid w:val="00B11B96"/>
    <w:rsid w:val="00B173D1"/>
    <w:rsid w:val="00B17911"/>
    <w:rsid w:val="00B33954"/>
    <w:rsid w:val="00B33F60"/>
    <w:rsid w:val="00B34B12"/>
    <w:rsid w:val="00B40063"/>
    <w:rsid w:val="00B406E0"/>
    <w:rsid w:val="00B514DC"/>
    <w:rsid w:val="00B51EDB"/>
    <w:rsid w:val="00B557F1"/>
    <w:rsid w:val="00B565F1"/>
    <w:rsid w:val="00B57FCD"/>
    <w:rsid w:val="00B60811"/>
    <w:rsid w:val="00B61B17"/>
    <w:rsid w:val="00B62CC1"/>
    <w:rsid w:val="00B67CEA"/>
    <w:rsid w:val="00B71978"/>
    <w:rsid w:val="00B73035"/>
    <w:rsid w:val="00B7539E"/>
    <w:rsid w:val="00B81651"/>
    <w:rsid w:val="00B87AFE"/>
    <w:rsid w:val="00B87BFD"/>
    <w:rsid w:val="00BA7AF5"/>
    <w:rsid w:val="00BB170F"/>
    <w:rsid w:val="00BB23CD"/>
    <w:rsid w:val="00BB6AC0"/>
    <w:rsid w:val="00BC060F"/>
    <w:rsid w:val="00BC1E05"/>
    <w:rsid w:val="00BC3402"/>
    <w:rsid w:val="00BD2EE3"/>
    <w:rsid w:val="00BD353D"/>
    <w:rsid w:val="00BD39E9"/>
    <w:rsid w:val="00BD706D"/>
    <w:rsid w:val="00BE0D2C"/>
    <w:rsid w:val="00BE39D8"/>
    <w:rsid w:val="00BF68FF"/>
    <w:rsid w:val="00C04C50"/>
    <w:rsid w:val="00C22FBF"/>
    <w:rsid w:val="00C266BE"/>
    <w:rsid w:val="00C50BCF"/>
    <w:rsid w:val="00C52C60"/>
    <w:rsid w:val="00C57C73"/>
    <w:rsid w:val="00C638A6"/>
    <w:rsid w:val="00C75134"/>
    <w:rsid w:val="00C76A40"/>
    <w:rsid w:val="00C8315A"/>
    <w:rsid w:val="00C9542E"/>
    <w:rsid w:val="00CA10B1"/>
    <w:rsid w:val="00CA165E"/>
    <w:rsid w:val="00CA1D4F"/>
    <w:rsid w:val="00CA418D"/>
    <w:rsid w:val="00CB4FE4"/>
    <w:rsid w:val="00CC2E17"/>
    <w:rsid w:val="00CD2C09"/>
    <w:rsid w:val="00CD3F15"/>
    <w:rsid w:val="00CE1DAE"/>
    <w:rsid w:val="00CE3445"/>
    <w:rsid w:val="00D029D1"/>
    <w:rsid w:val="00D05344"/>
    <w:rsid w:val="00D06B4C"/>
    <w:rsid w:val="00D172E9"/>
    <w:rsid w:val="00D203BE"/>
    <w:rsid w:val="00D228A3"/>
    <w:rsid w:val="00D2475E"/>
    <w:rsid w:val="00D279A4"/>
    <w:rsid w:val="00D319E6"/>
    <w:rsid w:val="00D3337A"/>
    <w:rsid w:val="00D41996"/>
    <w:rsid w:val="00D44AEF"/>
    <w:rsid w:val="00D45104"/>
    <w:rsid w:val="00D5319B"/>
    <w:rsid w:val="00D54266"/>
    <w:rsid w:val="00D57E8A"/>
    <w:rsid w:val="00D626AC"/>
    <w:rsid w:val="00D723A5"/>
    <w:rsid w:val="00D73E14"/>
    <w:rsid w:val="00D74813"/>
    <w:rsid w:val="00D80674"/>
    <w:rsid w:val="00D82F6A"/>
    <w:rsid w:val="00D86984"/>
    <w:rsid w:val="00D903CD"/>
    <w:rsid w:val="00D91562"/>
    <w:rsid w:val="00D9362A"/>
    <w:rsid w:val="00D9417B"/>
    <w:rsid w:val="00D97EBC"/>
    <w:rsid w:val="00DA60A5"/>
    <w:rsid w:val="00DB6B7A"/>
    <w:rsid w:val="00DB7AEF"/>
    <w:rsid w:val="00DC3414"/>
    <w:rsid w:val="00DC6729"/>
    <w:rsid w:val="00DC7D07"/>
    <w:rsid w:val="00DD3334"/>
    <w:rsid w:val="00DE045D"/>
    <w:rsid w:val="00DE406F"/>
    <w:rsid w:val="00DE6D87"/>
    <w:rsid w:val="00E04C7A"/>
    <w:rsid w:val="00E11A8D"/>
    <w:rsid w:val="00E133BD"/>
    <w:rsid w:val="00E16254"/>
    <w:rsid w:val="00E22295"/>
    <w:rsid w:val="00E23E9B"/>
    <w:rsid w:val="00E255AA"/>
    <w:rsid w:val="00E261B5"/>
    <w:rsid w:val="00E40AA9"/>
    <w:rsid w:val="00E65A96"/>
    <w:rsid w:val="00E67752"/>
    <w:rsid w:val="00E7405F"/>
    <w:rsid w:val="00E76840"/>
    <w:rsid w:val="00E86A9A"/>
    <w:rsid w:val="00EA7BCE"/>
    <w:rsid w:val="00EB0DB7"/>
    <w:rsid w:val="00EC5B96"/>
    <w:rsid w:val="00EC671A"/>
    <w:rsid w:val="00EC70EE"/>
    <w:rsid w:val="00EE2510"/>
    <w:rsid w:val="00EE323E"/>
    <w:rsid w:val="00EE4E53"/>
    <w:rsid w:val="00F00D08"/>
    <w:rsid w:val="00F05243"/>
    <w:rsid w:val="00F103BC"/>
    <w:rsid w:val="00F15997"/>
    <w:rsid w:val="00F21E03"/>
    <w:rsid w:val="00F35074"/>
    <w:rsid w:val="00F37EEF"/>
    <w:rsid w:val="00F40136"/>
    <w:rsid w:val="00F4661B"/>
    <w:rsid w:val="00F535D7"/>
    <w:rsid w:val="00F5384D"/>
    <w:rsid w:val="00F54326"/>
    <w:rsid w:val="00F5474D"/>
    <w:rsid w:val="00F55B67"/>
    <w:rsid w:val="00F6525B"/>
    <w:rsid w:val="00F7196B"/>
    <w:rsid w:val="00F83F18"/>
    <w:rsid w:val="00F922C3"/>
    <w:rsid w:val="00F96233"/>
    <w:rsid w:val="00F96B04"/>
    <w:rsid w:val="00F97429"/>
    <w:rsid w:val="00FA216F"/>
    <w:rsid w:val="00FB09AE"/>
    <w:rsid w:val="00FB2200"/>
    <w:rsid w:val="00FD540F"/>
    <w:rsid w:val="00FE6A5E"/>
    <w:rsid w:val="00FF0FF6"/>
    <w:rsid w:val="00FF4B0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32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A74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p2">
    <w:name w:val="p2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40A6D"/>
  </w:style>
  <w:style w:type="paragraph" w:customStyle="1" w:styleId="p17">
    <w:name w:val="p17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32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32917"/>
  </w:style>
  <w:style w:type="character" w:styleId="a5">
    <w:name w:val="Hyperlink"/>
    <w:uiPriority w:val="99"/>
    <w:semiHidden/>
    <w:unhideWhenUsed/>
    <w:rsid w:val="00482371"/>
    <w:rPr>
      <w:rFonts w:ascii="Times New Roman" w:hAnsi="Times New Roman" w:cs="Times New Roman" w:hint="default"/>
      <w:color w:val="0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3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3B7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E2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2C49"/>
  </w:style>
  <w:style w:type="paragraph" w:styleId="aa">
    <w:name w:val="footer"/>
    <w:basedOn w:val="a"/>
    <w:link w:val="ab"/>
    <w:uiPriority w:val="99"/>
    <w:unhideWhenUsed/>
    <w:rsid w:val="003E2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2C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32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A74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p2">
    <w:name w:val="p2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40A6D"/>
  </w:style>
  <w:style w:type="paragraph" w:customStyle="1" w:styleId="p17">
    <w:name w:val="p17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54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32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32917"/>
  </w:style>
  <w:style w:type="character" w:styleId="a5">
    <w:name w:val="Hyperlink"/>
    <w:uiPriority w:val="99"/>
    <w:semiHidden/>
    <w:unhideWhenUsed/>
    <w:rsid w:val="00482371"/>
    <w:rPr>
      <w:rFonts w:ascii="Times New Roman" w:hAnsi="Times New Roman" w:cs="Times New Roman" w:hint="default"/>
      <w:color w:val="0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3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3B7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E2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2C49"/>
  </w:style>
  <w:style w:type="paragraph" w:styleId="aa">
    <w:name w:val="footer"/>
    <w:basedOn w:val="a"/>
    <w:link w:val="ab"/>
    <w:uiPriority w:val="99"/>
    <w:unhideWhenUsed/>
    <w:rsid w:val="003E2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2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65412">
          <w:marLeft w:val="680"/>
          <w:marRight w:val="1133"/>
          <w:marTop w:val="1701"/>
          <w:marBottom w:val="8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0180">
          <w:marLeft w:val="1701"/>
          <w:marRight w:val="850"/>
          <w:marTop w:val="1133"/>
          <w:marBottom w:val="6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41B48-A498-4FB8-B409-356DFFA09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1763</TotalTime>
  <Pages>1</Pages>
  <Words>6534</Words>
  <Characters>37245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</dc:creator>
  <cp:lastModifiedBy>Economika</cp:lastModifiedBy>
  <cp:revision>178</cp:revision>
  <cp:lastPrinted>2017-04-05T09:52:00Z</cp:lastPrinted>
  <dcterms:created xsi:type="dcterms:W3CDTF">2017-03-06T04:40:00Z</dcterms:created>
  <dcterms:modified xsi:type="dcterms:W3CDTF">2017-04-05T10:04:00Z</dcterms:modified>
</cp:coreProperties>
</file>